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4F9" w14:textId="71872FE0" w:rsidR="00CE0177" w:rsidRPr="00283AE7" w:rsidRDefault="00CE0177" w:rsidP="007E328C">
      <w:pPr>
        <w:tabs>
          <w:tab w:val="left" w:pos="5954"/>
        </w:tabs>
        <w:rPr>
          <w:rFonts w:cs="Arial"/>
          <w:sz w:val="20"/>
          <w:szCs w:val="20"/>
          <w:lang w:val="pt-BR"/>
        </w:rPr>
      </w:pPr>
      <w:bookmarkStart w:id="0" w:name="_Hlk40170036"/>
      <w:r w:rsidRPr="00283AE7">
        <w:rPr>
          <w:rFonts w:cs="Arial"/>
          <w:b/>
          <w:sz w:val="20"/>
          <w:szCs w:val="20"/>
          <w:lang w:val="pt-BR"/>
        </w:rPr>
        <w:t>Data de emissão:</w:t>
      </w:r>
      <w:r w:rsidR="00672D18">
        <w:rPr>
          <w:rFonts w:cs="Arial"/>
          <w:b/>
          <w:sz w:val="20"/>
          <w:szCs w:val="20"/>
          <w:lang w:val="pt-BR"/>
        </w:rPr>
        <w:t xml:space="preserve"> </w:t>
      </w:r>
      <w:bookmarkStart w:id="1" w:name="_Hlk191561244"/>
      <w:sdt>
        <w:sdtPr>
          <w:rPr>
            <w:rFonts w:cs="Arial"/>
            <w:sz w:val="20"/>
            <w:szCs w:val="20"/>
            <w:lang w:val="en-US"/>
          </w:rPr>
          <w:id w:val="788017948"/>
          <w:placeholder>
            <w:docPart w:val="89895A81ACD342D0AD05BA0D33732189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  <w:bookmarkEnd w:id="1"/>
      <w:r w:rsidRPr="00283AE7">
        <w:rPr>
          <w:rFonts w:cs="Arial"/>
          <w:sz w:val="20"/>
          <w:szCs w:val="20"/>
          <w:lang w:val="pt-BR"/>
        </w:rPr>
        <w:tab/>
      </w:r>
      <w:sdt>
        <w:sdtPr>
          <w:rPr>
            <w:rFonts w:cs="Arial"/>
            <w:sz w:val="20"/>
            <w:szCs w:val="20"/>
            <w:lang w:val="pt-BR"/>
          </w:rPr>
          <w:id w:val="75409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AE7">
            <w:rPr>
              <w:rFonts w:ascii="MS Gothic" w:eastAsia="MS Gothic" w:hAnsi="MS Gothic" w:cs="Arial" w:hint="eastAsia"/>
              <w:sz w:val="20"/>
              <w:szCs w:val="20"/>
              <w:lang w:val="pt-BR"/>
            </w:rPr>
            <w:t>☐</w:t>
          </w:r>
        </w:sdtContent>
      </w:sdt>
      <w:r w:rsidR="00C21E1B">
        <w:rPr>
          <w:rFonts w:cs="Arial"/>
          <w:sz w:val="20"/>
          <w:szCs w:val="20"/>
          <w:lang w:val="pt-BR"/>
        </w:rPr>
        <w:t xml:space="preserve"> </w:t>
      </w:r>
      <w:r w:rsidRPr="00283AE7">
        <w:rPr>
          <w:rFonts w:cs="Arial"/>
          <w:sz w:val="20"/>
          <w:szCs w:val="20"/>
          <w:lang w:val="pt-BR"/>
        </w:rPr>
        <w:t xml:space="preserve">Relatório de progresso </w:t>
      </w:r>
      <w:r w:rsidRPr="00283AE7">
        <w:rPr>
          <w:rFonts w:cs="Arial"/>
          <w:sz w:val="20"/>
          <w:szCs w:val="20"/>
          <w:lang w:val="pt-BR"/>
        </w:rPr>
        <w:tab/>
      </w:r>
      <w:sdt>
        <w:sdtPr>
          <w:rPr>
            <w:rFonts w:cs="Arial"/>
            <w:sz w:val="20"/>
            <w:szCs w:val="20"/>
            <w:lang w:val="pt-BR"/>
          </w:rPr>
          <w:id w:val="63322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847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C21E1B">
        <w:rPr>
          <w:rFonts w:cs="Arial"/>
          <w:sz w:val="20"/>
          <w:szCs w:val="20"/>
          <w:lang w:val="pt-BR"/>
        </w:rPr>
        <w:t xml:space="preserve"> </w:t>
      </w:r>
      <w:r w:rsidRPr="00283AE7">
        <w:rPr>
          <w:rFonts w:cs="Arial"/>
          <w:sz w:val="20"/>
          <w:szCs w:val="20"/>
          <w:lang w:val="pt-BR"/>
        </w:rPr>
        <w:t>Relatório final</w:t>
      </w:r>
    </w:p>
    <w:p w14:paraId="378629C5" w14:textId="3D0D134F" w:rsidR="00AF0774" w:rsidRPr="00283AE7" w:rsidRDefault="00AF0774" w:rsidP="00AF0774">
      <w:pPr>
        <w:ind w:left="2127" w:hanging="2127"/>
        <w:rPr>
          <w:rFonts w:cs="Arial"/>
          <w:sz w:val="20"/>
          <w:szCs w:val="20"/>
          <w:lang w:val="pt-BR"/>
        </w:rPr>
      </w:pPr>
    </w:p>
    <w:p w14:paraId="7636648E" w14:textId="70DC56D6" w:rsidR="00AF0774" w:rsidRPr="00283AE7" w:rsidRDefault="00AF0774" w:rsidP="00AF0774">
      <w:pPr>
        <w:ind w:left="2127" w:hanging="2127"/>
        <w:rPr>
          <w:rFonts w:cs="Arial"/>
          <w:sz w:val="20"/>
          <w:szCs w:val="20"/>
          <w:lang w:val="pt-BR"/>
        </w:rPr>
      </w:pPr>
    </w:p>
    <w:p w14:paraId="0F102369" w14:textId="59EB9D91" w:rsidR="00331927" w:rsidRPr="00684584" w:rsidRDefault="00331927" w:rsidP="00AE7D70">
      <w:pPr>
        <w:ind w:left="2268" w:hanging="2268"/>
        <w:rPr>
          <w:rFonts w:cs="Arial"/>
          <w:sz w:val="20"/>
          <w:szCs w:val="20"/>
          <w:lang w:val="pt-PT"/>
        </w:rPr>
      </w:pPr>
      <w:r w:rsidRPr="00684584">
        <w:rPr>
          <w:rFonts w:cs="Arial"/>
          <w:b/>
          <w:sz w:val="20"/>
          <w:szCs w:val="20"/>
          <w:lang w:val="pt-PT"/>
        </w:rPr>
        <w:t>Autor</w:t>
      </w:r>
    </w:p>
    <w:p w14:paraId="4CDE86C1" w14:textId="1A112327" w:rsidR="00331927" w:rsidRPr="00672D18" w:rsidRDefault="00331927" w:rsidP="00AE7D70">
      <w:pPr>
        <w:ind w:left="2268" w:hanging="2268"/>
        <w:rPr>
          <w:rFonts w:cs="Arial"/>
          <w:sz w:val="20"/>
          <w:szCs w:val="20"/>
          <w:lang w:val="pt-PT"/>
        </w:rPr>
      </w:pPr>
      <w:r w:rsidRPr="0056349D">
        <w:rPr>
          <w:rFonts w:cs="Arial"/>
          <w:sz w:val="20"/>
          <w:szCs w:val="20"/>
          <w:lang w:val="pt-BR"/>
        </w:rPr>
        <w:t>Nome:</w:t>
      </w:r>
      <w:r w:rsidRPr="0056349D">
        <w:rPr>
          <w:rFonts w:cs="Arial"/>
          <w:sz w:val="20"/>
          <w:szCs w:val="20"/>
          <w:lang w:val="pt-BR"/>
        </w:rPr>
        <w:tab/>
      </w:r>
      <w:sdt>
        <w:sdtPr>
          <w:rPr>
            <w:rFonts w:cs="Arial"/>
            <w:sz w:val="20"/>
            <w:szCs w:val="20"/>
            <w:lang w:val="en-US"/>
          </w:rPr>
          <w:id w:val="1142542351"/>
          <w:placeholder>
            <w:docPart w:val="E8774C7153574893B30CA1A77670BFA0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54C9067A" w14:textId="609FD308" w:rsidR="00331927" w:rsidRPr="00672D18" w:rsidRDefault="00331927" w:rsidP="00AE7D70">
      <w:pPr>
        <w:ind w:left="2268" w:hanging="2268"/>
        <w:rPr>
          <w:rFonts w:cs="Arial"/>
          <w:sz w:val="20"/>
          <w:szCs w:val="20"/>
          <w:lang w:val="pt-PT"/>
        </w:rPr>
      </w:pPr>
      <w:r w:rsidRPr="0056349D">
        <w:rPr>
          <w:rFonts w:cs="Arial"/>
          <w:sz w:val="20"/>
          <w:szCs w:val="20"/>
          <w:lang w:val="pt-BR"/>
        </w:rPr>
        <w:t>Instituição/organização:</w:t>
      </w:r>
      <w:r w:rsidRPr="0056349D">
        <w:rPr>
          <w:rFonts w:cs="Arial"/>
          <w:sz w:val="20"/>
          <w:szCs w:val="20"/>
          <w:lang w:val="pt-BR"/>
        </w:rPr>
        <w:tab/>
      </w:r>
      <w:sdt>
        <w:sdtPr>
          <w:rPr>
            <w:rFonts w:cs="Arial"/>
            <w:sz w:val="20"/>
            <w:szCs w:val="20"/>
            <w:lang w:val="en-US"/>
          </w:rPr>
          <w:id w:val="1945417051"/>
          <w:placeholder>
            <w:docPart w:val="7F2E418022FB4BC0831C1003B70343E6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68B868CB" w14:textId="45C672FF" w:rsidR="00331927" w:rsidRPr="00672D18" w:rsidRDefault="00331927" w:rsidP="00AE7D70">
      <w:pPr>
        <w:ind w:left="2268" w:hanging="2268"/>
        <w:rPr>
          <w:rFonts w:cs="Arial"/>
          <w:sz w:val="20"/>
          <w:szCs w:val="20"/>
          <w:lang w:val="pt-PT"/>
        </w:rPr>
      </w:pPr>
      <w:r w:rsidRPr="0056349D">
        <w:rPr>
          <w:rFonts w:cs="Arial"/>
          <w:sz w:val="20"/>
          <w:szCs w:val="20"/>
          <w:lang w:val="pt-BR"/>
        </w:rPr>
        <w:t>E-mail:</w:t>
      </w:r>
      <w:r w:rsidRPr="0056349D">
        <w:rPr>
          <w:rFonts w:cs="Arial"/>
          <w:sz w:val="20"/>
          <w:szCs w:val="20"/>
          <w:lang w:val="pt-BR"/>
        </w:rPr>
        <w:tab/>
      </w:r>
      <w:sdt>
        <w:sdtPr>
          <w:rPr>
            <w:rFonts w:cs="Arial"/>
            <w:sz w:val="20"/>
            <w:szCs w:val="20"/>
            <w:lang w:val="en-US"/>
          </w:rPr>
          <w:id w:val="-72125053"/>
          <w:placeholder>
            <w:docPart w:val="9418FC1ABEC741039FBDBC2C6C643BF7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4D8A2DB4" w14:textId="2EB79A5D" w:rsidR="00331927" w:rsidRPr="00672D18" w:rsidRDefault="00331927" w:rsidP="00AE7D70">
      <w:pPr>
        <w:ind w:left="2268" w:hanging="2268"/>
        <w:rPr>
          <w:rFonts w:cs="Arial"/>
          <w:sz w:val="20"/>
          <w:szCs w:val="20"/>
          <w:lang w:val="pt-PT"/>
        </w:rPr>
      </w:pPr>
      <w:r w:rsidRPr="0056349D">
        <w:rPr>
          <w:rFonts w:cs="Arial"/>
          <w:sz w:val="20"/>
          <w:szCs w:val="20"/>
          <w:lang w:val="pt-BR"/>
        </w:rPr>
        <w:t>Telefone:</w:t>
      </w:r>
      <w:r w:rsidRPr="0056349D">
        <w:rPr>
          <w:rFonts w:cs="Arial"/>
          <w:sz w:val="20"/>
          <w:szCs w:val="20"/>
          <w:lang w:val="pt-BR"/>
        </w:rPr>
        <w:tab/>
      </w:r>
      <w:sdt>
        <w:sdtPr>
          <w:rPr>
            <w:rFonts w:cs="Arial"/>
            <w:sz w:val="20"/>
            <w:szCs w:val="20"/>
            <w:lang w:val="en-US"/>
          </w:rPr>
          <w:id w:val="2069304312"/>
          <w:placeholder>
            <w:docPart w:val="87144BAFE6714D4D9252ECAB957C0A9E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49081E98" w14:textId="4FFC55CA" w:rsidR="00331927" w:rsidRPr="0056349D" w:rsidRDefault="00331927" w:rsidP="003E52A9">
      <w:pPr>
        <w:rPr>
          <w:rFonts w:cs="Arial"/>
          <w:sz w:val="20"/>
          <w:szCs w:val="20"/>
          <w:lang w:val="pt-BR"/>
        </w:rPr>
      </w:pPr>
    </w:p>
    <w:p w14:paraId="578A7CA4" w14:textId="4032237B" w:rsidR="00331927" w:rsidRPr="00672D18" w:rsidRDefault="00331927" w:rsidP="003E52A9">
      <w:pPr>
        <w:rPr>
          <w:rFonts w:cs="Arial"/>
          <w:sz w:val="20"/>
          <w:szCs w:val="20"/>
          <w:lang w:val="pt-PT"/>
        </w:rPr>
      </w:pPr>
      <w:r w:rsidRPr="00283AE7">
        <w:rPr>
          <w:rFonts w:cs="Arial"/>
          <w:b/>
          <w:color w:val="C00000"/>
          <w:sz w:val="20"/>
          <w:szCs w:val="20"/>
          <w:lang w:val="pt-BR"/>
        </w:rPr>
        <w:t>Título do proje</w:t>
      </w:r>
      <w:r w:rsidR="00283AE7">
        <w:rPr>
          <w:rFonts w:cs="Arial"/>
          <w:b/>
          <w:color w:val="C00000"/>
          <w:sz w:val="20"/>
          <w:szCs w:val="20"/>
          <w:lang w:val="pt-BR"/>
        </w:rPr>
        <w:t>c</w:t>
      </w:r>
      <w:r w:rsidRPr="00283AE7">
        <w:rPr>
          <w:rFonts w:cs="Arial"/>
          <w:b/>
          <w:color w:val="C00000"/>
          <w:sz w:val="20"/>
          <w:szCs w:val="20"/>
          <w:lang w:val="pt-BR"/>
        </w:rPr>
        <w:t>to:</w:t>
      </w:r>
      <w:r w:rsidR="001D025C" w:rsidRPr="00283AE7">
        <w:rPr>
          <w:rFonts w:cs="Arial"/>
          <w:color w:val="C00000"/>
          <w:sz w:val="20"/>
          <w:szCs w:val="20"/>
          <w:lang w:val="pt-BR"/>
        </w:rPr>
        <w:t xml:space="preserve"> </w:t>
      </w:r>
      <w:sdt>
        <w:sdtPr>
          <w:rPr>
            <w:rFonts w:cs="Arial"/>
            <w:sz w:val="20"/>
            <w:szCs w:val="20"/>
            <w:lang w:val="en-US"/>
          </w:rPr>
          <w:id w:val="2122567957"/>
          <w:placeholder>
            <w:docPart w:val="00EDE8A7AE2D4968BC2CDB428B47941E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76DC8E18" w14:textId="20A9A296" w:rsidR="00331927" w:rsidRPr="00283AE7" w:rsidRDefault="00331927" w:rsidP="00331927">
      <w:pPr>
        <w:tabs>
          <w:tab w:val="left" w:pos="2386"/>
        </w:tabs>
        <w:rPr>
          <w:rFonts w:cs="Arial"/>
          <w:sz w:val="20"/>
          <w:szCs w:val="20"/>
          <w:lang w:val="pt-BR"/>
        </w:rPr>
      </w:pPr>
    </w:p>
    <w:p w14:paraId="06442BDA" w14:textId="3955C6F5" w:rsidR="00331927" w:rsidRPr="00283AE7" w:rsidRDefault="00331927" w:rsidP="00331927">
      <w:pPr>
        <w:rPr>
          <w:rFonts w:cs="Arial"/>
          <w:b/>
          <w:color w:val="C00000"/>
          <w:sz w:val="20"/>
          <w:szCs w:val="20"/>
          <w:lang w:val="pt-BR"/>
        </w:rPr>
      </w:pPr>
      <w:r w:rsidRPr="00283AE7">
        <w:rPr>
          <w:rFonts w:cs="Arial"/>
          <w:b/>
          <w:color w:val="C00000"/>
          <w:sz w:val="20"/>
          <w:szCs w:val="20"/>
          <w:lang w:val="pt-BR"/>
        </w:rPr>
        <w:t>Prazo de intervenção:</w:t>
      </w: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757"/>
        <w:gridCol w:w="565"/>
        <w:gridCol w:w="2775"/>
        <w:gridCol w:w="865"/>
        <w:gridCol w:w="2743"/>
      </w:tblGrid>
      <w:tr w:rsidR="00032391" w:rsidRPr="0056349D" w14:paraId="62D2C1D8" w14:textId="77777777" w:rsidTr="00032391">
        <w:trPr>
          <w:trHeight w:val="547"/>
        </w:trPr>
        <w:tc>
          <w:tcPr>
            <w:tcW w:w="586" w:type="dxa"/>
          </w:tcPr>
          <w:p w14:paraId="5885F85E" w14:textId="1253D3A3" w:rsidR="00032391" w:rsidRPr="00E40119" w:rsidRDefault="00292575" w:rsidP="00292575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lang w:val="en-GB"/>
              </w:rPr>
              <w:t>Início</w:t>
            </w:r>
            <w:r w:rsidR="00032391" w:rsidRPr="00E40119">
              <w:rPr>
                <w:rFonts w:cs="Arial"/>
                <w:lang w:val="en-GB"/>
              </w:rPr>
              <w:t>:</w:t>
            </w:r>
          </w:p>
        </w:tc>
        <w:tc>
          <w:tcPr>
            <w:tcW w:w="2816" w:type="dxa"/>
            <w:shd w:val="clear" w:color="auto" w:fill="E7E6E6" w:themeFill="background2"/>
          </w:tcPr>
          <w:p w14:paraId="727DD4AE" w14:textId="0CE770A3" w:rsidR="00032391" w:rsidRPr="00672D18" w:rsidRDefault="00285D8C" w:rsidP="00331927">
            <w:pPr>
              <w:rPr>
                <w:rFonts w:cs="Arial"/>
                <w:b/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-1827428367"/>
                <w:placeholder>
                  <w:docPart w:val="DDA0C08B2972451BAF5B30229FB47BF1"/>
                </w:placeholder>
                <w:showingPlcHdr/>
                <w:text/>
              </w:sdtPr>
              <w:sdtEndPr/>
              <w:sdtContent>
                <w:r w:rsidR="00672D18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672D18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</w:tc>
        <w:tc>
          <w:tcPr>
            <w:tcW w:w="567" w:type="dxa"/>
          </w:tcPr>
          <w:p w14:paraId="755B88CC" w14:textId="2F7EBF14" w:rsidR="00032391" w:rsidRPr="00E40119" w:rsidRDefault="00032391" w:rsidP="00331927">
            <w:pPr>
              <w:rPr>
                <w:rFonts w:cs="Arial"/>
                <w:b/>
                <w:lang w:val="en-GB"/>
              </w:rPr>
            </w:pPr>
            <w:r w:rsidRPr="00E40119">
              <w:rPr>
                <w:rFonts w:cs="Arial"/>
                <w:lang w:val="en-GB"/>
              </w:rPr>
              <w:t>Fim:</w:t>
            </w:r>
          </w:p>
        </w:tc>
        <w:tc>
          <w:tcPr>
            <w:tcW w:w="2835" w:type="dxa"/>
            <w:shd w:val="clear" w:color="auto" w:fill="E7E6E6" w:themeFill="background2"/>
          </w:tcPr>
          <w:p w14:paraId="605516D0" w14:textId="525F44E7" w:rsidR="00032391" w:rsidRPr="00672D18" w:rsidRDefault="00285D8C" w:rsidP="00331927">
            <w:pPr>
              <w:rPr>
                <w:rFonts w:cs="Arial"/>
                <w:b/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1128897867"/>
                <w:placeholder>
                  <w:docPart w:val="D984B9951565481F834C80DD84B711E9"/>
                </w:placeholder>
                <w:showingPlcHdr/>
                <w:text/>
              </w:sdtPr>
              <w:sdtEndPr/>
              <w:sdtContent>
                <w:r w:rsidR="00672D18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672D18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</w:tc>
        <w:tc>
          <w:tcPr>
            <w:tcW w:w="742" w:type="dxa"/>
          </w:tcPr>
          <w:p w14:paraId="25F8339A" w14:textId="7311FBFF" w:rsidR="00032391" w:rsidRPr="00E40119" w:rsidRDefault="00032391" w:rsidP="00331927">
            <w:pPr>
              <w:rPr>
                <w:rFonts w:cs="Arial"/>
                <w:b/>
                <w:noProof/>
                <w:lang w:val="en-GB"/>
              </w:rPr>
            </w:pPr>
            <w:r w:rsidRPr="00E40119">
              <w:rPr>
                <w:rFonts w:cs="Arial"/>
                <w:lang w:val="en-US"/>
              </w:rPr>
              <w:t>Período:</w:t>
            </w:r>
          </w:p>
        </w:tc>
        <w:tc>
          <w:tcPr>
            <w:tcW w:w="2802" w:type="dxa"/>
            <w:shd w:val="clear" w:color="auto" w:fill="E7E6E6" w:themeFill="background2"/>
          </w:tcPr>
          <w:p w14:paraId="3B59104A" w14:textId="3C3C51E7" w:rsidR="00032391" w:rsidRPr="00672D18" w:rsidRDefault="00285D8C" w:rsidP="00331927">
            <w:pPr>
              <w:rPr>
                <w:rFonts w:cs="Arial"/>
                <w:lang w:val="pt-PT"/>
              </w:rPr>
            </w:pPr>
            <w:sdt>
              <w:sdtPr>
                <w:rPr>
                  <w:rFonts w:cs="Arial"/>
                  <w:lang w:val="en-US"/>
                </w:rPr>
                <w:id w:val="-2048671388"/>
                <w:placeholder>
                  <w:docPart w:val="1E27B92E25CB4599B9D58C6FD7950494"/>
                </w:placeholder>
                <w:showingPlcHdr/>
                <w:text/>
              </w:sdtPr>
              <w:sdtEndPr/>
              <w:sdtContent>
                <w:r w:rsidR="00672D18" w:rsidRPr="0036028E">
                  <w:rPr>
                    <w:rStyle w:val="Platzhaltertext"/>
                    <w:lang w:val="pt-BR"/>
                  </w:rPr>
                  <w:t>Clique ou toque aqui para inserir texto</w:t>
                </w:r>
                <w:r w:rsidR="00672D18" w:rsidRPr="00672D18">
                  <w:rPr>
                    <w:rStyle w:val="Platzhaltertext"/>
                    <w:rFonts w:cs="Arial"/>
                    <w:lang w:val="pt-PT"/>
                  </w:rPr>
                  <w:t>.</w:t>
                </w:r>
              </w:sdtContent>
            </w:sdt>
          </w:p>
        </w:tc>
      </w:tr>
    </w:tbl>
    <w:p w14:paraId="063CB140" w14:textId="1E73FE93" w:rsidR="00331927" w:rsidRPr="0056349D" w:rsidRDefault="00331927" w:rsidP="00331927">
      <w:pPr>
        <w:tabs>
          <w:tab w:val="left" w:pos="2386"/>
          <w:tab w:val="left" w:pos="5642"/>
        </w:tabs>
        <w:rPr>
          <w:rFonts w:cs="Arial"/>
          <w:b/>
          <w:sz w:val="20"/>
          <w:szCs w:val="20"/>
          <w:lang w:val="pt-BR"/>
        </w:rPr>
      </w:pPr>
    </w:p>
    <w:p w14:paraId="0CD46A66" w14:textId="40E8460A" w:rsidR="00331927" w:rsidRPr="00672D18" w:rsidRDefault="00331927" w:rsidP="00331927">
      <w:pPr>
        <w:rPr>
          <w:rFonts w:cs="Arial"/>
          <w:sz w:val="20"/>
          <w:szCs w:val="20"/>
          <w:lang w:val="pt-PT"/>
        </w:rPr>
      </w:pPr>
      <w:r w:rsidRPr="0056349D">
        <w:rPr>
          <w:rFonts w:cs="Arial"/>
          <w:b/>
          <w:color w:val="C00000"/>
          <w:sz w:val="20"/>
          <w:szCs w:val="20"/>
          <w:lang w:val="pt-BR"/>
        </w:rPr>
        <w:t>Orçamento/Moeda:</w:t>
      </w:r>
      <w:r w:rsidR="001D025C" w:rsidRPr="0056349D">
        <w:rPr>
          <w:rFonts w:cs="Arial"/>
          <w:sz w:val="20"/>
          <w:szCs w:val="20"/>
          <w:lang w:val="pt-BR"/>
        </w:rPr>
        <w:t xml:space="preserve"> </w:t>
      </w:r>
      <w:sdt>
        <w:sdtPr>
          <w:rPr>
            <w:rFonts w:cs="Arial"/>
            <w:sz w:val="20"/>
            <w:szCs w:val="20"/>
            <w:lang w:val="en-US"/>
          </w:rPr>
          <w:id w:val="926695610"/>
          <w:placeholder>
            <w:docPart w:val="7383E1F42BA249E78819EE174952DC37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68289B1E" w14:textId="62FA1F39" w:rsidR="00331927" w:rsidRPr="0056349D" w:rsidRDefault="00331927" w:rsidP="00331927">
      <w:pPr>
        <w:rPr>
          <w:rFonts w:cs="Arial"/>
          <w:sz w:val="20"/>
          <w:szCs w:val="20"/>
          <w:lang w:val="pt-BR"/>
        </w:rPr>
      </w:pPr>
    </w:p>
    <w:p w14:paraId="1735C207" w14:textId="1723273C" w:rsidR="00331927" w:rsidRPr="00672D18" w:rsidRDefault="00331927" w:rsidP="00331927">
      <w:pPr>
        <w:rPr>
          <w:rFonts w:cs="Arial"/>
          <w:sz w:val="20"/>
          <w:szCs w:val="20"/>
          <w:lang w:val="pt-PT"/>
        </w:rPr>
      </w:pPr>
      <w:r w:rsidRPr="0056349D">
        <w:rPr>
          <w:rFonts w:cs="Arial"/>
          <w:b/>
          <w:color w:val="C00000"/>
          <w:sz w:val="20"/>
          <w:szCs w:val="20"/>
          <w:lang w:val="pt-BR"/>
        </w:rPr>
        <w:t>País/Região:</w:t>
      </w:r>
      <w:r w:rsidR="001D025C" w:rsidRPr="0056349D">
        <w:rPr>
          <w:rFonts w:cs="Arial"/>
          <w:sz w:val="20"/>
          <w:szCs w:val="20"/>
          <w:lang w:val="pt-BR"/>
        </w:rPr>
        <w:t xml:space="preserve"> </w:t>
      </w:r>
      <w:sdt>
        <w:sdtPr>
          <w:rPr>
            <w:rFonts w:cs="Arial"/>
            <w:sz w:val="20"/>
            <w:szCs w:val="20"/>
            <w:lang w:val="en-US"/>
          </w:rPr>
          <w:id w:val="-1333990527"/>
          <w:placeholder>
            <w:docPart w:val="4AF48A557411455280364ABD966DBBB0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4D1851E4" w14:textId="77777777" w:rsidR="000345DC" w:rsidRPr="0056349D" w:rsidRDefault="000345DC" w:rsidP="00331927">
      <w:pPr>
        <w:rPr>
          <w:rFonts w:cs="Arial"/>
          <w:sz w:val="20"/>
          <w:szCs w:val="20"/>
          <w:lang w:val="pt-BR"/>
        </w:rPr>
      </w:pPr>
    </w:p>
    <w:p w14:paraId="390A7770" w14:textId="7EFC3BF6" w:rsidR="007D4940" w:rsidRPr="00283AE7" w:rsidRDefault="007D4940" w:rsidP="00331927">
      <w:pPr>
        <w:rPr>
          <w:rFonts w:cs="Arial"/>
          <w:sz w:val="20"/>
          <w:szCs w:val="20"/>
          <w:lang w:val="pt-BR"/>
        </w:rPr>
      </w:pPr>
      <w:r w:rsidRPr="00283AE7">
        <w:rPr>
          <w:rFonts w:cs="Arial"/>
          <w:sz w:val="20"/>
          <w:szCs w:val="20"/>
          <w:lang w:val="pt-BR"/>
        </w:rPr>
        <w:t>Por favor, escreva no máximo 8 páginas e envie o relatório em formato ele</w:t>
      </w:r>
      <w:r w:rsidR="00292575">
        <w:rPr>
          <w:rFonts w:cs="Arial"/>
          <w:sz w:val="20"/>
          <w:szCs w:val="20"/>
          <w:lang w:val="pt-BR"/>
        </w:rPr>
        <w:t>ctró</w:t>
      </w:r>
      <w:r w:rsidRPr="00283AE7">
        <w:rPr>
          <w:rFonts w:cs="Arial"/>
          <w:sz w:val="20"/>
          <w:szCs w:val="20"/>
          <w:lang w:val="pt-BR"/>
        </w:rPr>
        <w:t>nico para</w:t>
      </w:r>
      <w:r w:rsidRPr="00283AE7">
        <w:rPr>
          <w:rFonts w:cs="Arial"/>
          <w:color w:val="C00000"/>
          <w:sz w:val="20"/>
          <w:szCs w:val="20"/>
          <w:lang w:val="pt-BR"/>
        </w:rPr>
        <w:t xml:space="preserve"> </w:t>
      </w:r>
      <w:hyperlink r:id="rId10" w:history="1">
        <w:r w:rsidRPr="00283AE7">
          <w:rPr>
            <w:rStyle w:val="Hyperlink"/>
            <w:rFonts w:cs="Arial"/>
            <w:color w:val="C00000"/>
            <w:sz w:val="20"/>
            <w:szCs w:val="20"/>
            <w:lang w:val="pt-BR"/>
          </w:rPr>
          <w:t>backup@giz.de</w:t>
        </w:r>
        <w:r w:rsidRPr="000C4B83">
          <w:rPr>
            <w:rStyle w:val="Hyperlink"/>
            <w:rFonts w:cs="Arial"/>
            <w:color w:val="C00000"/>
            <w:sz w:val="20"/>
            <w:szCs w:val="20"/>
            <w:u w:val="none"/>
            <w:lang w:val="pt-BR"/>
          </w:rPr>
          <w:t xml:space="preserve"> </w:t>
        </w:r>
      </w:hyperlink>
      <w:r w:rsidR="008C4C72" w:rsidRPr="00283AE7">
        <w:rPr>
          <w:rFonts w:cs="Arial"/>
          <w:sz w:val="20"/>
          <w:szCs w:val="20"/>
          <w:lang w:val="pt-BR"/>
        </w:rPr>
        <w:t xml:space="preserve">ou o </w:t>
      </w:r>
      <w:r w:rsidR="00684584">
        <w:rPr>
          <w:rFonts w:cs="Arial"/>
          <w:sz w:val="20"/>
          <w:szCs w:val="20"/>
          <w:lang w:val="pt-BR"/>
        </w:rPr>
        <w:t>assessor</w:t>
      </w:r>
      <w:r w:rsidR="005B2CB7">
        <w:rPr>
          <w:rFonts w:cs="Arial"/>
          <w:sz w:val="20"/>
          <w:szCs w:val="20"/>
          <w:lang w:val="pt-BR"/>
        </w:rPr>
        <w:t xml:space="preserve"> técnico do BACKUP com quem</w:t>
      </w:r>
      <w:r w:rsidR="008C4C72" w:rsidRPr="00283AE7">
        <w:rPr>
          <w:rFonts w:cs="Arial"/>
          <w:sz w:val="20"/>
          <w:szCs w:val="20"/>
          <w:lang w:val="pt-BR"/>
        </w:rPr>
        <w:t xml:space="preserve"> trabalh</w:t>
      </w:r>
      <w:r w:rsidR="00292575">
        <w:rPr>
          <w:rFonts w:cs="Arial"/>
          <w:sz w:val="20"/>
          <w:szCs w:val="20"/>
          <w:lang w:val="pt-BR"/>
        </w:rPr>
        <w:t>aste.</w:t>
      </w:r>
    </w:p>
    <w:bookmarkEnd w:id="0"/>
    <w:p w14:paraId="6194D4D5" w14:textId="77777777" w:rsidR="007D4940" w:rsidRPr="00283AE7" w:rsidRDefault="007D4940" w:rsidP="00331927">
      <w:pPr>
        <w:rPr>
          <w:rFonts w:cs="Arial"/>
          <w:sz w:val="20"/>
          <w:szCs w:val="20"/>
          <w:lang w:val="pt-BR"/>
        </w:rPr>
      </w:pPr>
    </w:p>
    <w:p w14:paraId="09B6471E" w14:textId="39517865" w:rsidR="00394FBC" w:rsidRPr="00283AE7" w:rsidRDefault="007D4940" w:rsidP="00F23405">
      <w:pPr>
        <w:ind w:left="426" w:hanging="426"/>
        <w:rPr>
          <w:rFonts w:cs="Arial"/>
          <w:sz w:val="20"/>
          <w:szCs w:val="20"/>
          <w:lang w:val="pt-BR"/>
        </w:rPr>
      </w:pPr>
      <w:r w:rsidRPr="00283AE7">
        <w:rPr>
          <w:rFonts w:cs="Arial"/>
          <w:b/>
          <w:color w:val="C00000"/>
          <w:sz w:val="20"/>
          <w:szCs w:val="20"/>
          <w:lang w:val="pt-BR"/>
        </w:rPr>
        <w:t xml:space="preserve">1. </w:t>
      </w:r>
      <w:r w:rsidR="00F23405" w:rsidRPr="00283AE7">
        <w:rPr>
          <w:rFonts w:cs="Arial"/>
          <w:b/>
          <w:color w:val="C00000"/>
          <w:sz w:val="20"/>
          <w:szCs w:val="20"/>
          <w:lang w:val="pt-BR"/>
        </w:rPr>
        <w:tab/>
      </w:r>
      <w:r w:rsidRPr="00283AE7">
        <w:rPr>
          <w:rFonts w:cs="Arial"/>
          <w:b/>
          <w:color w:val="C00000"/>
          <w:sz w:val="20"/>
          <w:szCs w:val="20"/>
          <w:lang w:val="pt-BR"/>
        </w:rPr>
        <w:t>Resumo executivo</w:t>
      </w:r>
    </w:p>
    <w:p w14:paraId="25B5E4B8" w14:textId="1C892388" w:rsidR="007D4940" w:rsidRPr="00283AE7" w:rsidRDefault="005B2CB7" w:rsidP="00394FBC">
      <w:pPr>
        <w:ind w:left="426"/>
        <w:rPr>
          <w:rFonts w:cs="Arial"/>
          <w:sz w:val="20"/>
          <w:szCs w:val="20"/>
          <w:lang w:val="pt-BR"/>
        </w:rPr>
      </w:pPr>
      <w:r>
        <w:rPr>
          <w:rFonts w:cs="Arial"/>
          <w:sz w:val="20"/>
          <w:szCs w:val="20"/>
          <w:lang w:val="pt-BR"/>
        </w:rPr>
        <w:t>(Em no máximo 1,5 página</w:t>
      </w:r>
      <w:r w:rsidR="007D4940" w:rsidRPr="00283AE7">
        <w:rPr>
          <w:rFonts w:cs="Arial"/>
          <w:sz w:val="20"/>
          <w:szCs w:val="20"/>
          <w:lang w:val="pt-BR"/>
        </w:rPr>
        <w:t>, resuma os termos de referência e os principais elementos dos resultados, produtos, a</w:t>
      </w:r>
      <w:r w:rsidR="00292575">
        <w:rPr>
          <w:rFonts w:cs="Arial"/>
          <w:sz w:val="20"/>
          <w:szCs w:val="20"/>
          <w:lang w:val="pt-BR"/>
        </w:rPr>
        <w:t>c</w:t>
      </w:r>
      <w:r w:rsidR="007D4940" w:rsidRPr="00283AE7">
        <w:rPr>
          <w:rFonts w:cs="Arial"/>
          <w:sz w:val="20"/>
          <w:szCs w:val="20"/>
          <w:lang w:val="pt-BR"/>
        </w:rPr>
        <w:t>tividades e indicadores, incluindo as abordagens de</w:t>
      </w:r>
      <w:r w:rsidR="00292575">
        <w:rPr>
          <w:rFonts w:cs="Arial"/>
          <w:sz w:val="20"/>
          <w:szCs w:val="20"/>
          <w:lang w:val="pt-BR"/>
        </w:rPr>
        <w:t xml:space="preserve"> integração da perspectiva de gé</w:t>
      </w:r>
      <w:r w:rsidR="007D4940" w:rsidRPr="00283AE7">
        <w:rPr>
          <w:rFonts w:cs="Arial"/>
          <w:sz w:val="20"/>
          <w:szCs w:val="20"/>
          <w:lang w:val="pt-BR"/>
        </w:rPr>
        <w:t>nero envolvidas na tarefa de consultoria)</w:t>
      </w:r>
    </w:p>
    <w:bookmarkStart w:id="2" w:name="_Hlk40876292"/>
    <w:p w14:paraId="76D7AFB7" w14:textId="1DC2A801" w:rsidR="007D4940" w:rsidRPr="00672D18" w:rsidRDefault="00285D8C" w:rsidP="00F23405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1076087673"/>
          <w:placeholder>
            <w:docPart w:val="9265EF1C425B4C5195A7E412FF00D21D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3CB88380" w14:textId="77777777" w:rsidR="00331927" w:rsidRPr="0056349D" w:rsidRDefault="00331927" w:rsidP="001D025C">
      <w:pPr>
        <w:ind w:left="426"/>
        <w:rPr>
          <w:rFonts w:cs="Arial"/>
          <w:sz w:val="20"/>
          <w:szCs w:val="20"/>
          <w:lang w:val="pt-BR"/>
        </w:rPr>
      </w:pPr>
    </w:p>
    <w:bookmarkEnd w:id="2"/>
    <w:p w14:paraId="4B7CE41C" w14:textId="3937D5F6" w:rsidR="007D4940" w:rsidRPr="00283AE7" w:rsidRDefault="007D4940" w:rsidP="00F23405">
      <w:pPr>
        <w:ind w:left="426" w:hanging="426"/>
        <w:rPr>
          <w:rFonts w:cs="Arial"/>
          <w:sz w:val="20"/>
          <w:szCs w:val="20"/>
          <w:lang w:val="pt-BR"/>
        </w:rPr>
      </w:pPr>
      <w:r w:rsidRPr="00283AE7">
        <w:rPr>
          <w:rFonts w:cs="Arial"/>
          <w:b/>
          <w:color w:val="C00000"/>
          <w:sz w:val="20"/>
          <w:szCs w:val="20"/>
          <w:lang w:val="pt-BR"/>
        </w:rPr>
        <w:t xml:space="preserve">2. </w:t>
      </w:r>
      <w:r w:rsidR="00F23405" w:rsidRPr="00283AE7">
        <w:rPr>
          <w:rFonts w:cs="Arial"/>
          <w:b/>
          <w:color w:val="C00000"/>
          <w:sz w:val="20"/>
          <w:szCs w:val="20"/>
          <w:lang w:val="pt-BR"/>
        </w:rPr>
        <w:tab/>
      </w:r>
      <w:r w:rsidRPr="00283AE7">
        <w:rPr>
          <w:rFonts w:cs="Arial"/>
          <w:b/>
          <w:color w:val="C00000"/>
          <w:sz w:val="20"/>
          <w:szCs w:val="20"/>
          <w:lang w:val="pt-BR"/>
        </w:rPr>
        <w:t>Obtenção de resultados</w:t>
      </w:r>
      <w:r w:rsidRPr="00283AE7">
        <w:rPr>
          <w:rFonts w:cs="Arial"/>
          <w:color w:val="C00000"/>
          <w:sz w:val="20"/>
          <w:szCs w:val="20"/>
          <w:lang w:val="pt-BR"/>
        </w:rPr>
        <w:t xml:space="preserve"> </w:t>
      </w:r>
      <w:r w:rsidRPr="00283AE7">
        <w:rPr>
          <w:rFonts w:cs="Arial"/>
          <w:sz w:val="20"/>
          <w:szCs w:val="20"/>
          <w:lang w:val="pt-BR"/>
        </w:rPr>
        <w:t>(Máximo de três páginas)</w:t>
      </w:r>
    </w:p>
    <w:p w14:paraId="1147DDEB" w14:textId="6B51B2D9" w:rsidR="007D4940" w:rsidRPr="00283AE7" w:rsidRDefault="007D4940" w:rsidP="00F23405">
      <w:pPr>
        <w:ind w:left="426" w:hanging="426"/>
        <w:rPr>
          <w:rFonts w:cs="Arial"/>
          <w:b/>
          <w:sz w:val="20"/>
          <w:szCs w:val="20"/>
          <w:lang w:val="pt-BR"/>
        </w:rPr>
      </w:pPr>
      <w:r w:rsidRPr="00283AE7">
        <w:rPr>
          <w:rFonts w:cs="Arial"/>
          <w:b/>
          <w:sz w:val="20"/>
          <w:szCs w:val="20"/>
          <w:lang w:val="pt-BR"/>
        </w:rPr>
        <w:t xml:space="preserve">2.1 </w:t>
      </w:r>
      <w:r w:rsidR="00F23405" w:rsidRPr="00283AE7">
        <w:rPr>
          <w:rFonts w:cs="Arial"/>
          <w:b/>
          <w:sz w:val="20"/>
          <w:szCs w:val="20"/>
          <w:lang w:val="pt-BR"/>
        </w:rPr>
        <w:tab/>
      </w:r>
      <w:r w:rsidRPr="00283AE7">
        <w:rPr>
          <w:rFonts w:cs="Arial"/>
          <w:b/>
          <w:sz w:val="20"/>
          <w:szCs w:val="20"/>
          <w:lang w:val="pt-BR"/>
        </w:rPr>
        <w:t xml:space="preserve">Resultado </w:t>
      </w:r>
      <w:r w:rsidRPr="00283AE7">
        <w:rPr>
          <w:rFonts w:cs="Arial"/>
          <w:sz w:val="20"/>
          <w:szCs w:val="20"/>
          <w:lang w:val="pt-BR"/>
        </w:rPr>
        <w:t>(Indique o resultado definido no início da tarefa de consultoria)</w:t>
      </w:r>
    </w:p>
    <w:p w14:paraId="1A6561D6" w14:textId="53888EEB" w:rsidR="00DD226E" w:rsidRPr="00672D18" w:rsidRDefault="00285D8C" w:rsidP="00774227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1169939881"/>
          <w:placeholder>
            <w:docPart w:val="C392D793F8404BD1A4A79718FB1363A2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3DB72DFB" w14:textId="0C579CE0" w:rsidR="007D4940" w:rsidRPr="00283AE7" w:rsidRDefault="007D4940" w:rsidP="00F23405">
      <w:pPr>
        <w:ind w:left="426" w:hanging="426"/>
        <w:rPr>
          <w:rFonts w:cs="Arial"/>
          <w:sz w:val="20"/>
          <w:szCs w:val="20"/>
          <w:lang w:val="pt-BR"/>
        </w:rPr>
      </w:pPr>
      <w:r w:rsidRPr="00283AE7">
        <w:rPr>
          <w:rFonts w:cs="Arial"/>
          <w:b/>
          <w:sz w:val="20"/>
          <w:szCs w:val="20"/>
          <w:lang w:val="pt-BR"/>
        </w:rPr>
        <w:t xml:space="preserve">2.2 </w:t>
      </w:r>
      <w:r w:rsidR="00F23405" w:rsidRPr="00283AE7">
        <w:rPr>
          <w:rFonts w:cs="Arial"/>
          <w:b/>
          <w:sz w:val="20"/>
          <w:szCs w:val="20"/>
          <w:lang w:val="pt-BR"/>
        </w:rPr>
        <w:tab/>
      </w:r>
      <w:r w:rsidR="00B41486" w:rsidRPr="00283AE7">
        <w:rPr>
          <w:rFonts w:cs="Arial"/>
          <w:b/>
          <w:sz w:val="20"/>
          <w:szCs w:val="20"/>
          <w:lang w:val="pt-BR"/>
        </w:rPr>
        <w:t>Progresso alcançado em dire</w:t>
      </w:r>
      <w:r w:rsidR="00292575">
        <w:rPr>
          <w:rFonts w:cs="Arial"/>
          <w:b/>
          <w:sz w:val="20"/>
          <w:szCs w:val="20"/>
          <w:lang w:val="pt-BR"/>
        </w:rPr>
        <w:t>c</w:t>
      </w:r>
      <w:r w:rsidR="00B41486" w:rsidRPr="00283AE7">
        <w:rPr>
          <w:rFonts w:cs="Arial"/>
          <w:b/>
          <w:sz w:val="20"/>
          <w:szCs w:val="20"/>
          <w:lang w:val="pt-BR"/>
        </w:rPr>
        <w:t>ção ao obje</w:t>
      </w:r>
      <w:r w:rsidR="00292575">
        <w:rPr>
          <w:rFonts w:cs="Arial"/>
          <w:b/>
          <w:sz w:val="20"/>
          <w:szCs w:val="20"/>
          <w:lang w:val="pt-BR"/>
        </w:rPr>
        <w:t>c</w:t>
      </w:r>
      <w:r w:rsidR="00B41486" w:rsidRPr="00283AE7">
        <w:rPr>
          <w:rFonts w:cs="Arial"/>
          <w:b/>
          <w:sz w:val="20"/>
          <w:szCs w:val="20"/>
          <w:lang w:val="pt-BR"/>
        </w:rPr>
        <w:t>tivo do proje</w:t>
      </w:r>
      <w:r w:rsidR="00292575">
        <w:rPr>
          <w:rFonts w:cs="Arial"/>
          <w:b/>
          <w:sz w:val="20"/>
          <w:szCs w:val="20"/>
          <w:lang w:val="pt-BR"/>
        </w:rPr>
        <w:t>c</w:t>
      </w:r>
      <w:r w:rsidR="00B41486" w:rsidRPr="00283AE7">
        <w:rPr>
          <w:rFonts w:cs="Arial"/>
          <w:b/>
          <w:sz w:val="20"/>
          <w:szCs w:val="20"/>
          <w:lang w:val="pt-BR"/>
        </w:rPr>
        <w:t xml:space="preserve">to </w:t>
      </w:r>
      <w:r w:rsidR="00B41486" w:rsidRPr="00283AE7">
        <w:rPr>
          <w:rFonts w:cs="Arial"/>
          <w:bCs/>
          <w:i/>
          <w:iCs/>
          <w:sz w:val="20"/>
          <w:szCs w:val="20"/>
          <w:lang w:val="pt-BR"/>
        </w:rPr>
        <w:t>(Descreva o progresso feito em dire</w:t>
      </w:r>
      <w:r w:rsidR="00292575">
        <w:rPr>
          <w:rFonts w:cs="Arial"/>
          <w:bCs/>
          <w:i/>
          <w:iCs/>
          <w:sz w:val="20"/>
          <w:szCs w:val="20"/>
          <w:lang w:val="pt-BR"/>
        </w:rPr>
        <w:t>c</w:t>
      </w:r>
      <w:r w:rsidR="00B41486" w:rsidRPr="00283AE7">
        <w:rPr>
          <w:rFonts w:cs="Arial"/>
          <w:bCs/>
          <w:i/>
          <w:iCs/>
          <w:sz w:val="20"/>
          <w:szCs w:val="20"/>
          <w:lang w:val="pt-BR"/>
        </w:rPr>
        <w:t>ção ao alcance dos resultados e obje</w:t>
      </w:r>
      <w:r w:rsidR="00292575">
        <w:rPr>
          <w:rFonts w:cs="Arial"/>
          <w:bCs/>
          <w:i/>
          <w:iCs/>
          <w:sz w:val="20"/>
          <w:szCs w:val="20"/>
          <w:lang w:val="pt-BR"/>
        </w:rPr>
        <w:t>c</w:t>
      </w:r>
      <w:r w:rsidR="00B41486" w:rsidRPr="00283AE7">
        <w:rPr>
          <w:rFonts w:cs="Arial"/>
          <w:bCs/>
          <w:i/>
          <w:iCs/>
          <w:sz w:val="20"/>
          <w:szCs w:val="20"/>
          <w:lang w:val="pt-BR"/>
        </w:rPr>
        <w:t>tivos definidos do proje</w:t>
      </w:r>
      <w:r w:rsidR="00292575">
        <w:rPr>
          <w:rFonts w:cs="Arial"/>
          <w:bCs/>
          <w:i/>
          <w:iCs/>
          <w:sz w:val="20"/>
          <w:szCs w:val="20"/>
          <w:lang w:val="pt-BR"/>
        </w:rPr>
        <w:t>c</w:t>
      </w:r>
      <w:r w:rsidR="00B41486" w:rsidRPr="00283AE7">
        <w:rPr>
          <w:rFonts w:cs="Arial"/>
          <w:bCs/>
          <w:i/>
          <w:iCs/>
          <w:sz w:val="20"/>
          <w:szCs w:val="20"/>
          <w:lang w:val="pt-BR"/>
        </w:rPr>
        <w:t xml:space="preserve">to, </w:t>
      </w:r>
      <w:r w:rsidR="005B2CB7">
        <w:rPr>
          <w:rFonts w:cs="Arial"/>
          <w:bCs/>
          <w:i/>
          <w:iCs/>
          <w:sz w:val="20"/>
          <w:szCs w:val="20"/>
          <w:lang w:val="pt-BR"/>
        </w:rPr>
        <w:t>resultados</w:t>
      </w:r>
      <w:r w:rsidR="00B41486" w:rsidRPr="00283AE7">
        <w:rPr>
          <w:rFonts w:cs="Arial"/>
          <w:bCs/>
          <w:i/>
          <w:iCs/>
          <w:sz w:val="20"/>
          <w:szCs w:val="20"/>
          <w:lang w:val="pt-BR"/>
        </w:rPr>
        <w:t>, marcos e a</w:t>
      </w:r>
      <w:r w:rsidR="00292575">
        <w:rPr>
          <w:rFonts w:cs="Arial"/>
          <w:bCs/>
          <w:i/>
          <w:iCs/>
          <w:sz w:val="20"/>
          <w:szCs w:val="20"/>
          <w:lang w:val="pt-BR"/>
        </w:rPr>
        <w:t>c</w:t>
      </w:r>
      <w:r w:rsidR="00B41486" w:rsidRPr="00283AE7">
        <w:rPr>
          <w:rFonts w:cs="Arial"/>
          <w:bCs/>
          <w:i/>
          <w:iCs/>
          <w:sz w:val="20"/>
          <w:szCs w:val="20"/>
          <w:lang w:val="pt-BR"/>
        </w:rPr>
        <w:t>tividades dentro do período do relatório, resultados não intencionais dentro do período do relatório)</w:t>
      </w:r>
    </w:p>
    <w:p w14:paraId="3F433A67" w14:textId="5081A582" w:rsidR="007D4940" w:rsidRPr="00672D18" w:rsidRDefault="00285D8C" w:rsidP="00F23405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610430596"/>
          <w:placeholder>
            <w:docPart w:val="B67F2A6A6B1A407EB80FD05432D20588"/>
          </w:placeholder>
          <w:showingPlcHdr/>
          <w:text/>
        </w:sdtPr>
        <w:sdtEndPr/>
        <w:sdtContent>
          <w:r w:rsidR="00672D18"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="00672D18"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sdtContent>
      </w:sdt>
    </w:p>
    <w:p w14:paraId="67237269" w14:textId="77777777" w:rsidR="00331927" w:rsidRPr="0056349D" w:rsidRDefault="00331927" w:rsidP="001D025C">
      <w:pPr>
        <w:ind w:left="426"/>
        <w:rPr>
          <w:rFonts w:cs="Arial"/>
          <w:sz w:val="20"/>
          <w:szCs w:val="20"/>
          <w:lang w:val="pt-BR"/>
        </w:rPr>
      </w:pPr>
    </w:p>
    <w:p w14:paraId="39BF90CE" w14:textId="5B5A41B1" w:rsidR="007D4940" w:rsidRPr="00283AE7" w:rsidRDefault="007D4940" w:rsidP="00F23405">
      <w:pPr>
        <w:ind w:left="426" w:hanging="426"/>
        <w:rPr>
          <w:rFonts w:cs="Arial"/>
          <w:sz w:val="20"/>
          <w:szCs w:val="20"/>
          <w:lang w:val="pt-BR"/>
        </w:rPr>
      </w:pPr>
      <w:r w:rsidRPr="00283AE7">
        <w:rPr>
          <w:rFonts w:cs="Arial"/>
          <w:b/>
          <w:color w:val="C00000"/>
          <w:sz w:val="20"/>
          <w:szCs w:val="20"/>
          <w:lang w:val="pt-BR"/>
        </w:rPr>
        <w:t xml:space="preserve">3. </w:t>
      </w:r>
      <w:r w:rsidR="00F23405" w:rsidRPr="00283AE7">
        <w:rPr>
          <w:rFonts w:cs="Arial"/>
          <w:b/>
          <w:color w:val="C00000"/>
          <w:sz w:val="20"/>
          <w:szCs w:val="20"/>
          <w:lang w:val="pt-BR"/>
        </w:rPr>
        <w:tab/>
      </w:r>
      <w:r w:rsidRPr="00283AE7">
        <w:rPr>
          <w:rFonts w:cs="Arial"/>
          <w:b/>
          <w:color w:val="C00000"/>
          <w:sz w:val="20"/>
          <w:szCs w:val="20"/>
          <w:lang w:val="pt-BR"/>
        </w:rPr>
        <w:t xml:space="preserve">Dados </w:t>
      </w:r>
      <w:bookmarkStart w:id="3" w:name="_Hlk37317990"/>
      <w:r w:rsidR="00F12C1E">
        <w:rPr>
          <w:rFonts w:cs="Arial"/>
          <w:sz w:val="20"/>
          <w:szCs w:val="20"/>
          <w:lang w:val="pt-BR"/>
        </w:rPr>
        <w:t>(Indicadores padrão da</w:t>
      </w:r>
      <w:r w:rsidR="004C4D8C" w:rsidRPr="00283AE7">
        <w:rPr>
          <w:rFonts w:cs="Arial"/>
          <w:sz w:val="20"/>
          <w:szCs w:val="20"/>
          <w:lang w:val="pt-BR"/>
        </w:rPr>
        <w:t xml:space="preserve"> GIZ)</w:t>
      </w:r>
      <w:bookmarkEnd w:id="3"/>
    </w:p>
    <w:p w14:paraId="66F1BAE6" w14:textId="7027B5CA" w:rsidR="00A6109F" w:rsidRPr="00283AE7" w:rsidRDefault="00A6109F" w:rsidP="00974EED">
      <w:pPr>
        <w:ind w:left="709" w:hanging="283"/>
        <w:rPr>
          <w:rFonts w:cs="Arial"/>
          <w:sz w:val="20"/>
          <w:szCs w:val="20"/>
          <w:lang w:val="pt-BR"/>
        </w:rPr>
      </w:pPr>
    </w:p>
    <w:p w14:paraId="3231032C" w14:textId="1CBEE60B" w:rsidR="007D4940" w:rsidRPr="00283AE7" w:rsidRDefault="00285D8C" w:rsidP="00733936">
      <w:pPr>
        <w:ind w:left="709" w:hanging="283"/>
        <w:rPr>
          <w:rFonts w:cs="Arial"/>
          <w:b/>
          <w:sz w:val="20"/>
          <w:szCs w:val="20"/>
          <w:lang w:val="pt-BR"/>
        </w:rPr>
      </w:pPr>
      <w:sdt>
        <w:sdtPr>
          <w:rPr>
            <w:rFonts w:cs="Arial"/>
            <w:sz w:val="20"/>
            <w:szCs w:val="20"/>
            <w:lang w:val="pt-BR"/>
          </w:rPr>
          <w:id w:val="-136590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09F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F23405" w:rsidRPr="00283AE7">
        <w:rPr>
          <w:rFonts w:cs="Arial"/>
          <w:b/>
          <w:sz w:val="20"/>
          <w:szCs w:val="20"/>
          <w:lang w:val="pt-BR"/>
        </w:rPr>
        <w:tab/>
      </w:r>
      <w:r w:rsidR="007D4940" w:rsidRPr="00283AE7">
        <w:rPr>
          <w:rFonts w:cs="Arial"/>
          <w:b/>
          <w:color w:val="C00000"/>
          <w:sz w:val="20"/>
          <w:szCs w:val="20"/>
          <w:lang w:val="pt-BR"/>
        </w:rPr>
        <w:t>Este proje</w:t>
      </w:r>
      <w:r w:rsidR="00292575">
        <w:rPr>
          <w:rFonts w:cs="Arial"/>
          <w:b/>
          <w:color w:val="C00000"/>
          <w:sz w:val="20"/>
          <w:szCs w:val="20"/>
          <w:lang w:val="pt-BR"/>
        </w:rPr>
        <w:t>c</w:t>
      </w:r>
      <w:r w:rsidR="007D4940" w:rsidRPr="00283AE7">
        <w:rPr>
          <w:rFonts w:cs="Arial"/>
          <w:b/>
          <w:color w:val="C00000"/>
          <w:sz w:val="20"/>
          <w:szCs w:val="20"/>
          <w:lang w:val="pt-BR"/>
        </w:rPr>
        <w:t xml:space="preserve">to construiu e/ou fortaleceu as capacidades das unidades </w:t>
      </w:r>
      <w:r w:rsidR="00292575">
        <w:rPr>
          <w:rFonts w:cs="Arial"/>
          <w:b/>
          <w:color w:val="C00000"/>
          <w:sz w:val="20"/>
          <w:szCs w:val="20"/>
          <w:lang w:val="pt-BR"/>
        </w:rPr>
        <w:t>sanitárias</w:t>
      </w:r>
      <w:r w:rsidR="007D4940" w:rsidRPr="00283AE7">
        <w:rPr>
          <w:rFonts w:cs="Arial"/>
          <w:b/>
          <w:color w:val="C00000"/>
          <w:sz w:val="20"/>
          <w:szCs w:val="20"/>
          <w:lang w:val="pt-BR"/>
        </w:rPr>
        <w:t>.</w:t>
      </w:r>
    </w:p>
    <w:p w14:paraId="37515D9C" w14:textId="6FF595F2" w:rsidR="00CC6B86" w:rsidRPr="00283AE7" w:rsidRDefault="00A41BAB" w:rsidP="00F23405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pt-BR"/>
        </w:rPr>
      </w:pPr>
      <w:r w:rsidRPr="00283AE7">
        <w:rPr>
          <w:rFonts w:ascii="Arial" w:hAnsi="Arial" w:cs="Arial"/>
          <w:sz w:val="20"/>
          <w:lang w:val="pt-BR"/>
        </w:rPr>
        <w:t xml:space="preserve">Quantas unidades </w:t>
      </w:r>
      <w:r w:rsidR="00292575">
        <w:rPr>
          <w:rFonts w:ascii="Arial" w:hAnsi="Arial" w:cs="Arial"/>
          <w:sz w:val="20"/>
          <w:lang w:val="pt-BR"/>
        </w:rPr>
        <w:t>sanitárias</w:t>
      </w:r>
      <w:r w:rsidRPr="00283AE7">
        <w:rPr>
          <w:rFonts w:ascii="Arial" w:hAnsi="Arial" w:cs="Arial"/>
          <w:sz w:val="20"/>
          <w:lang w:val="pt-BR"/>
        </w:rPr>
        <w:t xml:space="preserve"> foram construídas?</w:t>
      </w:r>
    </w:p>
    <w:p w14:paraId="2F1349C2" w14:textId="77777777" w:rsidR="008F3E01" w:rsidRPr="00672D18" w:rsidRDefault="008F3E01" w:rsidP="008F3E01">
      <w:pPr>
        <w:ind w:left="993"/>
        <w:rPr>
          <w:rFonts w:cs="Arial"/>
          <w:sz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851564093"/>
          <w:placeholder>
            <w:docPart w:val="7E28929955FF4381A4839CFFE741104F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0178CC11" w14:textId="77777777" w:rsidR="008F3E01" w:rsidRPr="00672D18" w:rsidRDefault="00B55EAB" w:rsidP="008F3E01">
      <w:pPr>
        <w:ind w:left="993"/>
        <w:rPr>
          <w:rFonts w:cs="Arial"/>
          <w:sz w:val="20"/>
          <w:lang w:val="pt-PT"/>
        </w:rPr>
      </w:pPr>
      <w:r w:rsidRPr="008F3E01">
        <w:rPr>
          <w:rFonts w:cs="Arial"/>
          <w:sz w:val="20"/>
          <w:lang w:val="pt-BR"/>
        </w:rPr>
        <w:t xml:space="preserve">Quantas unidades </w:t>
      </w:r>
      <w:r w:rsidR="00292575" w:rsidRPr="008F3E01">
        <w:rPr>
          <w:rFonts w:cs="Arial"/>
          <w:sz w:val="20"/>
          <w:lang w:val="pt-BR"/>
        </w:rPr>
        <w:t xml:space="preserve">sanitárias </w:t>
      </w:r>
      <w:r w:rsidRPr="008F3E01">
        <w:rPr>
          <w:rFonts w:cs="Arial"/>
          <w:sz w:val="20"/>
          <w:lang w:val="pt-BR"/>
        </w:rPr>
        <w:t>tiveram suas capacidades fortalecidas por meio das medidas do seu proje</w:t>
      </w:r>
      <w:r w:rsidR="00292575" w:rsidRPr="008F3E01">
        <w:rPr>
          <w:rFonts w:cs="Arial"/>
          <w:sz w:val="20"/>
          <w:lang w:val="pt-BR"/>
        </w:rPr>
        <w:t>c</w:t>
      </w:r>
      <w:r w:rsidRPr="008F3E01">
        <w:rPr>
          <w:rFonts w:cs="Arial"/>
          <w:sz w:val="20"/>
          <w:lang w:val="pt-BR"/>
        </w:rPr>
        <w:t>to?</w:t>
      </w:r>
      <w:r w:rsidRPr="008F3E01">
        <w:rPr>
          <w:rFonts w:cs="Arial"/>
          <w:sz w:val="20"/>
          <w:lang w:val="pt-BR"/>
        </w:rPr>
        <w:br/>
      </w:r>
      <w:sdt>
        <w:sdtPr>
          <w:rPr>
            <w:rFonts w:cs="Arial"/>
            <w:sz w:val="20"/>
            <w:szCs w:val="20"/>
            <w:lang w:val="en-US"/>
          </w:rPr>
          <w:id w:val="-127403889"/>
          <w:placeholder>
            <w:docPart w:val="FA0DA0462FC04CEAB8A059C2610E3B6A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8F3E01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13FDBEAE" w14:textId="12396B3D" w:rsidR="00C04BC9" w:rsidRPr="008F3E01" w:rsidRDefault="00F147B3" w:rsidP="00254563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pt-BR"/>
        </w:rPr>
      </w:pPr>
      <w:r w:rsidRPr="008F3E01">
        <w:rPr>
          <w:rFonts w:ascii="Arial" w:hAnsi="Arial" w:cs="Arial"/>
          <w:sz w:val="20"/>
          <w:lang w:val="pt-BR"/>
        </w:rPr>
        <w:t>Informações sobre contribuições para aumentar a capacidade dos recursos humanos, se aplicável (sele</w:t>
      </w:r>
      <w:r w:rsidR="00292575" w:rsidRPr="008F3E01">
        <w:rPr>
          <w:rFonts w:ascii="Arial" w:hAnsi="Arial" w:cs="Arial"/>
          <w:sz w:val="20"/>
          <w:lang w:val="pt-BR"/>
        </w:rPr>
        <w:t>c</w:t>
      </w:r>
      <w:r w:rsidRPr="008F3E01">
        <w:rPr>
          <w:rFonts w:ascii="Arial" w:hAnsi="Arial" w:cs="Arial"/>
          <w:sz w:val="20"/>
          <w:lang w:val="pt-BR"/>
        </w:rPr>
        <w:t>cione todas as opções aplicáveis)</w:t>
      </w:r>
      <w:r w:rsidR="00C04BC9" w:rsidRPr="008F3E01">
        <w:rPr>
          <w:rFonts w:ascii="Arial" w:hAnsi="Arial" w:cs="Arial"/>
          <w:sz w:val="20"/>
          <w:lang w:val="pt-BR"/>
        </w:rPr>
        <w:br/>
      </w:r>
      <w:sdt>
        <w:sdtPr>
          <w:rPr>
            <w:rFonts w:ascii="Arial" w:eastAsia="MS Gothic" w:hAnsi="Arial" w:cs="Arial"/>
            <w:sz w:val="20"/>
            <w:lang w:val="pt-BR"/>
          </w:rPr>
          <w:id w:val="4048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133" w:rsidRPr="008F3E01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C04BC9" w:rsidRPr="008F3E01">
        <w:rPr>
          <w:rFonts w:ascii="Arial" w:eastAsia="MS Gothic" w:hAnsi="Arial" w:cs="Arial"/>
          <w:sz w:val="20"/>
          <w:lang w:val="pt-BR"/>
        </w:rPr>
        <w:t xml:space="preserve"> </w:t>
      </w:r>
      <w:r w:rsidRPr="008F3E01">
        <w:rPr>
          <w:rFonts w:ascii="Arial" w:hAnsi="Arial" w:cs="Arial"/>
          <w:sz w:val="20"/>
          <w:lang w:val="pt-BR"/>
        </w:rPr>
        <w:t>Aumento da satisfação dos pacientes</w:t>
      </w:r>
      <w:r w:rsidR="00C04BC9" w:rsidRPr="008F3E01">
        <w:rPr>
          <w:rFonts w:ascii="Arial" w:hAnsi="Arial" w:cs="Arial"/>
          <w:sz w:val="20"/>
          <w:lang w:val="pt-BR"/>
        </w:rPr>
        <w:br/>
      </w:r>
      <w:sdt>
        <w:sdtPr>
          <w:rPr>
            <w:rFonts w:ascii="Arial" w:eastAsia="MS Gothic" w:hAnsi="Arial" w:cs="Arial"/>
            <w:sz w:val="20"/>
            <w:lang w:val="pt-BR"/>
          </w:rPr>
          <w:id w:val="-124055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611" w:rsidRPr="008F3E01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C04BC9" w:rsidRPr="008F3E01">
        <w:rPr>
          <w:rFonts w:ascii="Arial" w:eastAsia="MS Gothic" w:hAnsi="Arial" w:cs="Arial"/>
          <w:sz w:val="20"/>
          <w:lang w:val="pt-BR"/>
        </w:rPr>
        <w:t xml:space="preserve"> </w:t>
      </w:r>
      <w:r w:rsidRPr="008F3E01">
        <w:rPr>
          <w:rFonts w:ascii="Arial" w:hAnsi="Arial" w:cs="Arial"/>
          <w:sz w:val="20"/>
          <w:lang w:val="pt-BR"/>
        </w:rPr>
        <w:t>Aumento do número de pessoal qualificado (participação em medidas de qualificação)</w:t>
      </w:r>
    </w:p>
    <w:p w14:paraId="6D7D31C2" w14:textId="206D6BA4" w:rsidR="00C04BC9" w:rsidRPr="00283AE7" w:rsidRDefault="00285D8C" w:rsidP="00C04BC9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17087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119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C04BC9" w:rsidRPr="00283AE7">
        <w:rPr>
          <w:rFonts w:ascii="Arial" w:eastAsia="MS Gothic" w:hAnsi="Arial" w:cs="Arial"/>
          <w:sz w:val="20"/>
          <w:lang w:val="pt-BR"/>
        </w:rPr>
        <w:t xml:space="preserve"> </w:t>
      </w:r>
      <w:r w:rsidR="00F147B3" w:rsidRPr="00283AE7">
        <w:rPr>
          <w:rFonts w:ascii="Arial" w:hAnsi="Arial" w:cs="Arial"/>
          <w:sz w:val="20"/>
          <w:lang w:val="pt-BR"/>
        </w:rPr>
        <w:t>Melhoria da qualidade dos serviços clínicos (normas da OMS, se disponíveis)</w:t>
      </w:r>
      <w:r w:rsidR="00C04BC9" w:rsidRPr="00283AE7">
        <w:rPr>
          <w:rFonts w:ascii="Arial" w:hAnsi="Arial" w:cs="Arial"/>
          <w:sz w:val="20"/>
          <w:lang w:val="pt-BR"/>
        </w:rPr>
        <w:br/>
      </w:r>
      <w:sdt>
        <w:sdtPr>
          <w:rPr>
            <w:rFonts w:ascii="Arial" w:eastAsia="MS Gothic" w:hAnsi="Arial" w:cs="Arial"/>
            <w:sz w:val="20"/>
            <w:lang w:val="pt-BR"/>
          </w:rPr>
          <w:id w:val="60730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BC9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C04BC9" w:rsidRPr="00283AE7">
        <w:rPr>
          <w:rFonts w:ascii="Arial" w:eastAsia="MS Gothic" w:hAnsi="Arial" w:cs="Arial"/>
          <w:sz w:val="20"/>
          <w:lang w:val="pt-BR"/>
        </w:rPr>
        <w:t xml:space="preserve"> </w:t>
      </w:r>
      <w:r w:rsidR="00F147B3" w:rsidRPr="00283AE7">
        <w:rPr>
          <w:rFonts w:ascii="Arial" w:hAnsi="Arial" w:cs="Arial"/>
          <w:sz w:val="20"/>
          <w:lang w:val="pt-BR"/>
        </w:rPr>
        <w:t>Melhoria da gestão dos serviços de saúde</w:t>
      </w:r>
    </w:p>
    <w:p w14:paraId="01FFFA56" w14:textId="611CEF62" w:rsidR="00F147B3" w:rsidRPr="00E40119" w:rsidRDefault="00285D8C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133203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F147B3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F147B3" w:rsidRPr="00E40119">
        <w:rPr>
          <w:rFonts w:ascii="Arial" w:hAnsi="Arial" w:cs="Arial"/>
          <w:sz w:val="20"/>
          <w:lang w:val="en-GB"/>
        </w:rPr>
        <w:t>Outro</w:t>
      </w:r>
    </w:p>
    <w:p w14:paraId="22D8CE69" w14:textId="63210A3D" w:rsidR="00AF5133" w:rsidRPr="00283AE7" w:rsidRDefault="00F147B3" w:rsidP="006546ED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pt-BR"/>
        </w:rPr>
      </w:pPr>
      <w:r w:rsidRPr="00283AE7">
        <w:rPr>
          <w:rFonts w:ascii="Arial" w:hAnsi="Arial" w:cs="Arial"/>
          <w:sz w:val="20"/>
          <w:lang w:val="pt-BR"/>
        </w:rPr>
        <w:t>Melhorias de outros elementos de fortalecimento do sistema de saúde, se aplicável (múltiplas escolhas possíveis)</w:t>
      </w:r>
      <w:r w:rsidRPr="00283AE7">
        <w:rPr>
          <w:rFonts w:ascii="Arial" w:hAnsi="Arial" w:cs="Arial"/>
          <w:sz w:val="20"/>
          <w:lang w:val="pt-BR"/>
        </w:rPr>
        <w:br/>
      </w:r>
      <w:sdt>
        <w:sdtPr>
          <w:rPr>
            <w:rFonts w:ascii="Arial" w:eastAsia="MS Gothic" w:hAnsi="Arial" w:cs="Arial"/>
            <w:sz w:val="20"/>
            <w:lang w:val="pt-BR"/>
          </w:rPr>
          <w:id w:val="39324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Pr="00283AE7">
        <w:rPr>
          <w:rFonts w:ascii="Arial" w:eastAsia="MS Gothic" w:hAnsi="Arial" w:cs="Arial"/>
          <w:sz w:val="20"/>
          <w:lang w:val="pt-BR"/>
        </w:rPr>
        <w:t xml:space="preserve"> </w:t>
      </w:r>
      <w:r w:rsidR="00AF5133" w:rsidRPr="00283AE7">
        <w:rPr>
          <w:rFonts w:ascii="Arial" w:hAnsi="Arial" w:cs="Arial"/>
          <w:sz w:val="20"/>
          <w:lang w:val="pt-BR"/>
        </w:rPr>
        <w:t>Ampliação da gama de serviços</w:t>
      </w:r>
      <w:r w:rsidRPr="00283AE7">
        <w:rPr>
          <w:rFonts w:ascii="Arial" w:hAnsi="Arial" w:cs="Arial"/>
          <w:sz w:val="20"/>
          <w:lang w:val="pt-BR"/>
        </w:rPr>
        <w:br/>
      </w:r>
      <w:sdt>
        <w:sdtPr>
          <w:rPr>
            <w:rFonts w:ascii="Arial" w:eastAsia="MS Gothic" w:hAnsi="Arial" w:cs="Arial"/>
            <w:sz w:val="20"/>
            <w:lang w:val="pt-BR"/>
          </w:rPr>
          <w:id w:val="7609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Pr="00283AE7">
        <w:rPr>
          <w:rFonts w:ascii="Arial" w:eastAsia="MS Gothic" w:hAnsi="Arial" w:cs="Arial"/>
          <w:sz w:val="20"/>
          <w:lang w:val="pt-BR"/>
        </w:rPr>
        <w:t xml:space="preserve"> </w:t>
      </w:r>
      <w:r w:rsidR="00AF5133" w:rsidRPr="00283AE7">
        <w:rPr>
          <w:rFonts w:ascii="Arial" w:hAnsi="Arial" w:cs="Arial"/>
          <w:sz w:val="20"/>
          <w:lang w:val="pt-BR"/>
        </w:rPr>
        <w:t>Adaptação da gama de serviços</w:t>
      </w:r>
    </w:p>
    <w:p w14:paraId="1548E844" w14:textId="3342EF6C" w:rsidR="00F147B3" w:rsidRPr="00283AE7" w:rsidRDefault="00285D8C" w:rsidP="00AF513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8623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F147B3" w:rsidRPr="00283AE7">
        <w:rPr>
          <w:rFonts w:ascii="Arial" w:eastAsia="MS Gothic" w:hAnsi="Arial" w:cs="Arial"/>
          <w:sz w:val="20"/>
          <w:lang w:val="pt-BR"/>
        </w:rPr>
        <w:t xml:space="preserve"> </w:t>
      </w:r>
      <w:r w:rsidR="00AF5133" w:rsidRPr="00283AE7">
        <w:rPr>
          <w:rFonts w:ascii="Arial" w:hAnsi="Arial" w:cs="Arial"/>
          <w:sz w:val="20"/>
          <w:lang w:val="pt-BR"/>
        </w:rPr>
        <w:t xml:space="preserve">Ganhos de eficiência e </w:t>
      </w:r>
      <w:r w:rsidR="00F12C1E">
        <w:rPr>
          <w:rFonts w:ascii="Arial" w:hAnsi="Arial" w:cs="Arial"/>
          <w:sz w:val="20"/>
          <w:lang w:val="pt-BR"/>
        </w:rPr>
        <w:t>poupanças</w:t>
      </w:r>
      <w:r w:rsidR="00F147B3" w:rsidRPr="00283AE7">
        <w:rPr>
          <w:rFonts w:ascii="Arial" w:hAnsi="Arial" w:cs="Arial"/>
          <w:sz w:val="20"/>
          <w:lang w:val="pt-BR"/>
        </w:rPr>
        <w:br/>
      </w:r>
      <w:sdt>
        <w:sdtPr>
          <w:rPr>
            <w:rFonts w:ascii="Arial" w:eastAsia="MS Gothic" w:hAnsi="Arial" w:cs="Arial"/>
            <w:sz w:val="20"/>
            <w:lang w:val="pt-BR"/>
          </w:rPr>
          <w:id w:val="-187760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F147B3" w:rsidRPr="00283AE7">
        <w:rPr>
          <w:rFonts w:ascii="Arial" w:eastAsia="MS Gothic" w:hAnsi="Arial" w:cs="Arial"/>
          <w:sz w:val="20"/>
          <w:lang w:val="pt-BR"/>
        </w:rPr>
        <w:t xml:space="preserve"> </w:t>
      </w:r>
      <w:r w:rsidR="00AF5133" w:rsidRPr="00283AE7">
        <w:rPr>
          <w:rFonts w:ascii="Arial" w:hAnsi="Arial" w:cs="Arial"/>
          <w:sz w:val="20"/>
          <w:lang w:val="pt-BR"/>
        </w:rPr>
        <w:t>Gestão de recursos h</w:t>
      </w:r>
      <w:r w:rsidR="00F12C1E">
        <w:rPr>
          <w:rFonts w:ascii="Arial" w:hAnsi="Arial" w:cs="Arial"/>
          <w:sz w:val="20"/>
          <w:lang w:val="pt-BR"/>
        </w:rPr>
        <w:t>umanos para melhorar a gestão da</w:t>
      </w:r>
      <w:r w:rsidR="00AF5133" w:rsidRPr="00283AE7">
        <w:rPr>
          <w:rFonts w:ascii="Arial" w:hAnsi="Arial" w:cs="Arial"/>
          <w:sz w:val="20"/>
          <w:lang w:val="pt-BR"/>
        </w:rPr>
        <w:t xml:space="preserve"> implantação</w:t>
      </w:r>
    </w:p>
    <w:p w14:paraId="29034834" w14:textId="5AE59F96" w:rsidR="00F147B3" w:rsidRPr="00283AE7" w:rsidRDefault="00285D8C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177870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F147B3" w:rsidRPr="00283AE7">
        <w:rPr>
          <w:rFonts w:ascii="Arial" w:eastAsia="MS Gothic" w:hAnsi="Arial" w:cs="Arial"/>
          <w:sz w:val="20"/>
          <w:lang w:val="pt-BR"/>
        </w:rPr>
        <w:t xml:space="preserve"> </w:t>
      </w:r>
      <w:r w:rsidR="00AF5133" w:rsidRPr="00283AE7">
        <w:rPr>
          <w:rFonts w:ascii="Arial" w:hAnsi="Arial" w:cs="Arial"/>
          <w:sz w:val="20"/>
          <w:lang w:val="pt-BR"/>
        </w:rPr>
        <w:t>Melhoria na utilização dos dados dos sistemas de informação dos serviços</w:t>
      </w:r>
    </w:p>
    <w:p w14:paraId="7DF5C203" w14:textId="316C1D6C" w:rsidR="00F147B3" w:rsidRPr="00283AE7" w:rsidRDefault="00285D8C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211289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F147B3" w:rsidRPr="00283AE7">
        <w:rPr>
          <w:rFonts w:ascii="Arial" w:eastAsia="MS Gothic" w:hAnsi="Arial" w:cs="Arial"/>
          <w:sz w:val="20"/>
          <w:lang w:val="pt-BR"/>
        </w:rPr>
        <w:t xml:space="preserve"> </w:t>
      </w:r>
      <w:r w:rsidR="00AF5133" w:rsidRPr="00283AE7">
        <w:rPr>
          <w:rFonts w:ascii="Arial" w:hAnsi="Arial" w:cs="Arial"/>
          <w:sz w:val="20"/>
          <w:lang w:val="pt-BR"/>
        </w:rPr>
        <w:t>Melhorar/introduzir modelos de financiamento sustentáveis e autonomia</w:t>
      </w:r>
    </w:p>
    <w:p w14:paraId="1678C8AA" w14:textId="77777777" w:rsidR="00AF5133" w:rsidRPr="00283AE7" w:rsidRDefault="00285D8C" w:rsidP="00AF513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32998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133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AF5133" w:rsidRPr="00283AE7">
        <w:rPr>
          <w:rFonts w:ascii="Arial" w:eastAsia="MS Gothic" w:hAnsi="Arial" w:cs="Arial"/>
          <w:sz w:val="20"/>
          <w:lang w:val="pt-BR"/>
        </w:rPr>
        <w:t xml:space="preserve"> </w:t>
      </w:r>
      <w:r w:rsidR="00AF5133" w:rsidRPr="00283AE7">
        <w:rPr>
          <w:rFonts w:ascii="Arial" w:hAnsi="Arial" w:cs="Arial"/>
          <w:sz w:val="20"/>
          <w:lang w:val="pt-BR"/>
        </w:rPr>
        <w:t>Outro</w:t>
      </w:r>
    </w:p>
    <w:p w14:paraId="47C95D10" w14:textId="66A84A05" w:rsidR="007D4940" w:rsidRPr="00283AE7" w:rsidRDefault="00285D8C" w:rsidP="00F23405">
      <w:pPr>
        <w:ind w:left="709" w:hanging="283"/>
        <w:rPr>
          <w:rFonts w:cs="Arial"/>
          <w:i/>
          <w:iCs/>
          <w:color w:val="000000" w:themeColor="text1"/>
          <w:sz w:val="20"/>
          <w:szCs w:val="20"/>
          <w:lang w:val="pt-BR"/>
        </w:rPr>
      </w:pPr>
      <w:sdt>
        <w:sdtPr>
          <w:rPr>
            <w:rFonts w:cs="Arial"/>
            <w:sz w:val="20"/>
            <w:szCs w:val="20"/>
            <w:lang w:val="pt-BR"/>
          </w:rPr>
          <w:id w:val="-12410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227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F23405" w:rsidRPr="00283AE7">
        <w:rPr>
          <w:rFonts w:cs="Arial"/>
          <w:sz w:val="20"/>
          <w:szCs w:val="20"/>
          <w:lang w:val="pt-BR"/>
        </w:rPr>
        <w:tab/>
      </w:r>
      <w:r w:rsidR="0065410E" w:rsidRPr="00283AE7">
        <w:rPr>
          <w:rFonts w:cs="Arial"/>
          <w:b/>
          <w:color w:val="C00000"/>
          <w:sz w:val="20"/>
          <w:szCs w:val="20"/>
          <w:lang w:val="pt-BR"/>
        </w:rPr>
        <w:t>Devido à contribuição deste proje</w:t>
      </w:r>
      <w:r w:rsidR="00292575">
        <w:rPr>
          <w:rFonts w:cs="Arial"/>
          <w:b/>
          <w:color w:val="C00000"/>
          <w:sz w:val="20"/>
          <w:szCs w:val="20"/>
          <w:lang w:val="pt-BR"/>
        </w:rPr>
        <w:t>c</w:t>
      </w:r>
      <w:r w:rsidR="0065410E" w:rsidRPr="00283AE7">
        <w:rPr>
          <w:rFonts w:cs="Arial"/>
          <w:b/>
          <w:color w:val="C00000"/>
          <w:sz w:val="20"/>
          <w:szCs w:val="20"/>
          <w:lang w:val="pt-BR"/>
        </w:rPr>
        <w:t>to, as pessoas receberam serviços de saúde ou acesso a eles.</w:t>
      </w:r>
    </w:p>
    <w:p w14:paraId="0561C656" w14:textId="7768509B" w:rsidR="00774227" w:rsidRPr="00283AE7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pt-BR"/>
        </w:rPr>
      </w:pPr>
      <w:r w:rsidRPr="00283AE7">
        <w:rPr>
          <w:rFonts w:ascii="Arial" w:hAnsi="Arial" w:cs="Arial"/>
          <w:sz w:val="20"/>
          <w:lang w:val="pt-BR"/>
        </w:rPr>
        <w:t xml:space="preserve">Quantas pessoas foram alcançadas </w:t>
      </w:r>
      <w:r w:rsidR="00CD18A7" w:rsidRPr="00283AE7">
        <w:rPr>
          <w:rFonts w:ascii="Arial" w:hAnsi="Arial" w:cs="Arial"/>
          <w:sz w:val="20"/>
          <w:u w:val="single"/>
          <w:lang w:val="pt-BR"/>
        </w:rPr>
        <w:t>dire</w:t>
      </w:r>
      <w:r w:rsidR="00292575">
        <w:rPr>
          <w:rFonts w:ascii="Arial" w:hAnsi="Arial" w:cs="Arial"/>
          <w:sz w:val="20"/>
          <w:u w:val="single"/>
          <w:lang w:val="pt-BR"/>
        </w:rPr>
        <w:t>c</w:t>
      </w:r>
      <w:r w:rsidR="00CD18A7" w:rsidRPr="00283AE7">
        <w:rPr>
          <w:rFonts w:ascii="Arial" w:hAnsi="Arial" w:cs="Arial"/>
          <w:sz w:val="20"/>
          <w:u w:val="single"/>
          <w:lang w:val="pt-BR"/>
        </w:rPr>
        <w:t>tamente</w:t>
      </w:r>
      <w:r w:rsidR="00CD18A7" w:rsidRPr="00292575">
        <w:rPr>
          <w:rFonts w:ascii="Arial" w:hAnsi="Arial" w:cs="Arial"/>
          <w:sz w:val="20"/>
          <w:lang w:val="pt-BR"/>
        </w:rPr>
        <w:t xml:space="preserve"> </w:t>
      </w:r>
      <w:r w:rsidR="0036028E">
        <w:rPr>
          <w:rFonts w:ascii="Arial" w:hAnsi="Arial" w:cs="Arial"/>
          <w:sz w:val="20"/>
          <w:lang w:val="pt-BR"/>
        </w:rPr>
        <w:t>pelas medidas do t</w:t>
      </w:r>
      <w:r w:rsidR="00CD18A7" w:rsidRPr="00283AE7">
        <w:rPr>
          <w:rFonts w:ascii="Arial" w:hAnsi="Arial" w:cs="Arial"/>
          <w:sz w:val="20"/>
          <w:lang w:val="pt-BR"/>
        </w:rPr>
        <w:t>eu proje</w:t>
      </w:r>
      <w:r w:rsidR="00A830CA">
        <w:rPr>
          <w:rFonts w:ascii="Arial" w:hAnsi="Arial" w:cs="Arial"/>
          <w:sz w:val="20"/>
          <w:lang w:val="pt-BR"/>
        </w:rPr>
        <w:t>c</w:t>
      </w:r>
      <w:r w:rsidR="00CD18A7" w:rsidRPr="00283AE7">
        <w:rPr>
          <w:rFonts w:ascii="Arial" w:hAnsi="Arial" w:cs="Arial"/>
          <w:sz w:val="20"/>
          <w:lang w:val="pt-BR"/>
        </w:rPr>
        <w:t>to?</w:t>
      </w:r>
    </w:p>
    <w:p w14:paraId="23BFE406" w14:textId="77777777" w:rsidR="00ED4A72" w:rsidRPr="00672D18" w:rsidRDefault="00285D8C" w:rsidP="00ED4A72">
      <w:pPr>
        <w:ind w:left="993"/>
        <w:rPr>
          <w:rFonts w:cs="Arial"/>
          <w:sz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1640721107"/>
          <w:placeholder>
            <w:docPart w:val="A860214D73B64B408B2C8187A54EF866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ED4A72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5FF597AE" w14:textId="7C557C95" w:rsidR="00774227" w:rsidRPr="00672D18" w:rsidRDefault="007D4940" w:rsidP="00672D18">
      <w:pPr>
        <w:pStyle w:val="Listenabsatz"/>
        <w:numPr>
          <w:ilvl w:val="0"/>
          <w:numId w:val="14"/>
        </w:numPr>
        <w:ind w:left="993" w:hanging="285"/>
        <w:rPr>
          <w:rFonts w:ascii="Arial" w:hAnsi="Arial" w:cs="Arial"/>
          <w:sz w:val="20"/>
          <w:lang w:val="pt-BR"/>
        </w:rPr>
      </w:pPr>
      <w:r w:rsidRPr="0036028E">
        <w:rPr>
          <w:rFonts w:ascii="Arial" w:hAnsi="Arial" w:cs="Arial"/>
          <w:sz w:val="20"/>
          <w:lang w:val="pt-BR"/>
        </w:rPr>
        <w:t>Quantas delas são mulheres?</w:t>
      </w:r>
    </w:p>
    <w:p w14:paraId="2A69743A" w14:textId="77777777" w:rsidR="0015235F" w:rsidRPr="00672D18" w:rsidRDefault="00285D8C" w:rsidP="0015235F">
      <w:pPr>
        <w:ind w:left="993"/>
        <w:rPr>
          <w:rFonts w:cs="Arial"/>
          <w:sz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1529788150"/>
          <w:placeholder>
            <w:docPart w:val="64E7FCEA48EF4B909E84818D5E6C82B7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15235F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0FE677DB" w14:textId="6C4F3513" w:rsidR="00CD18A7" w:rsidRPr="00672D18" w:rsidRDefault="00CD18A7" w:rsidP="00672D18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sz w:val="20"/>
          <w:lang w:val="pt-BR"/>
        </w:rPr>
      </w:pPr>
      <w:r w:rsidRPr="00283AE7">
        <w:rPr>
          <w:rFonts w:ascii="Arial" w:hAnsi="Arial" w:cs="Arial"/>
          <w:sz w:val="20"/>
          <w:lang w:val="pt-BR"/>
        </w:rPr>
        <w:t xml:space="preserve">Quantas pessoas foram alcançadas </w:t>
      </w:r>
      <w:r w:rsidRPr="00672D18">
        <w:rPr>
          <w:rFonts w:ascii="Arial" w:hAnsi="Arial" w:cs="Arial"/>
          <w:sz w:val="20"/>
          <w:lang w:val="pt-BR"/>
        </w:rPr>
        <w:t>indire</w:t>
      </w:r>
      <w:r w:rsidR="0056349D" w:rsidRPr="00672D18">
        <w:rPr>
          <w:rFonts w:ascii="Arial" w:hAnsi="Arial" w:cs="Arial"/>
          <w:sz w:val="20"/>
          <w:lang w:val="pt-BR"/>
        </w:rPr>
        <w:t>c</w:t>
      </w:r>
      <w:r w:rsidRPr="00672D18">
        <w:rPr>
          <w:rFonts w:ascii="Arial" w:hAnsi="Arial" w:cs="Arial"/>
          <w:sz w:val="20"/>
          <w:lang w:val="pt-BR"/>
        </w:rPr>
        <w:t>tamente</w:t>
      </w:r>
      <w:r w:rsidRPr="00A830CA">
        <w:rPr>
          <w:rFonts w:ascii="Arial" w:hAnsi="Arial" w:cs="Arial"/>
          <w:sz w:val="20"/>
          <w:lang w:val="pt-BR"/>
        </w:rPr>
        <w:t xml:space="preserve"> </w:t>
      </w:r>
      <w:r w:rsidR="0056349D">
        <w:rPr>
          <w:rFonts w:ascii="Arial" w:hAnsi="Arial" w:cs="Arial"/>
          <w:sz w:val="20"/>
          <w:lang w:val="pt-BR"/>
        </w:rPr>
        <w:t>pelas medidas do t</w:t>
      </w:r>
      <w:r w:rsidRPr="00283AE7">
        <w:rPr>
          <w:rFonts w:ascii="Arial" w:hAnsi="Arial" w:cs="Arial"/>
          <w:sz w:val="20"/>
          <w:lang w:val="pt-BR"/>
        </w:rPr>
        <w:t>eu proje</w:t>
      </w:r>
      <w:r w:rsidR="00A830CA">
        <w:rPr>
          <w:rFonts w:ascii="Arial" w:hAnsi="Arial" w:cs="Arial"/>
          <w:sz w:val="20"/>
          <w:lang w:val="pt-BR"/>
        </w:rPr>
        <w:t>c</w:t>
      </w:r>
      <w:r w:rsidRPr="00283AE7">
        <w:rPr>
          <w:rFonts w:ascii="Arial" w:hAnsi="Arial" w:cs="Arial"/>
          <w:sz w:val="20"/>
          <w:lang w:val="pt-BR"/>
        </w:rPr>
        <w:t>to?</w:t>
      </w:r>
    </w:p>
    <w:p w14:paraId="7C44CB0C" w14:textId="77777777" w:rsidR="0015235F" w:rsidRPr="00672D18" w:rsidRDefault="00285D8C" w:rsidP="0015235F">
      <w:pPr>
        <w:ind w:left="993"/>
        <w:rPr>
          <w:rFonts w:cs="Arial"/>
          <w:sz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1949662632"/>
          <w:placeholder>
            <w:docPart w:val="90E6C21CFE0D456FBC4A17839FEA9EFE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15235F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61CD4EE7" w14:textId="77777777" w:rsidR="0015235F" w:rsidRPr="0015235F" w:rsidRDefault="00CD18A7" w:rsidP="0015235F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sz w:val="20"/>
          <w:lang w:val="pt-BR"/>
        </w:rPr>
      </w:pPr>
      <w:r w:rsidRPr="0015235F">
        <w:rPr>
          <w:rFonts w:ascii="Arial" w:hAnsi="Arial" w:cs="Arial"/>
          <w:sz w:val="20"/>
          <w:lang w:val="pt-BR"/>
        </w:rPr>
        <w:t>Quantas delas são mulheres?</w:t>
      </w:r>
    </w:p>
    <w:p w14:paraId="40CA6445" w14:textId="77777777" w:rsidR="0015235F" w:rsidRPr="00672D18" w:rsidRDefault="00285D8C" w:rsidP="0015235F">
      <w:pPr>
        <w:ind w:left="993"/>
        <w:rPr>
          <w:rFonts w:cs="Arial"/>
          <w:sz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508066795"/>
          <w:placeholder>
            <w:docPart w:val="AE2F22100D1B4B49A5C0A7100467521E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15235F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3788C9F7" w14:textId="2B17E5C2" w:rsidR="00F147B3" w:rsidRPr="00BA79C2" w:rsidRDefault="00F147B3" w:rsidP="007C2525">
      <w:pPr>
        <w:pStyle w:val="Listenabsatz"/>
        <w:numPr>
          <w:ilvl w:val="0"/>
          <w:numId w:val="11"/>
        </w:numPr>
        <w:ind w:left="993" w:hanging="284"/>
        <w:rPr>
          <w:rFonts w:ascii="Arial" w:hAnsi="Arial" w:cs="Arial"/>
          <w:sz w:val="20"/>
          <w:lang w:val="pt-BR"/>
        </w:rPr>
      </w:pPr>
      <w:r w:rsidRPr="00BA79C2">
        <w:rPr>
          <w:rFonts w:ascii="Arial" w:hAnsi="Arial" w:cs="Arial"/>
          <w:sz w:val="20"/>
          <w:lang w:val="pt-BR"/>
        </w:rPr>
        <w:t>Fonte de dados (apenas uma se aplica):</w:t>
      </w:r>
    </w:p>
    <w:p w14:paraId="15B8CEB7" w14:textId="3F4707D6" w:rsidR="00F147B3" w:rsidRPr="0056349D" w:rsidRDefault="00285D8C" w:rsidP="00AF4A35">
      <w:pPr>
        <w:pStyle w:val="Listenabsatz"/>
        <w:ind w:left="1276" w:hanging="28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65923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A35" w:rsidRPr="0056349D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56349D" w:rsidRPr="0056349D">
        <w:rPr>
          <w:rFonts w:ascii="Arial" w:eastAsia="MS Gothic" w:hAnsi="Arial" w:cs="Arial"/>
          <w:sz w:val="20"/>
          <w:lang w:val="pt-BR"/>
        </w:rPr>
        <w:t xml:space="preserve"> </w:t>
      </w:r>
      <w:r w:rsidR="006E7572" w:rsidRPr="0056349D">
        <w:rPr>
          <w:rFonts w:ascii="Arial" w:hAnsi="Arial" w:cs="Arial"/>
          <w:sz w:val="20"/>
          <w:lang w:val="pt-BR"/>
        </w:rPr>
        <w:t>Medição</w:t>
      </w:r>
    </w:p>
    <w:p w14:paraId="6DDF0EFB" w14:textId="0D581567" w:rsidR="00F147B3" w:rsidRPr="0056349D" w:rsidRDefault="00285D8C" w:rsidP="00AF4A35">
      <w:pPr>
        <w:pStyle w:val="Listenabsatz"/>
        <w:ind w:left="1276" w:hanging="28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2972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56349D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56349D">
        <w:rPr>
          <w:rFonts w:ascii="Arial" w:eastAsia="MS Gothic" w:hAnsi="Arial" w:cs="Arial"/>
          <w:sz w:val="20"/>
          <w:lang w:val="pt-BR"/>
        </w:rPr>
        <w:t xml:space="preserve"> </w:t>
      </w:r>
      <w:r w:rsidR="006E7572" w:rsidRPr="0056349D">
        <w:rPr>
          <w:rFonts w:ascii="Arial" w:hAnsi="Arial" w:cs="Arial"/>
          <w:sz w:val="20"/>
          <w:lang w:val="pt-BR"/>
        </w:rPr>
        <w:t>Estimativa</w:t>
      </w:r>
    </w:p>
    <w:p w14:paraId="214E9E7C" w14:textId="74B6642D" w:rsidR="00F147B3" w:rsidRPr="0056349D" w:rsidRDefault="00285D8C" w:rsidP="00AF4A35">
      <w:pPr>
        <w:pStyle w:val="Listenabsatz"/>
        <w:ind w:left="1276" w:hanging="28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128565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56349D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56349D">
        <w:rPr>
          <w:rFonts w:ascii="Arial" w:eastAsia="MS Gothic" w:hAnsi="Arial" w:cs="Arial"/>
          <w:sz w:val="20"/>
          <w:lang w:val="pt-BR"/>
        </w:rPr>
        <w:t xml:space="preserve"> </w:t>
      </w:r>
      <w:r w:rsidR="006E7572" w:rsidRPr="0056349D">
        <w:rPr>
          <w:rFonts w:ascii="Arial" w:hAnsi="Arial" w:cs="Arial"/>
          <w:sz w:val="20"/>
          <w:lang w:val="pt-BR"/>
        </w:rPr>
        <w:t>Medição e estimativa</w:t>
      </w:r>
    </w:p>
    <w:p w14:paraId="6022B2B8" w14:textId="15D98B7C" w:rsidR="00F147B3" w:rsidRPr="00283AE7" w:rsidRDefault="00F147B3" w:rsidP="00F147B3">
      <w:pPr>
        <w:pStyle w:val="Listenabsatz"/>
        <w:numPr>
          <w:ilvl w:val="0"/>
          <w:numId w:val="11"/>
        </w:numPr>
        <w:ind w:left="993" w:hanging="284"/>
        <w:rPr>
          <w:rFonts w:ascii="Arial" w:hAnsi="Arial" w:cs="Arial"/>
          <w:sz w:val="20"/>
          <w:lang w:val="pt-BR"/>
        </w:rPr>
      </w:pPr>
      <w:r w:rsidRPr="00283AE7">
        <w:rPr>
          <w:rFonts w:ascii="Arial" w:hAnsi="Arial" w:cs="Arial"/>
          <w:sz w:val="20"/>
          <w:lang w:val="pt-BR"/>
        </w:rPr>
        <w:t xml:space="preserve">Como os dados foram </w:t>
      </w:r>
      <w:r w:rsidR="008F56CD">
        <w:rPr>
          <w:rFonts w:ascii="Arial" w:hAnsi="Arial" w:cs="Arial"/>
          <w:sz w:val="20"/>
          <w:lang w:val="pt-BR"/>
        </w:rPr>
        <w:t>recolhi</w:t>
      </w:r>
      <w:r w:rsidRPr="00283AE7">
        <w:rPr>
          <w:rFonts w:ascii="Arial" w:hAnsi="Arial" w:cs="Arial"/>
          <w:sz w:val="20"/>
          <w:lang w:val="pt-BR"/>
        </w:rPr>
        <w:t>dos?</w:t>
      </w:r>
    </w:p>
    <w:p w14:paraId="48AF6264" w14:textId="77777777" w:rsidR="0015235F" w:rsidRPr="00672D18" w:rsidRDefault="00285D8C" w:rsidP="0015235F">
      <w:pPr>
        <w:ind w:left="993"/>
        <w:rPr>
          <w:rFonts w:cs="Arial"/>
          <w:sz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976649424"/>
          <w:placeholder>
            <w:docPart w:val="151520F487364B29A43EA46DAE6E7C3E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15235F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42778A84" w14:textId="4B8EE2D1" w:rsidR="007D4940" w:rsidRPr="00283AE7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sz w:val="20"/>
          <w:lang w:val="pt-BR"/>
        </w:rPr>
      </w:pPr>
      <w:r w:rsidRPr="00283AE7">
        <w:rPr>
          <w:rFonts w:ascii="Arial" w:hAnsi="Arial" w:cs="Arial"/>
          <w:sz w:val="20"/>
          <w:lang w:val="pt-BR"/>
        </w:rPr>
        <w:t>Qu</w:t>
      </w:r>
      <w:r w:rsidR="008F56CD">
        <w:rPr>
          <w:rFonts w:ascii="Arial" w:hAnsi="Arial" w:cs="Arial"/>
          <w:sz w:val="20"/>
          <w:lang w:val="pt-BR"/>
        </w:rPr>
        <w:t>e</w:t>
      </w:r>
      <w:r w:rsidRPr="00283AE7">
        <w:rPr>
          <w:rFonts w:ascii="Arial" w:hAnsi="Arial" w:cs="Arial"/>
          <w:sz w:val="20"/>
          <w:lang w:val="pt-BR"/>
        </w:rPr>
        <w:t xml:space="preserve"> serviços de saúde </w:t>
      </w:r>
      <w:r w:rsidR="008F56CD">
        <w:rPr>
          <w:rFonts w:ascii="Arial" w:hAnsi="Arial" w:cs="Arial"/>
          <w:sz w:val="20"/>
          <w:lang w:val="pt-BR"/>
        </w:rPr>
        <w:t>o t</w:t>
      </w:r>
      <w:r w:rsidRPr="00283AE7">
        <w:rPr>
          <w:rFonts w:ascii="Arial" w:hAnsi="Arial" w:cs="Arial"/>
          <w:sz w:val="20"/>
          <w:lang w:val="pt-BR"/>
        </w:rPr>
        <w:t>eu proje</w:t>
      </w:r>
      <w:r w:rsidR="001B4A77">
        <w:rPr>
          <w:rFonts w:ascii="Arial" w:hAnsi="Arial" w:cs="Arial"/>
          <w:sz w:val="20"/>
          <w:lang w:val="pt-BR"/>
        </w:rPr>
        <w:t>c</w:t>
      </w:r>
      <w:r w:rsidRPr="00283AE7">
        <w:rPr>
          <w:rFonts w:ascii="Arial" w:hAnsi="Arial" w:cs="Arial"/>
          <w:sz w:val="20"/>
          <w:lang w:val="pt-BR"/>
        </w:rPr>
        <w:t>to apoiou? (Mais de um pode se inscrever):</w:t>
      </w:r>
    </w:p>
    <w:p w14:paraId="7F09D120" w14:textId="3E168009" w:rsidR="007D4940" w:rsidRPr="00283AE7" w:rsidRDefault="00285D8C" w:rsidP="00AF4A35">
      <w:pPr>
        <w:pStyle w:val="Listenabsatz"/>
        <w:ind w:left="1276" w:hanging="28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63818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10E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56349D">
        <w:rPr>
          <w:rFonts w:ascii="Arial" w:eastAsia="MS Gothic" w:hAnsi="Arial" w:cs="Arial"/>
          <w:sz w:val="20"/>
          <w:lang w:val="pt-BR"/>
        </w:rPr>
        <w:t xml:space="preserve"> </w:t>
      </w:r>
      <w:r w:rsidR="006E7572" w:rsidRPr="00283AE7">
        <w:rPr>
          <w:rFonts w:ascii="Arial" w:hAnsi="Arial" w:cs="Arial"/>
          <w:sz w:val="20"/>
          <w:lang w:val="pt-BR"/>
        </w:rPr>
        <w:t>Serviços preventivos</w:t>
      </w:r>
    </w:p>
    <w:p w14:paraId="475681BE" w14:textId="49A1F13F" w:rsidR="0065410E" w:rsidRPr="00283AE7" w:rsidRDefault="00285D8C" w:rsidP="00AF4A35">
      <w:pPr>
        <w:pStyle w:val="Listenabsatz"/>
        <w:ind w:left="1276" w:hanging="28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55791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10E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56349D">
        <w:rPr>
          <w:rFonts w:ascii="Arial" w:eastAsia="MS Gothic" w:hAnsi="Arial" w:cs="Arial"/>
          <w:sz w:val="20"/>
          <w:lang w:val="pt-BR"/>
        </w:rPr>
        <w:t xml:space="preserve"> </w:t>
      </w:r>
      <w:r w:rsidR="006E7572" w:rsidRPr="00283AE7">
        <w:rPr>
          <w:rFonts w:ascii="Arial" w:hAnsi="Arial" w:cs="Arial"/>
          <w:sz w:val="20"/>
          <w:lang w:val="pt-BR"/>
        </w:rPr>
        <w:t>Serviços de promoção da saúde</w:t>
      </w:r>
    </w:p>
    <w:p w14:paraId="36A8BD66" w14:textId="0988620A" w:rsidR="007D4940" w:rsidRPr="00283AE7" w:rsidRDefault="00285D8C" w:rsidP="00AF4A35">
      <w:pPr>
        <w:ind w:left="1276" w:hanging="283"/>
        <w:rPr>
          <w:rFonts w:cs="Arial"/>
          <w:sz w:val="20"/>
          <w:szCs w:val="20"/>
          <w:lang w:val="pt-BR"/>
        </w:rPr>
      </w:pPr>
      <w:sdt>
        <w:sdtPr>
          <w:rPr>
            <w:rFonts w:eastAsia="MS Gothic" w:cs="Arial"/>
            <w:sz w:val="20"/>
            <w:szCs w:val="20"/>
            <w:lang w:val="pt-BR"/>
          </w:rPr>
          <w:id w:val="632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32B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56349D">
        <w:rPr>
          <w:rFonts w:eastAsia="MS Gothic" w:cs="Arial"/>
          <w:sz w:val="20"/>
          <w:szCs w:val="20"/>
          <w:lang w:val="pt-BR"/>
        </w:rPr>
        <w:t xml:space="preserve"> </w:t>
      </w:r>
      <w:r w:rsidR="006E7572" w:rsidRPr="00283AE7">
        <w:rPr>
          <w:rFonts w:cs="Arial"/>
          <w:sz w:val="20"/>
          <w:szCs w:val="20"/>
          <w:lang w:val="pt-BR"/>
        </w:rPr>
        <w:t>Serviços curativos/corre</w:t>
      </w:r>
      <w:r w:rsidR="008F56CD">
        <w:rPr>
          <w:rFonts w:cs="Arial"/>
          <w:sz w:val="20"/>
          <w:szCs w:val="20"/>
          <w:lang w:val="pt-BR"/>
        </w:rPr>
        <w:t>c</w:t>
      </w:r>
      <w:r w:rsidR="006E7572" w:rsidRPr="00283AE7">
        <w:rPr>
          <w:rFonts w:cs="Arial"/>
          <w:sz w:val="20"/>
          <w:szCs w:val="20"/>
          <w:lang w:val="pt-BR"/>
        </w:rPr>
        <w:t>tivos (tratamento)</w:t>
      </w:r>
    </w:p>
    <w:p w14:paraId="5CC8265F" w14:textId="7DBE415C" w:rsidR="0065410E" w:rsidRPr="00283AE7" w:rsidRDefault="00285D8C" w:rsidP="00AF4A35">
      <w:pPr>
        <w:ind w:left="1276" w:hanging="283"/>
        <w:rPr>
          <w:rFonts w:cs="Arial"/>
          <w:sz w:val="20"/>
          <w:szCs w:val="20"/>
          <w:lang w:val="pt-BR"/>
        </w:rPr>
      </w:pPr>
      <w:sdt>
        <w:sdtPr>
          <w:rPr>
            <w:rFonts w:eastAsia="MS Gothic" w:cs="Arial"/>
            <w:sz w:val="20"/>
            <w:szCs w:val="20"/>
            <w:lang w:val="pt-BR"/>
          </w:rPr>
          <w:id w:val="-212006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32B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56349D">
        <w:rPr>
          <w:rFonts w:eastAsia="MS Gothic" w:cs="Arial"/>
          <w:sz w:val="20"/>
          <w:szCs w:val="20"/>
          <w:lang w:val="pt-BR"/>
        </w:rPr>
        <w:t xml:space="preserve"> </w:t>
      </w:r>
      <w:r w:rsidR="006E7572" w:rsidRPr="00283AE7">
        <w:rPr>
          <w:rFonts w:cs="Arial"/>
          <w:sz w:val="20"/>
          <w:szCs w:val="20"/>
          <w:lang w:val="pt-BR"/>
        </w:rPr>
        <w:t>Reabilitativo (restaurador)</w:t>
      </w:r>
    </w:p>
    <w:p w14:paraId="15271957" w14:textId="25ED22CC" w:rsidR="00F147B3" w:rsidRPr="00283AE7" w:rsidRDefault="00285D8C" w:rsidP="00AF4A35">
      <w:pPr>
        <w:ind w:left="1276" w:hanging="283"/>
        <w:rPr>
          <w:rFonts w:cs="Arial"/>
          <w:sz w:val="20"/>
          <w:szCs w:val="20"/>
          <w:lang w:val="pt-BR"/>
        </w:rPr>
      </w:pPr>
      <w:sdt>
        <w:sdtPr>
          <w:rPr>
            <w:rFonts w:eastAsia="MS Gothic" w:cs="Arial"/>
            <w:sz w:val="20"/>
            <w:szCs w:val="20"/>
            <w:lang w:val="pt-BR"/>
          </w:rPr>
          <w:id w:val="-39505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10E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56349D">
        <w:rPr>
          <w:rFonts w:eastAsia="MS Gothic" w:cs="Arial"/>
          <w:sz w:val="20"/>
          <w:szCs w:val="20"/>
          <w:lang w:val="pt-BR"/>
        </w:rPr>
        <w:t xml:space="preserve"> </w:t>
      </w:r>
      <w:r w:rsidR="006E7572" w:rsidRPr="00283AE7">
        <w:rPr>
          <w:rFonts w:cs="Arial"/>
          <w:sz w:val="20"/>
          <w:szCs w:val="20"/>
          <w:lang w:val="pt-BR"/>
        </w:rPr>
        <w:t>Paliativo</w:t>
      </w:r>
    </w:p>
    <w:p w14:paraId="6EEC2E66" w14:textId="7ADC28B1" w:rsidR="00F147B3" w:rsidRPr="00283AE7" w:rsidRDefault="00285D8C" w:rsidP="00AF4A35">
      <w:pPr>
        <w:pStyle w:val="Listenabsatz"/>
        <w:ind w:left="1276" w:hanging="28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80581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56349D">
        <w:rPr>
          <w:rFonts w:ascii="Arial" w:eastAsia="MS Gothic" w:hAnsi="Arial" w:cs="Arial"/>
          <w:sz w:val="20"/>
          <w:lang w:val="pt-BR"/>
        </w:rPr>
        <w:t xml:space="preserve"> </w:t>
      </w:r>
      <w:r w:rsidR="006E7572" w:rsidRPr="00283AE7">
        <w:rPr>
          <w:rFonts w:ascii="Arial" w:hAnsi="Arial" w:cs="Arial"/>
          <w:sz w:val="20"/>
          <w:lang w:val="pt-BR"/>
        </w:rPr>
        <w:t xml:space="preserve">Saúde e direitos sexuais e reprodutivos, mutilação genital feminina, violência </w:t>
      </w:r>
      <w:r w:rsidR="001B4A77">
        <w:rPr>
          <w:rFonts w:ascii="Arial" w:hAnsi="Arial" w:cs="Arial"/>
          <w:sz w:val="20"/>
          <w:lang w:val="pt-BR"/>
        </w:rPr>
        <w:t>baseada no</w:t>
      </w:r>
      <w:r w:rsidR="006E7572" w:rsidRPr="00283AE7">
        <w:rPr>
          <w:rFonts w:ascii="Arial" w:hAnsi="Arial" w:cs="Arial"/>
          <w:sz w:val="20"/>
          <w:lang w:val="pt-BR"/>
        </w:rPr>
        <w:t xml:space="preserve"> género</w:t>
      </w:r>
    </w:p>
    <w:p w14:paraId="75BD0373" w14:textId="53C400DC" w:rsidR="00F147B3" w:rsidRPr="00283AE7" w:rsidRDefault="00285D8C" w:rsidP="00AF4A35">
      <w:pPr>
        <w:pStyle w:val="Listenabsatz"/>
        <w:ind w:left="1276" w:hanging="28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-46049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56349D">
        <w:rPr>
          <w:rFonts w:ascii="Arial" w:eastAsia="MS Gothic" w:hAnsi="Arial" w:cs="Arial"/>
          <w:sz w:val="20"/>
          <w:lang w:val="pt-BR"/>
        </w:rPr>
        <w:t xml:space="preserve"> </w:t>
      </w:r>
      <w:r w:rsidR="006E7572" w:rsidRPr="00283AE7">
        <w:rPr>
          <w:rFonts w:ascii="Arial" w:hAnsi="Arial" w:cs="Arial"/>
          <w:sz w:val="20"/>
          <w:lang w:val="pt-BR"/>
        </w:rPr>
        <w:t>HIV/AIDS, doenças sexualmente transmissíveis</w:t>
      </w:r>
    </w:p>
    <w:p w14:paraId="6F3A517B" w14:textId="7F07B4D3" w:rsidR="00F147B3" w:rsidRPr="00283AE7" w:rsidRDefault="00285D8C" w:rsidP="00AF4A35">
      <w:pPr>
        <w:ind w:left="1276" w:hanging="283"/>
        <w:rPr>
          <w:rFonts w:cs="Arial"/>
          <w:sz w:val="20"/>
          <w:szCs w:val="20"/>
          <w:lang w:val="pt-BR"/>
        </w:rPr>
      </w:pPr>
      <w:sdt>
        <w:sdtPr>
          <w:rPr>
            <w:rFonts w:eastAsia="MS Gothic" w:cs="Arial"/>
            <w:sz w:val="20"/>
            <w:szCs w:val="20"/>
            <w:lang w:val="pt-BR"/>
          </w:rPr>
          <w:id w:val="43764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56349D">
        <w:rPr>
          <w:rFonts w:eastAsia="MS Gothic" w:cs="Arial"/>
          <w:sz w:val="20"/>
          <w:szCs w:val="20"/>
          <w:lang w:val="pt-BR"/>
        </w:rPr>
        <w:t xml:space="preserve"> </w:t>
      </w:r>
      <w:r w:rsidR="006E7572" w:rsidRPr="00283AE7">
        <w:rPr>
          <w:rFonts w:cs="Arial"/>
          <w:sz w:val="20"/>
          <w:szCs w:val="20"/>
          <w:lang w:val="pt-BR"/>
        </w:rPr>
        <w:t>Saúde materno-infantil</w:t>
      </w:r>
    </w:p>
    <w:p w14:paraId="2B54BB85" w14:textId="1C41F492" w:rsidR="00F147B3" w:rsidRPr="00283AE7" w:rsidRDefault="00285D8C" w:rsidP="00AF4A35">
      <w:pPr>
        <w:ind w:left="1276" w:hanging="283"/>
        <w:rPr>
          <w:rFonts w:cs="Arial"/>
          <w:sz w:val="20"/>
          <w:szCs w:val="20"/>
          <w:lang w:val="pt-BR"/>
        </w:rPr>
      </w:pPr>
      <w:sdt>
        <w:sdtPr>
          <w:rPr>
            <w:rFonts w:eastAsia="MS Gothic" w:cs="Arial"/>
            <w:sz w:val="20"/>
            <w:szCs w:val="20"/>
            <w:lang w:val="pt-BR"/>
          </w:rPr>
          <w:id w:val="56830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56349D">
        <w:rPr>
          <w:rFonts w:eastAsia="MS Gothic" w:cs="Arial"/>
          <w:sz w:val="20"/>
          <w:szCs w:val="20"/>
          <w:lang w:val="pt-BR"/>
        </w:rPr>
        <w:t xml:space="preserve"> </w:t>
      </w:r>
      <w:r w:rsidR="006E7572" w:rsidRPr="00283AE7">
        <w:rPr>
          <w:rFonts w:cs="Arial"/>
          <w:sz w:val="20"/>
          <w:szCs w:val="20"/>
          <w:lang w:val="pt-BR"/>
        </w:rPr>
        <w:t>Fortalecimento do sistema de saúde (por exemplo, gestão da qualidade, digitalização)</w:t>
      </w:r>
    </w:p>
    <w:p w14:paraId="6CAA9D14" w14:textId="3F58AA25" w:rsidR="00F147B3" w:rsidRPr="00283AE7" w:rsidRDefault="00285D8C" w:rsidP="00AF4A35">
      <w:pPr>
        <w:ind w:left="1276" w:hanging="283"/>
        <w:rPr>
          <w:rFonts w:cs="Arial"/>
          <w:sz w:val="20"/>
          <w:szCs w:val="20"/>
          <w:lang w:val="pt-BR"/>
        </w:rPr>
      </w:pPr>
      <w:sdt>
        <w:sdtPr>
          <w:rPr>
            <w:rFonts w:eastAsia="MS Gothic" w:cs="Arial"/>
            <w:sz w:val="20"/>
            <w:szCs w:val="20"/>
            <w:lang w:val="pt-BR"/>
          </w:rPr>
          <w:id w:val="79996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56349D">
        <w:rPr>
          <w:rFonts w:eastAsia="MS Gothic" w:cs="Arial"/>
          <w:sz w:val="20"/>
          <w:szCs w:val="20"/>
          <w:lang w:val="pt-BR"/>
        </w:rPr>
        <w:t xml:space="preserve"> </w:t>
      </w:r>
      <w:r w:rsidR="008F56CD">
        <w:rPr>
          <w:rFonts w:cs="Arial"/>
          <w:sz w:val="20"/>
          <w:szCs w:val="20"/>
          <w:lang w:val="pt-BR"/>
        </w:rPr>
        <w:t>Prevenção e controlo</w:t>
      </w:r>
      <w:r w:rsidR="006E7572" w:rsidRPr="00283AE7">
        <w:rPr>
          <w:rFonts w:cs="Arial"/>
          <w:sz w:val="20"/>
          <w:szCs w:val="20"/>
          <w:lang w:val="pt-BR"/>
        </w:rPr>
        <w:t xml:space="preserve"> de pandemias</w:t>
      </w:r>
    </w:p>
    <w:p w14:paraId="071C7811" w14:textId="13526F89" w:rsidR="00F147B3" w:rsidRPr="00283AE7" w:rsidRDefault="00285D8C" w:rsidP="00AF4A35">
      <w:pPr>
        <w:pStyle w:val="Listenabsatz"/>
        <w:ind w:left="1276" w:hanging="283"/>
        <w:rPr>
          <w:rFonts w:ascii="Arial" w:hAnsi="Arial" w:cs="Arial"/>
          <w:sz w:val="20"/>
          <w:lang w:val="pt-BR"/>
        </w:rPr>
      </w:pPr>
      <w:sdt>
        <w:sdtPr>
          <w:rPr>
            <w:rFonts w:ascii="Arial" w:eastAsia="MS Gothic" w:hAnsi="Arial" w:cs="Arial"/>
            <w:sz w:val="20"/>
            <w:lang w:val="pt-BR"/>
          </w:rPr>
          <w:id w:val="198218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lang w:val="pt-BR"/>
            </w:rPr>
            <w:t>☐</w:t>
          </w:r>
        </w:sdtContent>
      </w:sdt>
      <w:r w:rsidR="0056349D">
        <w:rPr>
          <w:rFonts w:ascii="Arial" w:eastAsia="MS Gothic" w:hAnsi="Arial" w:cs="Arial"/>
          <w:sz w:val="20"/>
          <w:lang w:val="pt-BR"/>
        </w:rPr>
        <w:t xml:space="preserve"> </w:t>
      </w:r>
      <w:r w:rsidR="006E7572" w:rsidRPr="00283AE7">
        <w:rPr>
          <w:rFonts w:ascii="Arial" w:hAnsi="Arial" w:cs="Arial"/>
          <w:sz w:val="20"/>
          <w:lang w:val="pt-BR"/>
        </w:rPr>
        <w:t>Uma Saúde</w:t>
      </w:r>
    </w:p>
    <w:p w14:paraId="6A36CD3C" w14:textId="2B2B2EF2" w:rsidR="00F147B3" w:rsidRPr="00283AE7" w:rsidRDefault="00285D8C" w:rsidP="00AF4A35">
      <w:pPr>
        <w:ind w:left="1276" w:hanging="283"/>
        <w:rPr>
          <w:rFonts w:cs="Arial"/>
          <w:sz w:val="20"/>
          <w:szCs w:val="20"/>
          <w:lang w:val="pt-BR"/>
        </w:rPr>
      </w:pPr>
      <w:sdt>
        <w:sdtPr>
          <w:rPr>
            <w:rFonts w:eastAsia="MS Gothic" w:cs="Arial"/>
            <w:sz w:val="20"/>
            <w:szCs w:val="20"/>
            <w:lang w:val="pt-BR"/>
          </w:rPr>
          <w:id w:val="-211790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56349D">
        <w:rPr>
          <w:rFonts w:eastAsia="MS Gothic" w:cs="Arial"/>
          <w:sz w:val="20"/>
          <w:szCs w:val="20"/>
          <w:lang w:val="pt-BR"/>
        </w:rPr>
        <w:t xml:space="preserve"> </w:t>
      </w:r>
      <w:r w:rsidR="006E7572" w:rsidRPr="00283AE7">
        <w:rPr>
          <w:rFonts w:cs="Arial"/>
          <w:sz w:val="20"/>
          <w:szCs w:val="20"/>
          <w:lang w:val="pt-BR"/>
        </w:rPr>
        <w:t>Segurança alimentar</w:t>
      </w:r>
    </w:p>
    <w:p w14:paraId="536C6551" w14:textId="1040FEDE" w:rsidR="00F147B3" w:rsidRPr="00283AE7" w:rsidRDefault="00285D8C" w:rsidP="00AF4A35">
      <w:pPr>
        <w:ind w:left="1276" w:hanging="283"/>
        <w:rPr>
          <w:rFonts w:cs="Arial"/>
          <w:sz w:val="20"/>
          <w:szCs w:val="20"/>
          <w:lang w:val="pt-BR"/>
        </w:rPr>
      </w:pPr>
      <w:sdt>
        <w:sdtPr>
          <w:rPr>
            <w:rFonts w:eastAsia="MS Gothic" w:cs="Arial"/>
            <w:sz w:val="20"/>
            <w:szCs w:val="20"/>
            <w:lang w:val="pt-BR"/>
          </w:rPr>
          <w:id w:val="-128919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56349D">
        <w:rPr>
          <w:rFonts w:eastAsia="MS Gothic" w:cs="Arial"/>
          <w:sz w:val="20"/>
          <w:szCs w:val="20"/>
          <w:lang w:val="pt-BR"/>
        </w:rPr>
        <w:t xml:space="preserve"> </w:t>
      </w:r>
      <w:r w:rsidR="006E7572" w:rsidRPr="00283AE7">
        <w:rPr>
          <w:rFonts w:cs="Arial"/>
          <w:sz w:val="20"/>
          <w:szCs w:val="20"/>
          <w:lang w:val="pt-BR"/>
        </w:rPr>
        <w:t>Doenças não transmissíveis (por exemplo, transtornos mentais, diabetes, cardiovasculares)</w:t>
      </w:r>
    </w:p>
    <w:p w14:paraId="46A9A4A9" w14:textId="3D9E52CD" w:rsidR="00263F5D" w:rsidRPr="00285D8C" w:rsidRDefault="00285D8C" w:rsidP="00B863FC">
      <w:pPr>
        <w:ind w:left="1276" w:hanging="283"/>
        <w:rPr>
          <w:rFonts w:eastAsia="MS Gothic" w:cs="Arial"/>
          <w:sz w:val="20"/>
          <w:szCs w:val="20"/>
          <w:lang w:val="pt-BR"/>
        </w:rPr>
      </w:pPr>
      <w:sdt>
        <w:sdtPr>
          <w:rPr>
            <w:rFonts w:eastAsia="MS Gothic" w:cs="Arial"/>
            <w:sz w:val="20"/>
            <w:szCs w:val="20"/>
            <w:lang w:val="pt-BR"/>
          </w:rPr>
          <w:id w:val="-158035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7B3" w:rsidRPr="00285D8C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6E7572" w:rsidRPr="00285D8C">
        <w:rPr>
          <w:rFonts w:eastAsia="MS Gothic" w:cs="Arial"/>
          <w:sz w:val="20"/>
          <w:szCs w:val="20"/>
          <w:lang w:val="pt-BR"/>
        </w:rPr>
        <w:t xml:space="preserve"> </w:t>
      </w:r>
      <w:r w:rsidR="001B4A77" w:rsidRPr="00285D8C">
        <w:rPr>
          <w:rFonts w:eastAsia="MS Gothic" w:cs="Arial"/>
          <w:sz w:val="20"/>
          <w:szCs w:val="20"/>
          <w:lang w:val="pt-BR"/>
        </w:rPr>
        <w:t>Outro</w:t>
      </w:r>
      <w:r w:rsidR="00F147B3" w:rsidRPr="00285D8C">
        <w:rPr>
          <w:rFonts w:eastAsia="MS Gothic" w:cs="Arial"/>
          <w:sz w:val="20"/>
          <w:szCs w:val="20"/>
          <w:lang w:val="pt-BR"/>
        </w:rPr>
        <w:t>:</w:t>
      </w:r>
      <w:r w:rsidR="0036028E" w:rsidRPr="00285D8C">
        <w:rPr>
          <w:rFonts w:eastAsia="MS Gothic" w:cs="Arial"/>
          <w:sz w:val="20"/>
          <w:szCs w:val="20"/>
        </w:rPr>
        <w:t xml:space="preserve"> </w:t>
      </w:r>
      <w:sdt>
        <w:sdtPr>
          <w:rPr>
            <w:rFonts w:eastAsia="MS Gothic" w:cs="Arial"/>
            <w:sz w:val="20"/>
            <w:szCs w:val="20"/>
            <w:lang w:val="pt-BR"/>
          </w:rPr>
          <w:id w:val="-305244786"/>
          <w:placeholder>
            <w:docPart w:val="97D9B0F0C5D54D449AAF9721AF56FEB2"/>
          </w:placeholder>
          <w:showingPlcHdr/>
          <w:text/>
        </w:sdtPr>
        <w:sdtEndPr>
          <w:rPr>
            <w:lang w:val="pt"/>
          </w:rPr>
        </w:sdtEndPr>
        <w:sdtContent>
          <w:r w:rsidR="009714C2" w:rsidRPr="00285D8C">
            <w:rPr>
              <w:rStyle w:val="Platzhaltertext"/>
              <w:rFonts w:cs="Arial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426A3E79" w14:textId="0B4A8F34" w:rsidR="0034032B" w:rsidRPr="00283AE7" w:rsidRDefault="00285D8C" w:rsidP="0034032B">
      <w:pPr>
        <w:ind w:left="709" w:hanging="283"/>
        <w:rPr>
          <w:rFonts w:cs="Arial"/>
          <w:sz w:val="20"/>
          <w:szCs w:val="20"/>
          <w:lang w:val="pt-BR"/>
        </w:rPr>
      </w:pPr>
      <w:sdt>
        <w:sdtPr>
          <w:rPr>
            <w:rFonts w:cs="Arial"/>
            <w:sz w:val="20"/>
            <w:szCs w:val="20"/>
            <w:lang w:val="pt-BR"/>
          </w:rPr>
          <w:id w:val="203190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227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34032B" w:rsidRPr="00283AE7">
        <w:rPr>
          <w:rFonts w:cs="Arial"/>
          <w:sz w:val="20"/>
          <w:szCs w:val="20"/>
          <w:lang w:val="pt-BR"/>
        </w:rPr>
        <w:tab/>
      </w:r>
      <w:r w:rsidR="007D4940" w:rsidRPr="00283AE7">
        <w:rPr>
          <w:rFonts w:cs="Arial"/>
          <w:b/>
          <w:color w:val="C00000"/>
          <w:sz w:val="20"/>
          <w:szCs w:val="20"/>
          <w:lang w:val="pt-BR"/>
        </w:rPr>
        <w:t>Utilização de dados do sistema</w:t>
      </w:r>
      <w:r w:rsidR="001B4A77">
        <w:rPr>
          <w:rFonts w:cs="Arial"/>
          <w:b/>
          <w:color w:val="C00000"/>
          <w:sz w:val="20"/>
          <w:szCs w:val="20"/>
          <w:lang w:val="pt-BR"/>
        </w:rPr>
        <w:t xml:space="preserve"> do</w:t>
      </w:r>
      <w:r w:rsidR="007D4940" w:rsidRPr="00283AE7">
        <w:rPr>
          <w:rFonts w:cs="Arial"/>
          <w:b/>
          <w:color w:val="C00000"/>
          <w:sz w:val="20"/>
          <w:szCs w:val="20"/>
          <w:lang w:val="pt-BR"/>
        </w:rPr>
        <w:t xml:space="preserve"> parceiro</w:t>
      </w:r>
    </w:p>
    <w:p w14:paraId="2E5C6978" w14:textId="2D6B0F74" w:rsidR="007D4940" w:rsidRPr="00283AE7" w:rsidRDefault="007D4940" w:rsidP="0034032B">
      <w:pPr>
        <w:ind w:left="709"/>
        <w:rPr>
          <w:rFonts w:cs="Arial"/>
          <w:sz w:val="20"/>
          <w:szCs w:val="20"/>
          <w:lang w:val="pt-BR"/>
        </w:rPr>
      </w:pPr>
      <w:r w:rsidRPr="00283AE7">
        <w:rPr>
          <w:rFonts w:cs="Arial"/>
          <w:sz w:val="20"/>
          <w:szCs w:val="20"/>
          <w:lang w:val="pt-BR"/>
        </w:rPr>
        <w:t>Forneça dados do sistema de monitor</w:t>
      </w:r>
      <w:r w:rsidR="008F56CD">
        <w:rPr>
          <w:rFonts w:cs="Arial"/>
          <w:sz w:val="20"/>
          <w:szCs w:val="20"/>
          <w:lang w:val="pt-BR"/>
        </w:rPr>
        <w:t>i</w:t>
      </w:r>
      <w:r w:rsidRPr="00283AE7">
        <w:rPr>
          <w:rFonts w:cs="Arial"/>
          <w:sz w:val="20"/>
          <w:szCs w:val="20"/>
          <w:lang w:val="pt-BR"/>
        </w:rPr>
        <w:t>a</w:t>
      </w:r>
      <w:r w:rsidR="008F56CD">
        <w:rPr>
          <w:rFonts w:cs="Arial"/>
          <w:sz w:val="20"/>
          <w:szCs w:val="20"/>
          <w:lang w:val="pt-BR"/>
        </w:rPr>
        <w:t xml:space="preserve"> da t</w:t>
      </w:r>
      <w:r w:rsidRPr="00283AE7">
        <w:rPr>
          <w:rFonts w:cs="Arial"/>
          <w:sz w:val="20"/>
          <w:szCs w:val="20"/>
          <w:lang w:val="pt-BR"/>
        </w:rPr>
        <w:t>ua organização que foram acordados no</w:t>
      </w:r>
    </w:p>
    <w:p w14:paraId="2A46FA96" w14:textId="633D1AA4" w:rsidR="007D4940" w:rsidRPr="00283AE7" w:rsidRDefault="007D4940" w:rsidP="0034032B">
      <w:pPr>
        <w:ind w:left="709"/>
        <w:rPr>
          <w:rFonts w:cs="Arial"/>
          <w:sz w:val="20"/>
          <w:szCs w:val="20"/>
          <w:lang w:val="pt-BR"/>
        </w:rPr>
      </w:pPr>
      <w:r w:rsidRPr="00283AE7">
        <w:rPr>
          <w:rFonts w:cs="Arial"/>
          <w:sz w:val="20"/>
          <w:szCs w:val="20"/>
          <w:lang w:val="pt-BR"/>
        </w:rPr>
        <w:t>formulário de inscrição.</w:t>
      </w:r>
    </w:p>
    <w:p w14:paraId="4991E177" w14:textId="54019EE0" w:rsidR="00CB2312" w:rsidRPr="00672D18" w:rsidRDefault="00285D8C" w:rsidP="00CB2312">
      <w:pPr>
        <w:ind w:left="709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456767791"/>
          <w:placeholder>
            <w:docPart w:val="E7D275B416E24E19AAB908D59BE07415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672D18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000805BE" w14:textId="77777777" w:rsidR="007D4940" w:rsidRPr="00283AE7" w:rsidRDefault="007D4940" w:rsidP="0034032B">
      <w:pPr>
        <w:ind w:left="426"/>
        <w:rPr>
          <w:rFonts w:cs="Arial"/>
          <w:sz w:val="20"/>
          <w:szCs w:val="20"/>
          <w:lang w:val="pt-BR"/>
        </w:rPr>
      </w:pPr>
    </w:p>
    <w:p w14:paraId="4ED0F4CF" w14:textId="7B54EFC0" w:rsidR="007D4940" w:rsidRPr="00283AE7" w:rsidRDefault="007D4940" w:rsidP="0034032B">
      <w:pPr>
        <w:ind w:left="426" w:hanging="426"/>
        <w:rPr>
          <w:rFonts w:cs="Arial"/>
          <w:sz w:val="20"/>
          <w:szCs w:val="20"/>
          <w:lang w:val="pt-BR"/>
        </w:rPr>
      </w:pPr>
      <w:r w:rsidRPr="00283AE7">
        <w:rPr>
          <w:rFonts w:cs="Arial"/>
          <w:b/>
          <w:color w:val="C00000"/>
          <w:sz w:val="20"/>
          <w:szCs w:val="20"/>
          <w:lang w:val="pt-BR"/>
        </w:rPr>
        <w:t xml:space="preserve">4. </w:t>
      </w:r>
      <w:r w:rsidR="00F23405" w:rsidRPr="00283AE7">
        <w:rPr>
          <w:rFonts w:cs="Arial"/>
          <w:b/>
          <w:color w:val="C00000"/>
          <w:sz w:val="20"/>
          <w:szCs w:val="20"/>
          <w:lang w:val="pt-BR"/>
        </w:rPr>
        <w:tab/>
      </w:r>
      <w:r w:rsidRPr="00283AE7">
        <w:rPr>
          <w:rFonts w:cs="Arial"/>
          <w:b/>
          <w:color w:val="C00000"/>
          <w:sz w:val="20"/>
          <w:szCs w:val="20"/>
          <w:lang w:val="pt-BR"/>
        </w:rPr>
        <w:t>Obstáculos encontrados</w:t>
      </w:r>
      <w:r w:rsidRPr="00283AE7">
        <w:rPr>
          <w:rFonts w:cs="Arial"/>
          <w:color w:val="C00000"/>
          <w:sz w:val="20"/>
          <w:szCs w:val="20"/>
          <w:lang w:val="pt-BR"/>
        </w:rPr>
        <w:t xml:space="preserve"> </w:t>
      </w:r>
      <w:r w:rsidR="001B4A77">
        <w:rPr>
          <w:rFonts w:cs="Arial"/>
          <w:sz w:val="20"/>
          <w:szCs w:val="20"/>
          <w:lang w:val="pt-BR"/>
        </w:rPr>
        <w:t>(N</w:t>
      </w:r>
      <w:r w:rsidRPr="00283AE7">
        <w:rPr>
          <w:rFonts w:cs="Arial"/>
          <w:sz w:val="20"/>
          <w:szCs w:val="20"/>
          <w:lang w:val="pt-BR"/>
        </w:rPr>
        <w:t xml:space="preserve">o máximo uma página, descreva quaisquer obstáculos que possam ter atrasado os resultados. Por exemplo: </w:t>
      </w:r>
      <w:r w:rsidR="001B4A77">
        <w:rPr>
          <w:rFonts w:cs="Arial"/>
          <w:sz w:val="20"/>
          <w:szCs w:val="20"/>
          <w:lang w:val="pt-BR"/>
        </w:rPr>
        <w:t>E</w:t>
      </w:r>
      <w:r w:rsidRPr="00283AE7">
        <w:rPr>
          <w:rFonts w:cs="Arial"/>
          <w:sz w:val="20"/>
          <w:szCs w:val="20"/>
          <w:lang w:val="pt-BR"/>
        </w:rPr>
        <w:t>nfrent</w:t>
      </w:r>
      <w:r w:rsidR="008F56CD">
        <w:rPr>
          <w:rFonts w:cs="Arial"/>
          <w:sz w:val="20"/>
          <w:szCs w:val="20"/>
          <w:lang w:val="pt-BR"/>
        </w:rPr>
        <w:t>aste</w:t>
      </w:r>
      <w:r w:rsidRPr="00283AE7">
        <w:rPr>
          <w:rFonts w:cs="Arial"/>
          <w:sz w:val="20"/>
          <w:szCs w:val="20"/>
          <w:lang w:val="pt-BR"/>
        </w:rPr>
        <w:t xml:space="preserve"> desafios ao implementar a a</w:t>
      </w:r>
      <w:r w:rsidR="008F56CD">
        <w:rPr>
          <w:rFonts w:cs="Arial"/>
          <w:sz w:val="20"/>
          <w:szCs w:val="20"/>
          <w:lang w:val="pt-BR"/>
        </w:rPr>
        <w:t>c</w:t>
      </w:r>
      <w:r w:rsidR="001B4A77">
        <w:rPr>
          <w:rFonts w:cs="Arial"/>
          <w:sz w:val="20"/>
          <w:szCs w:val="20"/>
          <w:lang w:val="pt-BR"/>
        </w:rPr>
        <w:t>tividade? Quais foram? Como</w:t>
      </w:r>
      <w:r w:rsidRPr="00283AE7">
        <w:rPr>
          <w:rFonts w:cs="Arial"/>
          <w:sz w:val="20"/>
          <w:szCs w:val="20"/>
          <w:lang w:val="pt-BR"/>
        </w:rPr>
        <w:t xml:space="preserve"> lid</w:t>
      </w:r>
      <w:r w:rsidR="008F56CD">
        <w:rPr>
          <w:rFonts w:cs="Arial"/>
          <w:sz w:val="20"/>
          <w:szCs w:val="20"/>
          <w:lang w:val="pt-BR"/>
        </w:rPr>
        <w:t>aste</w:t>
      </w:r>
      <w:r w:rsidRPr="00283AE7">
        <w:rPr>
          <w:rFonts w:cs="Arial"/>
          <w:sz w:val="20"/>
          <w:szCs w:val="20"/>
          <w:lang w:val="pt-BR"/>
        </w:rPr>
        <w:t xml:space="preserve"> com eles? </w:t>
      </w:r>
      <w:r w:rsidR="008F56CD">
        <w:rPr>
          <w:rFonts w:cs="Arial"/>
          <w:sz w:val="20"/>
          <w:szCs w:val="20"/>
          <w:lang w:val="pt-BR"/>
        </w:rPr>
        <w:t>T</w:t>
      </w:r>
      <w:r w:rsidRPr="00283AE7">
        <w:rPr>
          <w:rFonts w:cs="Arial"/>
          <w:sz w:val="20"/>
          <w:szCs w:val="20"/>
          <w:lang w:val="pt-BR"/>
        </w:rPr>
        <w:t>e</w:t>
      </w:r>
      <w:r w:rsidR="008F56CD">
        <w:rPr>
          <w:rFonts w:cs="Arial"/>
          <w:sz w:val="20"/>
          <w:szCs w:val="20"/>
          <w:lang w:val="pt-BR"/>
        </w:rPr>
        <w:t>ns</w:t>
      </w:r>
      <w:r w:rsidRPr="00283AE7">
        <w:rPr>
          <w:rFonts w:cs="Arial"/>
          <w:sz w:val="20"/>
          <w:szCs w:val="20"/>
          <w:lang w:val="pt-BR"/>
        </w:rPr>
        <w:t xml:space="preserve"> alguma sugestão de melhoria?)</w:t>
      </w:r>
    </w:p>
    <w:p w14:paraId="414C782D" w14:textId="6A53CAFF" w:rsidR="007D4940" w:rsidRPr="00672D18" w:rsidRDefault="00285D8C" w:rsidP="0034032B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995499518"/>
          <w:placeholder>
            <w:docPart w:val="6E5BA9C2805B4EFFA0DB3BE2987C6A26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672D18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2DAB28B2" w14:textId="77777777" w:rsidR="007D4940" w:rsidRPr="0036028E" w:rsidRDefault="007D4940" w:rsidP="0034032B">
      <w:pPr>
        <w:ind w:left="426"/>
        <w:rPr>
          <w:rFonts w:cs="Arial"/>
          <w:sz w:val="20"/>
          <w:szCs w:val="20"/>
          <w:lang w:val="pt-BR"/>
        </w:rPr>
      </w:pPr>
    </w:p>
    <w:p w14:paraId="1A45000B" w14:textId="6DF94E25" w:rsidR="007D4940" w:rsidRPr="00283AE7" w:rsidRDefault="007D4940" w:rsidP="0034032B">
      <w:pPr>
        <w:ind w:left="426" w:hanging="426"/>
        <w:rPr>
          <w:rFonts w:cs="Arial"/>
          <w:sz w:val="20"/>
          <w:szCs w:val="20"/>
          <w:lang w:val="pt-BR"/>
        </w:rPr>
      </w:pPr>
      <w:r w:rsidRPr="00283AE7">
        <w:rPr>
          <w:rFonts w:cs="Arial"/>
          <w:b/>
          <w:color w:val="C00000"/>
          <w:sz w:val="20"/>
          <w:szCs w:val="20"/>
          <w:lang w:val="pt-BR"/>
        </w:rPr>
        <w:t xml:space="preserve">5. </w:t>
      </w:r>
      <w:r w:rsidR="00F23405" w:rsidRPr="00283AE7">
        <w:rPr>
          <w:rFonts w:cs="Arial"/>
          <w:b/>
          <w:color w:val="C00000"/>
          <w:sz w:val="20"/>
          <w:szCs w:val="20"/>
          <w:lang w:val="pt-BR"/>
        </w:rPr>
        <w:tab/>
      </w:r>
      <w:r w:rsidRPr="00283AE7">
        <w:rPr>
          <w:rFonts w:cs="Arial"/>
          <w:b/>
          <w:color w:val="C00000"/>
          <w:sz w:val="20"/>
          <w:szCs w:val="20"/>
          <w:lang w:val="pt-BR"/>
        </w:rPr>
        <w:t xml:space="preserve">Lições aprendidas e inovação </w:t>
      </w:r>
      <w:r w:rsidRPr="00283AE7">
        <w:rPr>
          <w:rFonts w:cs="Arial"/>
          <w:sz w:val="20"/>
          <w:szCs w:val="20"/>
          <w:lang w:val="pt-BR"/>
        </w:rPr>
        <w:t>(Máximo de 1,5 página)</w:t>
      </w:r>
    </w:p>
    <w:p w14:paraId="641F757E" w14:textId="4F624296" w:rsidR="007D4940" w:rsidRPr="00283AE7" w:rsidRDefault="007D4940" w:rsidP="0034032B">
      <w:pPr>
        <w:ind w:left="426" w:hanging="426"/>
        <w:rPr>
          <w:rFonts w:cs="Arial"/>
          <w:b/>
          <w:sz w:val="20"/>
          <w:szCs w:val="20"/>
          <w:lang w:val="pt-BR"/>
        </w:rPr>
      </w:pPr>
      <w:r w:rsidRPr="00283AE7">
        <w:rPr>
          <w:rFonts w:cs="Arial"/>
          <w:b/>
          <w:sz w:val="20"/>
          <w:szCs w:val="20"/>
          <w:lang w:val="pt-BR"/>
        </w:rPr>
        <w:t xml:space="preserve">5.1 </w:t>
      </w:r>
      <w:r w:rsidR="00F23405" w:rsidRPr="00283AE7">
        <w:rPr>
          <w:rFonts w:cs="Arial"/>
          <w:b/>
          <w:sz w:val="20"/>
          <w:szCs w:val="20"/>
          <w:lang w:val="pt-BR"/>
        </w:rPr>
        <w:tab/>
      </w:r>
      <w:r w:rsidRPr="00283AE7">
        <w:rPr>
          <w:rFonts w:cs="Arial"/>
          <w:b/>
          <w:sz w:val="20"/>
          <w:szCs w:val="20"/>
          <w:lang w:val="pt-BR"/>
        </w:rPr>
        <w:t>Lições aprendidas com esta tarefa de consultoria, boas práticas e dire</w:t>
      </w:r>
      <w:r w:rsidR="008F56CD">
        <w:rPr>
          <w:rFonts w:cs="Arial"/>
          <w:b/>
          <w:sz w:val="20"/>
          <w:szCs w:val="20"/>
          <w:lang w:val="pt-BR"/>
        </w:rPr>
        <w:t>c</w:t>
      </w:r>
      <w:r w:rsidRPr="00283AE7">
        <w:rPr>
          <w:rFonts w:cs="Arial"/>
          <w:b/>
          <w:sz w:val="20"/>
          <w:szCs w:val="20"/>
          <w:lang w:val="pt-BR"/>
        </w:rPr>
        <w:t>trizes</w:t>
      </w:r>
    </w:p>
    <w:p w14:paraId="25EB5843" w14:textId="2EC9FB62" w:rsidR="007D4940" w:rsidRPr="00672D18" w:rsidRDefault="00285D8C" w:rsidP="0034032B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754121604"/>
          <w:placeholder>
            <w:docPart w:val="8A06DAD9F7EE455A9604E3F070295759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672D18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04E8AECD" w14:textId="47FDCE30" w:rsidR="007D4940" w:rsidRPr="00283AE7" w:rsidRDefault="007D4940" w:rsidP="0034032B">
      <w:pPr>
        <w:ind w:left="426" w:hanging="426"/>
        <w:rPr>
          <w:rFonts w:cs="Arial"/>
          <w:sz w:val="20"/>
          <w:szCs w:val="20"/>
          <w:lang w:val="pt-BR"/>
        </w:rPr>
      </w:pPr>
      <w:r w:rsidRPr="00283AE7">
        <w:rPr>
          <w:rFonts w:cs="Arial"/>
          <w:b/>
          <w:sz w:val="20"/>
          <w:szCs w:val="20"/>
          <w:lang w:val="pt-BR"/>
        </w:rPr>
        <w:t xml:space="preserve">5.2 </w:t>
      </w:r>
      <w:r w:rsidR="00F23405" w:rsidRPr="00283AE7">
        <w:rPr>
          <w:rFonts w:cs="Arial"/>
          <w:b/>
          <w:sz w:val="20"/>
          <w:szCs w:val="20"/>
          <w:lang w:val="pt-BR"/>
        </w:rPr>
        <w:tab/>
      </w:r>
      <w:r w:rsidRPr="00283AE7">
        <w:rPr>
          <w:rFonts w:cs="Arial"/>
          <w:b/>
          <w:sz w:val="20"/>
          <w:szCs w:val="20"/>
          <w:lang w:val="pt-BR"/>
        </w:rPr>
        <w:t xml:space="preserve">Desenvolvimento de novas ferramentas, manuais, processos, abordagens, etc. </w:t>
      </w:r>
      <w:r w:rsidRPr="00283AE7">
        <w:rPr>
          <w:rFonts w:cs="Arial"/>
          <w:sz w:val="20"/>
          <w:szCs w:val="20"/>
          <w:lang w:val="pt-BR"/>
        </w:rPr>
        <w:t>(Por favor, anexe detalhes/cópias de todas as ferramentas e recursos mencionados aqui)</w:t>
      </w:r>
    </w:p>
    <w:p w14:paraId="6D86AD7C" w14:textId="2D08CCDA" w:rsidR="007D4940" w:rsidRPr="00672D18" w:rsidRDefault="00285D8C" w:rsidP="0034032B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1595462055"/>
          <w:placeholder>
            <w:docPart w:val="A547D098A3E842EEA75B105667F893A0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672D18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23C2CED5" w14:textId="2AF2043E" w:rsidR="007D4940" w:rsidRPr="00283AE7" w:rsidRDefault="007D4940" w:rsidP="0034032B">
      <w:pPr>
        <w:ind w:left="426" w:hanging="426"/>
        <w:rPr>
          <w:rFonts w:cs="Arial"/>
          <w:sz w:val="20"/>
          <w:szCs w:val="20"/>
          <w:lang w:val="pt-BR"/>
        </w:rPr>
      </w:pPr>
      <w:r w:rsidRPr="00283AE7">
        <w:rPr>
          <w:rFonts w:cs="Arial"/>
          <w:b/>
          <w:sz w:val="20"/>
          <w:szCs w:val="20"/>
          <w:lang w:val="pt-BR"/>
        </w:rPr>
        <w:t xml:space="preserve">5.3 </w:t>
      </w:r>
      <w:r w:rsidR="00F23405" w:rsidRPr="00283AE7">
        <w:rPr>
          <w:rFonts w:cs="Arial"/>
          <w:b/>
          <w:sz w:val="20"/>
          <w:szCs w:val="20"/>
          <w:lang w:val="pt-BR"/>
        </w:rPr>
        <w:tab/>
      </w:r>
      <w:r w:rsidRPr="00283AE7">
        <w:rPr>
          <w:rFonts w:cs="Arial"/>
          <w:b/>
          <w:sz w:val="20"/>
          <w:szCs w:val="20"/>
          <w:lang w:val="pt-BR"/>
        </w:rPr>
        <w:t xml:space="preserve">Oportunidades para compartilhar resultados </w:t>
      </w:r>
      <w:r w:rsidRPr="00283AE7">
        <w:rPr>
          <w:rFonts w:cs="Arial"/>
          <w:sz w:val="20"/>
          <w:szCs w:val="20"/>
          <w:lang w:val="pt-BR"/>
        </w:rPr>
        <w:t xml:space="preserve">(ou seja, publicações, reuniões satélites, conferências, contribuição para o boletim trimestral </w:t>
      </w:r>
      <w:r w:rsidR="001B4A77">
        <w:rPr>
          <w:rFonts w:cs="Arial"/>
          <w:sz w:val="20"/>
          <w:szCs w:val="20"/>
          <w:lang w:val="pt-BR"/>
        </w:rPr>
        <w:t xml:space="preserve">do </w:t>
      </w:r>
      <w:r w:rsidRPr="00283AE7">
        <w:rPr>
          <w:rFonts w:cs="Arial"/>
          <w:sz w:val="20"/>
          <w:szCs w:val="20"/>
          <w:lang w:val="pt-BR"/>
        </w:rPr>
        <w:t>BACKUP)</w:t>
      </w:r>
    </w:p>
    <w:p w14:paraId="03857C94" w14:textId="59850C99" w:rsidR="007D4940" w:rsidRPr="00672D18" w:rsidRDefault="00285D8C" w:rsidP="0034032B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854077226"/>
          <w:placeholder>
            <w:docPart w:val="0C662C29071C4C6E9DB3A09FD5A40F0C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672D18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121E8813" w14:textId="3B62B17E" w:rsidR="007C38ED" w:rsidRPr="00283AE7" w:rsidRDefault="007C38ED" w:rsidP="007C38ED">
      <w:pPr>
        <w:ind w:left="426" w:hanging="426"/>
        <w:rPr>
          <w:rFonts w:cs="Arial"/>
          <w:sz w:val="20"/>
          <w:szCs w:val="20"/>
          <w:lang w:val="pt-BR"/>
        </w:rPr>
      </w:pPr>
      <w:r w:rsidRPr="00283AE7">
        <w:rPr>
          <w:rFonts w:cs="Arial"/>
          <w:b/>
          <w:sz w:val="20"/>
          <w:szCs w:val="20"/>
          <w:lang w:val="pt-BR"/>
        </w:rPr>
        <w:t xml:space="preserve">5.4 Lições aprendidas, melhores práticas ou novas abordagens/ferramentas podem ser transferidas para outros contextos de países ou </w:t>
      </w:r>
      <w:r w:rsidR="00204118" w:rsidRPr="00283AE7">
        <w:rPr>
          <w:rFonts w:cs="Arial"/>
          <w:b/>
          <w:sz w:val="20"/>
          <w:szCs w:val="20"/>
          <w:lang w:val="pt-BR"/>
        </w:rPr>
        <w:t>utilizadas em proje</w:t>
      </w:r>
      <w:r w:rsidR="008F56CD">
        <w:rPr>
          <w:rFonts w:cs="Arial"/>
          <w:b/>
          <w:sz w:val="20"/>
          <w:szCs w:val="20"/>
          <w:lang w:val="pt-BR"/>
        </w:rPr>
        <w:t>c</w:t>
      </w:r>
      <w:r w:rsidR="00204118" w:rsidRPr="00283AE7">
        <w:rPr>
          <w:rFonts w:cs="Arial"/>
          <w:b/>
          <w:sz w:val="20"/>
          <w:szCs w:val="20"/>
          <w:lang w:val="pt-BR"/>
        </w:rPr>
        <w:t>tos futuros? Se sim, como?</w:t>
      </w:r>
    </w:p>
    <w:p w14:paraId="3856FA86" w14:textId="56A12A9E" w:rsidR="007C38ED" w:rsidRPr="00672D18" w:rsidRDefault="00285D8C" w:rsidP="007C38ED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546844721"/>
          <w:placeholder>
            <w:docPart w:val="DD13E648B0BD4CE8A5EDF926736C1594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672D18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3308D9E9" w14:textId="4471AA11" w:rsidR="007D4940" w:rsidRPr="00283AE7" w:rsidRDefault="007D4940" w:rsidP="0034032B">
      <w:pPr>
        <w:ind w:left="426"/>
        <w:rPr>
          <w:rFonts w:cs="Arial"/>
          <w:sz w:val="20"/>
          <w:szCs w:val="20"/>
          <w:lang w:val="pt-BR"/>
        </w:rPr>
      </w:pPr>
    </w:p>
    <w:p w14:paraId="433EA873" w14:textId="07503440" w:rsidR="00A44D14" w:rsidRPr="00283AE7" w:rsidRDefault="00A44D14" w:rsidP="00A44D14">
      <w:pPr>
        <w:ind w:left="426" w:hanging="426"/>
        <w:rPr>
          <w:rFonts w:cs="Arial"/>
          <w:sz w:val="20"/>
          <w:szCs w:val="20"/>
          <w:lang w:val="pt-BR"/>
        </w:rPr>
      </w:pPr>
      <w:r>
        <w:rPr>
          <w:rFonts w:cs="Arial"/>
          <w:b/>
          <w:color w:val="C00000"/>
          <w:sz w:val="20"/>
          <w:szCs w:val="20"/>
        </w:rPr>
        <w:t xml:space="preserve">6. </w:t>
      </w:r>
      <w:r w:rsidRPr="00283AE7">
        <w:rPr>
          <w:rFonts w:cs="Arial"/>
          <w:b/>
          <w:color w:val="C00000"/>
          <w:sz w:val="20"/>
          <w:szCs w:val="20"/>
          <w:lang w:val="pt-BR"/>
        </w:rPr>
        <w:t>Parcerias</w:t>
      </w:r>
      <w:r w:rsidRPr="00283AE7">
        <w:rPr>
          <w:rFonts w:cs="Arial"/>
          <w:color w:val="C00000"/>
          <w:sz w:val="20"/>
          <w:szCs w:val="20"/>
          <w:lang w:val="pt-BR"/>
        </w:rPr>
        <w:t xml:space="preserve"> </w:t>
      </w:r>
      <w:r w:rsidRPr="00283AE7">
        <w:rPr>
          <w:rFonts w:cs="Arial"/>
          <w:sz w:val="20"/>
          <w:szCs w:val="20"/>
          <w:lang w:val="pt-BR"/>
        </w:rPr>
        <w:t>(</w:t>
      </w:r>
      <w:r w:rsidR="00D168A2">
        <w:rPr>
          <w:rFonts w:cs="Arial"/>
          <w:sz w:val="20"/>
          <w:szCs w:val="20"/>
          <w:lang w:val="pt-BR"/>
        </w:rPr>
        <w:t>N</w:t>
      </w:r>
      <w:r w:rsidRPr="00283AE7">
        <w:rPr>
          <w:rFonts w:cs="Arial"/>
          <w:sz w:val="20"/>
          <w:szCs w:val="20"/>
          <w:lang w:val="pt-BR"/>
        </w:rPr>
        <w:t>o máximo uma página, descreva: os principais a</w:t>
      </w:r>
      <w:r w:rsidR="008F56CD">
        <w:rPr>
          <w:rFonts w:cs="Arial"/>
          <w:sz w:val="20"/>
          <w:szCs w:val="20"/>
          <w:lang w:val="pt-BR"/>
        </w:rPr>
        <w:t>c</w:t>
      </w:r>
      <w:r w:rsidR="00D168A2">
        <w:rPr>
          <w:rFonts w:cs="Arial"/>
          <w:sz w:val="20"/>
          <w:szCs w:val="20"/>
          <w:lang w:val="pt-BR"/>
        </w:rPr>
        <w:t>tores com os quais</w:t>
      </w:r>
      <w:r w:rsidR="008F56CD">
        <w:rPr>
          <w:rFonts w:cs="Arial"/>
          <w:sz w:val="20"/>
          <w:szCs w:val="20"/>
          <w:lang w:val="pt-BR"/>
        </w:rPr>
        <w:t xml:space="preserve"> estabeleceste</w:t>
      </w:r>
      <w:r w:rsidRPr="00283AE7">
        <w:rPr>
          <w:rFonts w:cs="Arial"/>
          <w:sz w:val="20"/>
          <w:szCs w:val="20"/>
          <w:lang w:val="pt-BR"/>
        </w:rPr>
        <w:t xml:space="preserve"> parceria para este proje</w:t>
      </w:r>
      <w:r w:rsidR="008F56CD">
        <w:rPr>
          <w:rFonts w:cs="Arial"/>
          <w:sz w:val="20"/>
          <w:szCs w:val="20"/>
          <w:lang w:val="pt-BR"/>
        </w:rPr>
        <w:t>c</w:t>
      </w:r>
      <w:r w:rsidRPr="00283AE7">
        <w:rPr>
          <w:rFonts w:cs="Arial"/>
          <w:sz w:val="20"/>
          <w:szCs w:val="20"/>
          <w:lang w:val="pt-BR"/>
        </w:rPr>
        <w:t>to, incluindo seus detalhes de conta</w:t>
      </w:r>
      <w:r w:rsidR="008F56CD">
        <w:rPr>
          <w:rFonts w:cs="Arial"/>
          <w:sz w:val="20"/>
          <w:szCs w:val="20"/>
          <w:lang w:val="pt-BR"/>
        </w:rPr>
        <w:t>c</w:t>
      </w:r>
      <w:r w:rsidRPr="00283AE7">
        <w:rPr>
          <w:rFonts w:cs="Arial"/>
          <w:sz w:val="20"/>
          <w:szCs w:val="20"/>
          <w:lang w:val="pt-BR"/>
        </w:rPr>
        <w:t>to; as parcerias que foram formadas e fortalecidas; a</w:t>
      </w:r>
      <w:r w:rsidR="008F56CD">
        <w:rPr>
          <w:rFonts w:cs="Arial"/>
          <w:sz w:val="20"/>
          <w:szCs w:val="20"/>
          <w:lang w:val="pt-BR"/>
        </w:rPr>
        <w:t>c</w:t>
      </w:r>
      <w:r w:rsidRPr="00283AE7">
        <w:rPr>
          <w:rFonts w:cs="Arial"/>
          <w:sz w:val="20"/>
          <w:szCs w:val="20"/>
          <w:lang w:val="pt-BR"/>
        </w:rPr>
        <w:t>tividades de networking; problemas de coordenação)</w:t>
      </w:r>
    </w:p>
    <w:p w14:paraId="55D11154" w14:textId="08526CF6" w:rsidR="00A44D14" w:rsidRPr="00672D18" w:rsidRDefault="00285D8C" w:rsidP="00A44D14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187504520"/>
          <w:placeholder>
            <w:docPart w:val="119BFA18808042E383678C4BA094043C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672D18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5510E2A6" w14:textId="020F2A98" w:rsidR="00A44D14" w:rsidRPr="0036028E" w:rsidRDefault="00A44D14" w:rsidP="00D168A2">
      <w:pPr>
        <w:rPr>
          <w:rFonts w:cs="Arial"/>
          <w:sz w:val="20"/>
          <w:szCs w:val="20"/>
          <w:lang w:val="pt-BR"/>
        </w:rPr>
      </w:pPr>
    </w:p>
    <w:p w14:paraId="759C968F" w14:textId="6095B0C3" w:rsidR="007D4940" w:rsidRPr="00283AE7" w:rsidRDefault="00A20BD1" w:rsidP="0034032B">
      <w:pPr>
        <w:ind w:left="426" w:hanging="426"/>
        <w:rPr>
          <w:rFonts w:cs="Arial"/>
          <w:sz w:val="20"/>
          <w:szCs w:val="20"/>
          <w:lang w:val="pt-BR"/>
        </w:rPr>
      </w:pPr>
      <w:r>
        <w:rPr>
          <w:rFonts w:cs="Arial"/>
          <w:b/>
          <w:color w:val="C00000"/>
          <w:sz w:val="20"/>
          <w:szCs w:val="20"/>
        </w:rPr>
        <w:t xml:space="preserve">7. </w:t>
      </w:r>
      <w:r w:rsidR="007D4940" w:rsidRPr="00283AE7">
        <w:rPr>
          <w:rFonts w:cs="Arial"/>
          <w:b/>
          <w:color w:val="C00000"/>
          <w:sz w:val="20"/>
          <w:szCs w:val="20"/>
          <w:lang w:val="pt-BR"/>
        </w:rPr>
        <w:t>Como a tarefa de consultoria c</w:t>
      </w:r>
      <w:r w:rsidR="008F56CD">
        <w:rPr>
          <w:rFonts w:cs="Arial"/>
          <w:b/>
          <w:color w:val="C00000"/>
          <w:sz w:val="20"/>
          <w:szCs w:val="20"/>
          <w:lang w:val="pt-BR"/>
        </w:rPr>
        <w:t>ontribuiu para a igualdade de gé</w:t>
      </w:r>
      <w:r w:rsidR="007D4940" w:rsidRPr="00283AE7">
        <w:rPr>
          <w:rFonts w:cs="Arial"/>
          <w:b/>
          <w:color w:val="C00000"/>
          <w:sz w:val="20"/>
          <w:szCs w:val="20"/>
          <w:lang w:val="pt-BR"/>
        </w:rPr>
        <w:t xml:space="preserve">nero e/ou programação sensível ao </w:t>
      </w:r>
      <w:r w:rsidR="008F56CD">
        <w:rPr>
          <w:rFonts w:cs="Arial"/>
          <w:b/>
          <w:color w:val="C00000"/>
          <w:sz w:val="20"/>
          <w:szCs w:val="20"/>
          <w:lang w:val="pt-BR"/>
        </w:rPr>
        <w:t>género/transformadora de gé</w:t>
      </w:r>
      <w:r w:rsidR="007D4940" w:rsidRPr="00283AE7">
        <w:rPr>
          <w:rFonts w:cs="Arial"/>
          <w:b/>
          <w:color w:val="C00000"/>
          <w:sz w:val="20"/>
          <w:szCs w:val="20"/>
          <w:lang w:val="pt-BR"/>
        </w:rPr>
        <w:t>nero?</w:t>
      </w:r>
      <w:r w:rsidR="00D168A2">
        <w:rPr>
          <w:rFonts w:cs="Arial"/>
          <w:b/>
          <w:color w:val="C00000"/>
          <w:sz w:val="20"/>
          <w:szCs w:val="20"/>
          <w:lang w:val="pt-BR"/>
        </w:rPr>
        <w:t xml:space="preserve">  </w:t>
      </w:r>
      <w:r w:rsidR="007D4940" w:rsidRPr="00283AE7">
        <w:rPr>
          <w:rFonts w:cs="Arial"/>
          <w:sz w:val="20"/>
          <w:szCs w:val="20"/>
          <w:lang w:val="pt-BR"/>
        </w:rPr>
        <w:t>(Máximo de uma página)</w:t>
      </w:r>
    </w:p>
    <w:p w14:paraId="1348E0C4" w14:textId="61F9A1DA" w:rsidR="007D4940" w:rsidRPr="00672D18" w:rsidRDefault="00285D8C" w:rsidP="0034032B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62686471"/>
          <w:placeholder>
            <w:docPart w:val="E7E1897833124AF4B09F63C52271A8A0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672D18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6DE37992" w14:textId="77777777" w:rsidR="007D4940" w:rsidRPr="00283AE7" w:rsidRDefault="007D4940" w:rsidP="0034032B">
      <w:pPr>
        <w:ind w:left="426"/>
        <w:rPr>
          <w:rFonts w:cs="Arial"/>
          <w:sz w:val="20"/>
          <w:szCs w:val="20"/>
          <w:lang w:val="pt-BR"/>
        </w:rPr>
      </w:pPr>
    </w:p>
    <w:p w14:paraId="4ABBC2FC" w14:textId="6481840B" w:rsidR="007D4940" w:rsidRPr="00283AE7" w:rsidRDefault="00A20BD1" w:rsidP="0034032B">
      <w:pPr>
        <w:ind w:left="426" w:hanging="426"/>
        <w:rPr>
          <w:rFonts w:cs="Arial"/>
          <w:b/>
          <w:sz w:val="20"/>
          <w:szCs w:val="20"/>
          <w:lang w:val="pt-BR"/>
        </w:rPr>
      </w:pPr>
      <w:r>
        <w:rPr>
          <w:rFonts w:cs="Arial"/>
          <w:b/>
          <w:color w:val="C00000"/>
          <w:sz w:val="20"/>
          <w:szCs w:val="20"/>
        </w:rPr>
        <w:t xml:space="preserve">8. </w:t>
      </w:r>
      <w:r w:rsidR="007D4940" w:rsidRPr="00283AE7">
        <w:rPr>
          <w:rFonts w:cs="Arial"/>
          <w:b/>
          <w:color w:val="C00000"/>
          <w:sz w:val="20"/>
          <w:szCs w:val="20"/>
          <w:lang w:val="pt-BR"/>
        </w:rPr>
        <w:t>Fotos e vídeos</w:t>
      </w:r>
      <w:r w:rsidR="007D4940" w:rsidRPr="00283AE7">
        <w:rPr>
          <w:rFonts w:cs="Arial"/>
          <w:b/>
          <w:sz w:val="20"/>
          <w:szCs w:val="20"/>
          <w:lang w:val="pt-BR"/>
        </w:rPr>
        <w:t xml:space="preserve"> </w:t>
      </w:r>
      <w:r w:rsidR="007D4940" w:rsidRPr="00283AE7">
        <w:rPr>
          <w:rFonts w:cs="Arial"/>
          <w:sz w:val="20"/>
          <w:szCs w:val="20"/>
          <w:lang w:val="pt-BR"/>
        </w:rPr>
        <w:t>(Por favor, forneça fotos relevantes (formato.jpg) ou vídeos (formato.flv e duração máxima de 5 minutos) documentando as a</w:t>
      </w:r>
      <w:r w:rsidR="00FA257D">
        <w:rPr>
          <w:rFonts w:cs="Arial"/>
          <w:sz w:val="20"/>
          <w:szCs w:val="20"/>
          <w:lang w:val="pt-BR"/>
        </w:rPr>
        <w:t>c</w:t>
      </w:r>
      <w:r w:rsidR="007D4940" w:rsidRPr="00283AE7">
        <w:rPr>
          <w:rFonts w:cs="Arial"/>
          <w:sz w:val="20"/>
          <w:szCs w:val="20"/>
          <w:lang w:val="pt-BR"/>
        </w:rPr>
        <w:t xml:space="preserve">tividades e declarando seus direitos </w:t>
      </w:r>
      <w:r w:rsidR="00D168A2">
        <w:rPr>
          <w:rFonts w:cs="Arial"/>
          <w:sz w:val="20"/>
          <w:szCs w:val="20"/>
          <w:lang w:val="pt-BR"/>
        </w:rPr>
        <w:t xml:space="preserve">de </w:t>
      </w:r>
      <w:r w:rsidR="007D4940" w:rsidRPr="00283AE7">
        <w:rPr>
          <w:rFonts w:cs="Arial"/>
          <w:sz w:val="20"/>
          <w:szCs w:val="20"/>
          <w:lang w:val="pt-BR"/>
        </w:rPr>
        <w:t>autor)</w:t>
      </w:r>
    </w:p>
    <w:p w14:paraId="20341B96" w14:textId="3A9A0383" w:rsidR="007D4940" w:rsidRPr="00672D18" w:rsidRDefault="00285D8C" w:rsidP="0034032B">
      <w:pPr>
        <w:ind w:left="426"/>
        <w:rPr>
          <w:rFonts w:cs="Arial"/>
          <w:sz w:val="20"/>
          <w:szCs w:val="20"/>
          <w:lang w:val="pt-PT"/>
        </w:rPr>
      </w:pPr>
      <w:sdt>
        <w:sdtPr>
          <w:rPr>
            <w:rFonts w:cs="Arial"/>
            <w:sz w:val="20"/>
            <w:szCs w:val="20"/>
            <w:lang w:val="en-US"/>
          </w:rPr>
          <w:id w:val="-782029756"/>
          <w:placeholder>
            <w:docPart w:val="086203D002A048988BE93FDA2FAD0D51"/>
          </w:placeholder>
          <w:showingPlcHdr/>
          <w:text/>
        </w:sdtPr>
        <w:sdtEndPr>
          <w:rPr>
            <w:rStyle w:val="Platzhaltertext"/>
            <w:rFonts w:cstheme="minorBidi"/>
            <w:color w:val="808080"/>
            <w:sz w:val="22"/>
            <w:szCs w:val="22"/>
            <w:lang w:val="pt-BR"/>
          </w:rPr>
        </w:sdtEndPr>
        <w:sdtContent>
          <w:r w:rsidR="00672D18"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sdtContent>
      </w:sdt>
    </w:p>
    <w:p w14:paraId="0A12FB66" w14:textId="254FFBFD" w:rsidR="007D4940" w:rsidRPr="0036028E" w:rsidRDefault="007D4940" w:rsidP="0034032B">
      <w:pPr>
        <w:ind w:left="426"/>
        <w:rPr>
          <w:rFonts w:cs="Arial"/>
          <w:sz w:val="20"/>
          <w:szCs w:val="20"/>
          <w:lang w:val="pt-BR"/>
        </w:rPr>
      </w:pPr>
    </w:p>
    <w:p w14:paraId="15432A7C" w14:textId="5FFF8B88" w:rsidR="007D4940" w:rsidRPr="00283AE7" w:rsidRDefault="007D4940" w:rsidP="00331927">
      <w:pPr>
        <w:rPr>
          <w:rFonts w:cs="Arial"/>
          <w:b/>
          <w:color w:val="C00000"/>
          <w:sz w:val="20"/>
          <w:szCs w:val="20"/>
          <w:lang w:val="pt-BR"/>
        </w:rPr>
      </w:pPr>
      <w:r w:rsidRPr="00283AE7">
        <w:rPr>
          <w:rFonts w:cs="Arial"/>
          <w:b/>
          <w:color w:val="C00000"/>
          <w:sz w:val="20"/>
          <w:szCs w:val="20"/>
          <w:lang w:val="pt-BR"/>
        </w:rPr>
        <w:t>Anexos a este relatório:</w:t>
      </w:r>
    </w:p>
    <w:p w14:paraId="4CC193E3" w14:textId="2EBC37FA" w:rsidR="007D4940" w:rsidRPr="00283AE7" w:rsidRDefault="00285D8C" w:rsidP="0034032B">
      <w:pPr>
        <w:ind w:left="284" w:hanging="284"/>
        <w:rPr>
          <w:rFonts w:cs="Arial"/>
          <w:sz w:val="20"/>
          <w:szCs w:val="20"/>
          <w:lang w:val="pt-BR"/>
        </w:rPr>
      </w:pPr>
      <w:sdt>
        <w:sdtPr>
          <w:rPr>
            <w:rFonts w:cs="Arial"/>
            <w:sz w:val="20"/>
            <w:szCs w:val="20"/>
            <w:lang w:val="pt-BR"/>
          </w:rPr>
          <w:id w:val="187541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32B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D168A2">
        <w:rPr>
          <w:rFonts w:cs="Arial"/>
          <w:sz w:val="20"/>
          <w:szCs w:val="20"/>
          <w:lang w:val="pt-BR"/>
        </w:rPr>
        <w:t xml:space="preserve"> </w:t>
      </w:r>
      <w:r w:rsidR="006E7572" w:rsidRPr="00283AE7">
        <w:rPr>
          <w:rFonts w:cs="Arial"/>
          <w:sz w:val="20"/>
          <w:szCs w:val="20"/>
          <w:lang w:val="pt-BR"/>
        </w:rPr>
        <w:t>Produtos/documentos produzidos (conforme definido nos Termos de Referência)</w:t>
      </w:r>
    </w:p>
    <w:p w14:paraId="39535830" w14:textId="283FB667" w:rsidR="007D4940" w:rsidRPr="00283AE7" w:rsidRDefault="00285D8C" w:rsidP="0034032B">
      <w:pPr>
        <w:ind w:left="284" w:hanging="284"/>
        <w:rPr>
          <w:rFonts w:cs="Arial"/>
          <w:sz w:val="20"/>
          <w:szCs w:val="20"/>
          <w:lang w:val="pt-BR"/>
        </w:rPr>
      </w:pPr>
      <w:sdt>
        <w:sdtPr>
          <w:rPr>
            <w:rFonts w:cs="Arial"/>
            <w:sz w:val="20"/>
            <w:szCs w:val="20"/>
            <w:lang w:val="pt-BR"/>
          </w:rPr>
          <w:id w:val="37736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32B" w:rsidRPr="00283AE7">
            <w:rPr>
              <w:rFonts w:ascii="Segoe UI Symbol" w:eastAsia="MS Gothic" w:hAnsi="Segoe UI Symbol" w:cs="Segoe UI Symbol"/>
              <w:sz w:val="20"/>
              <w:szCs w:val="20"/>
              <w:lang w:val="pt-BR"/>
            </w:rPr>
            <w:t>☐</w:t>
          </w:r>
        </w:sdtContent>
      </w:sdt>
      <w:r w:rsidR="00D168A2">
        <w:rPr>
          <w:rFonts w:cs="Arial"/>
          <w:sz w:val="20"/>
          <w:szCs w:val="20"/>
          <w:lang w:val="pt-BR"/>
        </w:rPr>
        <w:t xml:space="preserve"> </w:t>
      </w:r>
      <w:r w:rsidR="006E7572" w:rsidRPr="00283AE7">
        <w:rPr>
          <w:rFonts w:cs="Arial"/>
          <w:sz w:val="20"/>
          <w:szCs w:val="20"/>
          <w:lang w:val="pt-BR"/>
        </w:rPr>
        <w:t>Outras ferramentas e recursos (conforme mencionado em 5.2)</w:t>
      </w:r>
    </w:p>
    <w:p w14:paraId="6B677BC2" w14:textId="1A83D938" w:rsidR="00F23405" w:rsidRPr="00E40119" w:rsidRDefault="00285D8C" w:rsidP="00F22AF4">
      <w:pPr>
        <w:ind w:left="284" w:hanging="284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GB"/>
          </w:rPr>
          <w:id w:val="-8229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32B" w:rsidRPr="00E40119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7D4940" w:rsidRPr="00E40119">
        <w:rPr>
          <w:rFonts w:cs="Arial"/>
          <w:sz w:val="20"/>
          <w:szCs w:val="20"/>
          <w:lang w:val="en-US"/>
        </w:rPr>
        <w:t>Fotos ou vídeos</w:t>
      </w:r>
    </w:p>
    <w:sectPr w:rsidR="00F23405" w:rsidRPr="00E40119" w:rsidSect="00C21E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991" w:bottom="992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F725" w14:textId="77777777" w:rsidR="00453CDF" w:rsidRDefault="00453CDF" w:rsidP="00E0714A">
      <w:r>
        <w:separator/>
      </w:r>
    </w:p>
  </w:endnote>
  <w:endnote w:type="continuationSeparator" w:id="0">
    <w:p w14:paraId="479837A2" w14:textId="77777777" w:rsidR="00453CDF" w:rsidRDefault="00453CDF" w:rsidP="00E0714A">
      <w:r>
        <w:continuationSeparator/>
      </w:r>
    </w:p>
  </w:endnote>
  <w:endnote w:type="continuationNotice" w:id="1">
    <w:p w14:paraId="1AFDC16A" w14:textId="77777777" w:rsidR="00453CDF" w:rsidRDefault="00453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8142" w14:textId="5E2454B4" w:rsidR="00AE3755" w:rsidRPr="00770861" w:rsidRDefault="007D2C16" w:rsidP="007D2C16">
    <w:pPr>
      <w:pStyle w:val="Fuzeile"/>
      <w:jc w:val="right"/>
      <w:rPr>
        <w:sz w:val="20"/>
        <w:szCs w:val="20"/>
      </w:rPr>
    </w:pPr>
    <w:r w:rsidRPr="00770861">
      <w:rPr>
        <w:sz w:val="20"/>
        <w:szCs w:val="20"/>
      </w:rPr>
      <w:t xml:space="preserve">Página </w:t>
    </w:r>
    <w:r w:rsidRPr="00770861">
      <w:rPr>
        <w:sz w:val="20"/>
        <w:szCs w:val="20"/>
      </w:rPr>
      <w:fldChar w:fldCharType="begin"/>
    </w:r>
    <w:r w:rsidRPr="00770861">
      <w:rPr>
        <w:sz w:val="20"/>
        <w:szCs w:val="20"/>
      </w:rPr>
      <w:instrText xml:space="preserve"> PAGE   \* MERGEFORMAT </w:instrText>
    </w:r>
    <w:r w:rsidRPr="00770861">
      <w:rPr>
        <w:sz w:val="20"/>
        <w:szCs w:val="20"/>
      </w:rPr>
      <w:fldChar w:fldCharType="separate"/>
    </w:r>
    <w:r w:rsidR="009412B3">
      <w:rPr>
        <w:noProof/>
        <w:sz w:val="20"/>
        <w:szCs w:val="20"/>
      </w:rPr>
      <w:t>3</w:t>
    </w:r>
    <w:r w:rsidRPr="0077086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25D6" w14:textId="15843A24" w:rsidR="003837A1" w:rsidRPr="000E5A7E" w:rsidRDefault="004D4CB6" w:rsidP="00287422">
    <w:pPr>
      <w:pStyle w:val="Fuzeile"/>
      <w:jc w:val="right"/>
      <w:rPr>
        <w:color w:val="595959" w:themeColor="text1" w:themeTint="A6"/>
      </w:rPr>
    </w:pPr>
    <w:r w:rsidRPr="000E5A7E">
      <w:rPr>
        <w:color w:val="595959" w:themeColor="text1" w:themeTint="A6"/>
      </w:rPr>
      <w:t>PÁGINA</w:t>
    </w:r>
    <w:sdt>
      <w:sdtPr>
        <w:rPr>
          <w:color w:val="595959" w:themeColor="text1" w:themeTint="A6"/>
        </w:rPr>
        <w:id w:val="-813480378"/>
        <w:docPartObj>
          <w:docPartGallery w:val="Page Numbers (Bottom of Page)"/>
          <w:docPartUnique/>
        </w:docPartObj>
      </w:sdtPr>
      <w:sdtEndPr/>
      <w:sdtContent>
        <w:r w:rsidRPr="000E5A7E">
          <w:rPr>
            <w:color w:val="595959" w:themeColor="text1" w:themeTint="A6"/>
          </w:rPr>
          <w:fldChar w:fldCharType="begin"/>
        </w:r>
        <w:r w:rsidRPr="000E5A7E">
          <w:rPr>
            <w:color w:val="595959" w:themeColor="text1" w:themeTint="A6"/>
          </w:rPr>
          <w:instrText>PAGE   \* MERGEFORMAT</w:instrText>
        </w:r>
        <w:r w:rsidRPr="000E5A7E">
          <w:rPr>
            <w:color w:val="595959" w:themeColor="text1" w:themeTint="A6"/>
          </w:rPr>
          <w:fldChar w:fldCharType="separate"/>
        </w:r>
        <w:r w:rsidRPr="000E5A7E">
          <w:rPr>
            <w:color w:val="595959" w:themeColor="text1" w:themeTint="A6"/>
          </w:rPr>
          <w:t>2</w:t>
        </w:r>
        <w:r w:rsidRPr="000E5A7E">
          <w:rPr>
            <w:color w:val="595959" w:themeColor="text1" w:themeTint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C36B" w14:textId="77777777" w:rsidR="00453CDF" w:rsidRDefault="00453CDF" w:rsidP="00E0714A">
      <w:r>
        <w:separator/>
      </w:r>
    </w:p>
  </w:footnote>
  <w:footnote w:type="continuationSeparator" w:id="0">
    <w:p w14:paraId="04E81E11" w14:textId="77777777" w:rsidR="00453CDF" w:rsidRDefault="00453CDF" w:rsidP="00E0714A">
      <w:r>
        <w:continuationSeparator/>
      </w:r>
    </w:p>
  </w:footnote>
  <w:footnote w:type="continuationNotice" w:id="1">
    <w:p w14:paraId="4CF3AEE6" w14:textId="77777777" w:rsidR="00453CDF" w:rsidRDefault="00453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43B5" w14:textId="168CEDDD" w:rsidR="007D2C16" w:rsidRDefault="007D2C16" w:rsidP="007D2C16">
    <w:pPr>
      <w:pStyle w:val="Kopfzeile"/>
      <w:tabs>
        <w:tab w:val="clear" w:pos="4536"/>
        <w:tab w:val="clear" w:pos="9072"/>
        <w:tab w:val="left" w:pos="8125"/>
      </w:tabs>
    </w:pPr>
    <w:r>
      <w:tab/>
    </w:r>
  </w:p>
  <w:p w14:paraId="3C24C391" w14:textId="4A991D21" w:rsidR="00AE3755" w:rsidRPr="007D2C16" w:rsidRDefault="007D2C16" w:rsidP="007D2C16">
    <w:pPr>
      <w:pStyle w:val="Kopfzeile"/>
    </w:pPr>
    <w:r w:rsidRPr="00BC797F">
      <w:rPr>
        <w:rFonts w:cs="Arial"/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1B6B91" wp14:editId="33FA5458">
              <wp:simplePos x="0" y="0"/>
              <wp:positionH relativeFrom="column">
                <wp:posOffset>519612</wp:posOffset>
              </wp:positionH>
              <wp:positionV relativeFrom="paragraph">
                <wp:posOffset>83795</wp:posOffset>
              </wp:positionV>
              <wp:extent cx="2727344" cy="4064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386B" w14:textId="5B2C2010" w:rsidR="007D2C16" w:rsidRPr="001A4A80" w:rsidRDefault="00292575" w:rsidP="007D2C16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>Formulário de Relatório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1B6B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.9pt;margin-top:6.6pt;width:214.75pt;height:32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" filled="f" stroked="f" strokeweight=".5pt">
              <v:textbox inset="0,0,0,0">
                <w:txbxContent>
                  <w:p w14:paraId="3C4A386B" w14:textId="5B2C2010" w:rsidR="007D2C16" w:rsidRPr="001A4A80" w:rsidRDefault="00292575" w:rsidP="007D2C16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  <w:t>Formulário de Relatório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41" behindDoc="1" locked="0" layoutInCell="1" allowOverlap="1" wp14:anchorId="2582966D" wp14:editId="1DD1A100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473710" cy="520065"/>
          <wp:effectExtent l="0" t="0" r="2540" b="0"/>
          <wp:wrapTight wrapText="bothSides">
            <wp:wrapPolygon edited="0">
              <wp:start x="0" y="0"/>
              <wp:lineTo x="0" y="20571"/>
              <wp:lineTo x="20847" y="20571"/>
              <wp:lineTo x="20847" y="0"/>
              <wp:lineTo x="0" y="0"/>
            </wp:wrapPolygon>
          </wp:wrapTight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335D" w14:textId="36FA2231" w:rsidR="00F00379" w:rsidRDefault="00F00379" w:rsidP="00F00379">
    <w:pPr>
      <w:pStyle w:val="Kopfzeile"/>
      <w:tabs>
        <w:tab w:val="clear" w:pos="4536"/>
        <w:tab w:val="clear" w:pos="9072"/>
        <w:tab w:val="left" w:pos="8125"/>
      </w:tabs>
    </w:pPr>
    <w:r>
      <w:rPr>
        <w:noProof/>
        <w:lang w:val="en-US"/>
      </w:rPr>
      <w:drawing>
        <wp:anchor distT="0" distB="0" distL="114300" distR="114300" simplePos="0" relativeHeight="251664389" behindDoc="0" locked="0" layoutInCell="1" allowOverlap="1" wp14:anchorId="5B756F41" wp14:editId="250EDAF1">
          <wp:simplePos x="0" y="0"/>
          <wp:positionH relativeFrom="column">
            <wp:posOffset>4480560</wp:posOffset>
          </wp:positionH>
          <wp:positionV relativeFrom="paragraph">
            <wp:posOffset>70957</wp:posOffset>
          </wp:positionV>
          <wp:extent cx="2169160" cy="730250"/>
          <wp:effectExtent l="0" t="0" r="2540" b="0"/>
          <wp:wrapNone/>
          <wp:docPr id="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E7F435D" w14:textId="28EED4DC" w:rsidR="007070D0" w:rsidRDefault="00F00379">
    <w:pPr>
      <w:pStyle w:val="Kopfzeile"/>
    </w:pPr>
    <w:r w:rsidRPr="00BC797F">
      <w:rPr>
        <w:rFonts w:cs="Arial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43671" wp14:editId="1A87EAC6">
              <wp:simplePos x="0" y="0"/>
              <wp:positionH relativeFrom="column">
                <wp:posOffset>519612</wp:posOffset>
              </wp:positionH>
              <wp:positionV relativeFrom="paragraph">
                <wp:posOffset>83795</wp:posOffset>
              </wp:positionV>
              <wp:extent cx="2727344" cy="4064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707C77" w14:textId="3081A9D3" w:rsidR="00BC797F" w:rsidRPr="001A4A80" w:rsidRDefault="00BB63D2" w:rsidP="00BC797F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</w:pPr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>Reporting form consultant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43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.9pt;margin-top:6.6pt;width:214.75pt;height:3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" filled="f" stroked="f" strokeweight=".5pt">
              <v:textbox inset="0,0,0,0">
                <w:txbxContent>
                  <w:p w14:paraId="35707C77" w14:textId="3081A9D3" w:rsidR="00BC797F" w:rsidRPr="001A4A80" w:rsidRDefault="00BB63D2" w:rsidP="00BC797F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</w:pPr>
                    <w:r w:rsidRPr="00BB63D2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  <w:t>Reporting form consultant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437" behindDoc="1" locked="0" layoutInCell="1" allowOverlap="1" wp14:anchorId="26DF5116" wp14:editId="45054C7E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473710" cy="520065"/>
          <wp:effectExtent l="0" t="0" r="2540" b="0"/>
          <wp:wrapTight wrapText="bothSides">
            <wp:wrapPolygon edited="0">
              <wp:start x="0" y="0"/>
              <wp:lineTo x="0" y="20571"/>
              <wp:lineTo x="20847" y="20571"/>
              <wp:lineTo x="20847" y="0"/>
              <wp:lineTo x="0" y="0"/>
            </wp:wrapPolygon>
          </wp:wrapTight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3261E"/>
    <w:multiLevelType w:val="hybridMultilevel"/>
    <w:tmpl w:val="0664676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7220EAA"/>
    <w:multiLevelType w:val="hybridMultilevel"/>
    <w:tmpl w:val="0B3C44E2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546A2A02"/>
    <w:multiLevelType w:val="hybridMultilevel"/>
    <w:tmpl w:val="68B42D5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1CA3DAD"/>
    <w:multiLevelType w:val="hybridMultilevel"/>
    <w:tmpl w:val="B6BE1914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AE92A2AA">
      <w:start w:val="1"/>
      <w:numFmt w:val="bullet"/>
      <w:lvlText w:val="□"/>
      <w:lvlJc w:val="left"/>
      <w:pPr>
        <w:ind w:left="3204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18743470">
    <w:abstractNumId w:val="9"/>
  </w:num>
  <w:num w:numId="2" w16cid:durableId="66264688">
    <w:abstractNumId w:val="7"/>
  </w:num>
  <w:num w:numId="3" w16cid:durableId="1517497165">
    <w:abstractNumId w:val="6"/>
  </w:num>
  <w:num w:numId="4" w16cid:durableId="2002081669">
    <w:abstractNumId w:val="5"/>
  </w:num>
  <w:num w:numId="5" w16cid:durableId="305594719">
    <w:abstractNumId w:val="4"/>
  </w:num>
  <w:num w:numId="6" w16cid:durableId="22944111">
    <w:abstractNumId w:val="8"/>
  </w:num>
  <w:num w:numId="7" w16cid:durableId="635447615">
    <w:abstractNumId w:val="3"/>
  </w:num>
  <w:num w:numId="8" w16cid:durableId="1885945053">
    <w:abstractNumId w:val="2"/>
  </w:num>
  <w:num w:numId="9" w16cid:durableId="1459448745">
    <w:abstractNumId w:val="1"/>
  </w:num>
  <w:num w:numId="10" w16cid:durableId="695615006">
    <w:abstractNumId w:val="0"/>
  </w:num>
  <w:num w:numId="11" w16cid:durableId="903107472">
    <w:abstractNumId w:val="11"/>
  </w:num>
  <w:num w:numId="12" w16cid:durableId="900943491">
    <w:abstractNumId w:val="13"/>
  </w:num>
  <w:num w:numId="13" w16cid:durableId="1521048575">
    <w:abstractNumId w:val="12"/>
  </w:num>
  <w:num w:numId="14" w16cid:durableId="1623851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99E"/>
    <w:rsid w:val="00014D13"/>
    <w:rsid w:val="00032391"/>
    <w:rsid w:val="000345DC"/>
    <w:rsid w:val="000553F4"/>
    <w:rsid w:val="00063FB9"/>
    <w:rsid w:val="0007133D"/>
    <w:rsid w:val="000C4B83"/>
    <w:rsid w:val="000C7579"/>
    <w:rsid w:val="000E5A7E"/>
    <w:rsid w:val="00117D4C"/>
    <w:rsid w:val="00133835"/>
    <w:rsid w:val="00135A5F"/>
    <w:rsid w:val="00147DA8"/>
    <w:rsid w:val="0015235F"/>
    <w:rsid w:val="001550B0"/>
    <w:rsid w:val="0016145B"/>
    <w:rsid w:val="0016240A"/>
    <w:rsid w:val="00170A5E"/>
    <w:rsid w:val="00174F58"/>
    <w:rsid w:val="00187975"/>
    <w:rsid w:val="001A6B4B"/>
    <w:rsid w:val="001B15CC"/>
    <w:rsid w:val="001B4A77"/>
    <w:rsid w:val="001B66AF"/>
    <w:rsid w:val="001C1003"/>
    <w:rsid w:val="001D025C"/>
    <w:rsid w:val="001E3ACA"/>
    <w:rsid w:val="001F533E"/>
    <w:rsid w:val="00204118"/>
    <w:rsid w:val="002364E5"/>
    <w:rsid w:val="00263F5D"/>
    <w:rsid w:val="002664B9"/>
    <w:rsid w:val="00283AE7"/>
    <w:rsid w:val="00285D8C"/>
    <w:rsid w:val="00287422"/>
    <w:rsid w:val="00292575"/>
    <w:rsid w:val="00294C86"/>
    <w:rsid w:val="002A0780"/>
    <w:rsid w:val="002B5915"/>
    <w:rsid w:val="002C1180"/>
    <w:rsid w:val="002C4582"/>
    <w:rsid w:val="002E022F"/>
    <w:rsid w:val="002F5235"/>
    <w:rsid w:val="00304207"/>
    <w:rsid w:val="00311E1B"/>
    <w:rsid w:val="00326DA6"/>
    <w:rsid w:val="0033002E"/>
    <w:rsid w:val="00331927"/>
    <w:rsid w:val="003347D0"/>
    <w:rsid w:val="0034032B"/>
    <w:rsid w:val="0036028E"/>
    <w:rsid w:val="00362C6F"/>
    <w:rsid w:val="00373B15"/>
    <w:rsid w:val="003837A1"/>
    <w:rsid w:val="003877B4"/>
    <w:rsid w:val="00394FBC"/>
    <w:rsid w:val="003B306D"/>
    <w:rsid w:val="003E29DA"/>
    <w:rsid w:val="003E52A9"/>
    <w:rsid w:val="003E5CAF"/>
    <w:rsid w:val="004038A3"/>
    <w:rsid w:val="004237AB"/>
    <w:rsid w:val="00453CDF"/>
    <w:rsid w:val="0048052D"/>
    <w:rsid w:val="004823BB"/>
    <w:rsid w:val="00493052"/>
    <w:rsid w:val="004C21C9"/>
    <w:rsid w:val="004C4D8C"/>
    <w:rsid w:val="004D4CB6"/>
    <w:rsid w:val="00503559"/>
    <w:rsid w:val="00505167"/>
    <w:rsid w:val="0052129F"/>
    <w:rsid w:val="00521CFF"/>
    <w:rsid w:val="0052471B"/>
    <w:rsid w:val="005568E7"/>
    <w:rsid w:val="0056349D"/>
    <w:rsid w:val="00586F53"/>
    <w:rsid w:val="00592BDA"/>
    <w:rsid w:val="0059734D"/>
    <w:rsid w:val="005A0913"/>
    <w:rsid w:val="005A219C"/>
    <w:rsid w:val="005A38BE"/>
    <w:rsid w:val="005B2CB7"/>
    <w:rsid w:val="005D4DCE"/>
    <w:rsid w:val="005D599E"/>
    <w:rsid w:val="005E3847"/>
    <w:rsid w:val="0060158A"/>
    <w:rsid w:val="00612607"/>
    <w:rsid w:val="0065410E"/>
    <w:rsid w:val="006546ED"/>
    <w:rsid w:val="006554DC"/>
    <w:rsid w:val="006557E4"/>
    <w:rsid w:val="00672D18"/>
    <w:rsid w:val="00676462"/>
    <w:rsid w:val="00681AE3"/>
    <w:rsid w:val="00684584"/>
    <w:rsid w:val="006A4B7C"/>
    <w:rsid w:val="006E5BF0"/>
    <w:rsid w:val="006E7572"/>
    <w:rsid w:val="006F2611"/>
    <w:rsid w:val="00703906"/>
    <w:rsid w:val="007070D0"/>
    <w:rsid w:val="00722274"/>
    <w:rsid w:val="00727B1D"/>
    <w:rsid w:val="00733936"/>
    <w:rsid w:val="00740169"/>
    <w:rsid w:val="00756534"/>
    <w:rsid w:val="00765E21"/>
    <w:rsid w:val="00770861"/>
    <w:rsid w:val="007710DE"/>
    <w:rsid w:val="00774227"/>
    <w:rsid w:val="00777255"/>
    <w:rsid w:val="007B1313"/>
    <w:rsid w:val="007C38ED"/>
    <w:rsid w:val="007D2C16"/>
    <w:rsid w:val="007D44CB"/>
    <w:rsid w:val="007D4940"/>
    <w:rsid w:val="007E328C"/>
    <w:rsid w:val="00800461"/>
    <w:rsid w:val="00805038"/>
    <w:rsid w:val="0080748B"/>
    <w:rsid w:val="008237D6"/>
    <w:rsid w:val="00831D69"/>
    <w:rsid w:val="008444C0"/>
    <w:rsid w:val="00850749"/>
    <w:rsid w:val="00855EF2"/>
    <w:rsid w:val="00861055"/>
    <w:rsid w:val="008673D5"/>
    <w:rsid w:val="0087122F"/>
    <w:rsid w:val="00892275"/>
    <w:rsid w:val="008C068D"/>
    <w:rsid w:val="008C4C72"/>
    <w:rsid w:val="008C69C2"/>
    <w:rsid w:val="008D0CF9"/>
    <w:rsid w:val="008F1E93"/>
    <w:rsid w:val="008F3E01"/>
    <w:rsid w:val="008F56CD"/>
    <w:rsid w:val="008F7523"/>
    <w:rsid w:val="00910CE1"/>
    <w:rsid w:val="00927E5B"/>
    <w:rsid w:val="009412B3"/>
    <w:rsid w:val="009714C2"/>
    <w:rsid w:val="009714E8"/>
    <w:rsid w:val="00974EED"/>
    <w:rsid w:val="00980AFA"/>
    <w:rsid w:val="00A07975"/>
    <w:rsid w:val="00A20BD1"/>
    <w:rsid w:val="00A34E8A"/>
    <w:rsid w:val="00A41BAB"/>
    <w:rsid w:val="00A44D14"/>
    <w:rsid w:val="00A6109F"/>
    <w:rsid w:val="00A646FB"/>
    <w:rsid w:val="00A830CA"/>
    <w:rsid w:val="00A950C0"/>
    <w:rsid w:val="00AA4637"/>
    <w:rsid w:val="00AC66FC"/>
    <w:rsid w:val="00AE3755"/>
    <w:rsid w:val="00AE37C9"/>
    <w:rsid w:val="00AE7D70"/>
    <w:rsid w:val="00AF0774"/>
    <w:rsid w:val="00AF4A35"/>
    <w:rsid w:val="00AF5133"/>
    <w:rsid w:val="00B41486"/>
    <w:rsid w:val="00B55EAB"/>
    <w:rsid w:val="00B63123"/>
    <w:rsid w:val="00B7051B"/>
    <w:rsid w:val="00B863FC"/>
    <w:rsid w:val="00B909FC"/>
    <w:rsid w:val="00BA79C2"/>
    <w:rsid w:val="00BB63D2"/>
    <w:rsid w:val="00BB780C"/>
    <w:rsid w:val="00BC797F"/>
    <w:rsid w:val="00BE516B"/>
    <w:rsid w:val="00BF3C31"/>
    <w:rsid w:val="00C04BC9"/>
    <w:rsid w:val="00C21E1B"/>
    <w:rsid w:val="00C41476"/>
    <w:rsid w:val="00C47CA5"/>
    <w:rsid w:val="00C564F2"/>
    <w:rsid w:val="00C62D4A"/>
    <w:rsid w:val="00C778E6"/>
    <w:rsid w:val="00C90488"/>
    <w:rsid w:val="00C91DCE"/>
    <w:rsid w:val="00C97040"/>
    <w:rsid w:val="00CA2107"/>
    <w:rsid w:val="00CB2312"/>
    <w:rsid w:val="00CB3F29"/>
    <w:rsid w:val="00CC6593"/>
    <w:rsid w:val="00CC6B86"/>
    <w:rsid w:val="00CD18A7"/>
    <w:rsid w:val="00CE0177"/>
    <w:rsid w:val="00CE3240"/>
    <w:rsid w:val="00D13D71"/>
    <w:rsid w:val="00D168A2"/>
    <w:rsid w:val="00D325A7"/>
    <w:rsid w:val="00D47D53"/>
    <w:rsid w:val="00D70362"/>
    <w:rsid w:val="00DB315F"/>
    <w:rsid w:val="00DD226E"/>
    <w:rsid w:val="00DF5A14"/>
    <w:rsid w:val="00E0714A"/>
    <w:rsid w:val="00E20072"/>
    <w:rsid w:val="00E33594"/>
    <w:rsid w:val="00E40119"/>
    <w:rsid w:val="00EA3B5F"/>
    <w:rsid w:val="00EC2CB5"/>
    <w:rsid w:val="00ED4A72"/>
    <w:rsid w:val="00EE5E75"/>
    <w:rsid w:val="00EF78A4"/>
    <w:rsid w:val="00F00379"/>
    <w:rsid w:val="00F12C1E"/>
    <w:rsid w:val="00F147B3"/>
    <w:rsid w:val="00F22AF4"/>
    <w:rsid w:val="00F23405"/>
    <w:rsid w:val="00F30AA3"/>
    <w:rsid w:val="00F337BF"/>
    <w:rsid w:val="00F373E8"/>
    <w:rsid w:val="00F41F23"/>
    <w:rsid w:val="00F85034"/>
    <w:rsid w:val="00F96D66"/>
    <w:rsid w:val="00F97BE2"/>
    <w:rsid w:val="00FA257D"/>
    <w:rsid w:val="00FA4259"/>
    <w:rsid w:val="00FA50ED"/>
    <w:rsid w:val="00FB7771"/>
    <w:rsid w:val="00FD13CF"/>
    <w:rsid w:val="00FD1B0C"/>
    <w:rsid w:val="00FD64FF"/>
    <w:rsid w:val="00FE2E05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09406"/>
  <w15:chartTrackingRefBased/>
  <w15:docId w15:val="{9169E8E6-7558-4AF8-B442-F1F126A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940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462"/>
    <w:rPr>
      <w:rFonts w:ascii="Arial" w:eastAsiaTheme="minorHAnsi" w:hAnsi="Arial"/>
      <w:lang w:val="pt"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val="pt"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val="pt"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val="pt"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val="pt"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val="pt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val="pt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val="p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val="pt" w:eastAsia="en-US"/>
    </w:rPr>
  </w:style>
  <w:style w:type="character" w:styleId="Hyperlink">
    <w:name w:val="Hyperlink"/>
    <w:rsid w:val="007D494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D4940"/>
    <w:pPr>
      <w:ind w:left="720"/>
      <w:contextualSpacing/>
    </w:pPr>
    <w:rPr>
      <w:rFonts w:ascii="Univers (WN)" w:eastAsia="Times New Roman" w:hAnsi="Univers (WN)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D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D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D4A"/>
    <w:rPr>
      <w:rFonts w:ascii="Arial" w:hAnsi="Arial"/>
      <w:sz w:val="20"/>
      <w:szCs w:val="20"/>
      <w:lang w:val="p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D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D4A"/>
    <w:rPr>
      <w:rFonts w:ascii="Arial" w:hAnsi="Arial"/>
      <w:b/>
      <w:bCs/>
      <w:sz w:val="20"/>
      <w:szCs w:val="20"/>
      <w:lang w:val="pt" w:eastAsia="en-US"/>
    </w:rPr>
  </w:style>
  <w:style w:type="paragraph" w:styleId="berarbeitung">
    <w:name w:val="Revision"/>
    <w:hidden/>
    <w:uiPriority w:val="99"/>
    <w:semiHidden/>
    <w:rsid w:val="00C62D4A"/>
    <w:pPr>
      <w:spacing w:after="0" w:line="240" w:lineRule="auto"/>
    </w:pPr>
    <w:rPr>
      <w:rFonts w:ascii="Arial" w:hAnsi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31927"/>
    <w:rPr>
      <w:color w:val="808080"/>
    </w:rPr>
  </w:style>
  <w:style w:type="character" w:customStyle="1" w:styleId="UnresolvedMention1">
    <w:name w:val="Unresolved Mention1"/>
    <w:basedOn w:val="Absatz-Standardschriftart"/>
    <w:uiPriority w:val="99"/>
    <w:unhideWhenUsed/>
    <w:rsid w:val="00FE2E05"/>
    <w:rPr>
      <w:color w:val="605E5C"/>
      <w:shd w:val="clear" w:color="auto" w:fill="E1DFDD"/>
    </w:rPr>
  </w:style>
  <w:style w:type="character" w:customStyle="1" w:styleId="Mention1">
    <w:name w:val="Mention1"/>
    <w:basedOn w:val="Absatz-Standardschriftart"/>
    <w:uiPriority w:val="99"/>
    <w:unhideWhenUsed/>
    <w:rsid w:val="00FE2E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ackup@giz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895A81ACD342D0AD05BA0D33732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FC18D-0CC6-40FE-BCF5-73F4AD9BB46B}"/>
      </w:docPartPr>
      <w:docPartBody>
        <w:p w:rsidR="005A71DE" w:rsidRDefault="00690E1D" w:rsidP="00690E1D">
          <w:pPr>
            <w:pStyle w:val="89895A81ACD342D0AD05BA0D33732189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E8774C7153574893B30CA1A77670B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CDAF0-CBEF-4FB1-AEA2-ECEDFB7DD10F}"/>
      </w:docPartPr>
      <w:docPartBody>
        <w:p w:rsidR="005A71DE" w:rsidRDefault="00690E1D" w:rsidP="00690E1D">
          <w:pPr>
            <w:pStyle w:val="E8774C7153574893B30CA1A77670BFA0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7F2E418022FB4BC0831C1003B7034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EECFE-F444-41D9-AF64-C5418A3F170E}"/>
      </w:docPartPr>
      <w:docPartBody>
        <w:p w:rsidR="005A71DE" w:rsidRDefault="00690E1D" w:rsidP="00690E1D">
          <w:pPr>
            <w:pStyle w:val="7F2E418022FB4BC0831C1003B70343E6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9418FC1ABEC741039FBDBC2C6C643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EFFD4-635D-493E-A43B-113FA7EBB228}"/>
      </w:docPartPr>
      <w:docPartBody>
        <w:p w:rsidR="005A71DE" w:rsidRDefault="00690E1D" w:rsidP="00690E1D">
          <w:pPr>
            <w:pStyle w:val="9418FC1ABEC741039FBDBC2C6C643BF7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87144BAFE6714D4D9252ECAB957C0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4020B-AF73-4702-BF57-6C3045EEDEF8}"/>
      </w:docPartPr>
      <w:docPartBody>
        <w:p w:rsidR="005A71DE" w:rsidRDefault="00690E1D" w:rsidP="00690E1D">
          <w:pPr>
            <w:pStyle w:val="87144BAFE6714D4D9252ECAB957C0A9E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00EDE8A7AE2D4968BC2CDB428B479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6C140-3AD1-4BE9-B1B3-27C9B215D55B}"/>
      </w:docPartPr>
      <w:docPartBody>
        <w:p w:rsidR="005A71DE" w:rsidRDefault="00690E1D" w:rsidP="00690E1D">
          <w:pPr>
            <w:pStyle w:val="00EDE8A7AE2D4968BC2CDB428B47941E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DDA0C08B2972451BAF5B30229FB47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CB31F-43CB-4892-9DC8-E0EBAFF6C148}"/>
      </w:docPartPr>
      <w:docPartBody>
        <w:p w:rsidR="005A71DE" w:rsidRDefault="00690E1D" w:rsidP="00690E1D">
          <w:pPr>
            <w:pStyle w:val="DDA0C08B2972451BAF5B30229FB47BF1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D984B9951565481F834C80DD84B71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E4461-D317-48CD-8EE7-D80886C0F185}"/>
      </w:docPartPr>
      <w:docPartBody>
        <w:p w:rsidR="005A71DE" w:rsidRDefault="00690E1D" w:rsidP="00690E1D">
          <w:pPr>
            <w:pStyle w:val="D984B9951565481F834C80DD84B711E9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1E27B92E25CB4599B9D58C6FD7950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A0315-DB61-446A-8DFE-D2BA7F8AAA18}"/>
      </w:docPartPr>
      <w:docPartBody>
        <w:p w:rsidR="005A71DE" w:rsidRDefault="00690E1D" w:rsidP="00690E1D">
          <w:pPr>
            <w:pStyle w:val="1E27B92E25CB4599B9D58C6FD7950494"/>
          </w:pPr>
          <w:r w:rsidRPr="0036028E">
            <w:rPr>
              <w:rStyle w:val="Platzhaltertext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lang w:val="pt-PT"/>
            </w:rPr>
            <w:t>.</w:t>
          </w:r>
        </w:p>
      </w:docPartBody>
    </w:docPart>
    <w:docPart>
      <w:docPartPr>
        <w:name w:val="7383E1F42BA249E78819EE174952D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D4FA0-EF20-4D15-B78F-BD2EC12C7595}"/>
      </w:docPartPr>
      <w:docPartBody>
        <w:p w:rsidR="005A71DE" w:rsidRDefault="00690E1D" w:rsidP="00690E1D">
          <w:pPr>
            <w:pStyle w:val="7383E1F42BA249E78819EE174952DC37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4AF48A557411455280364ABD966DB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1CE30-274E-4A64-986D-5C219C522F03}"/>
      </w:docPartPr>
      <w:docPartBody>
        <w:p w:rsidR="005A71DE" w:rsidRDefault="00690E1D" w:rsidP="00690E1D">
          <w:pPr>
            <w:pStyle w:val="4AF48A557411455280364ABD966DBBB0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9265EF1C425B4C5195A7E412FF00D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13BF6-52DA-439C-AAB3-951D0AF478CB}"/>
      </w:docPartPr>
      <w:docPartBody>
        <w:p w:rsidR="005A71DE" w:rsidRDefault="00690E1D" w:rsidP="00690E1D">
          <w:pPr>
            <w:pStyle w:val="9265EF1C425B4C5195A7E412FF00D21D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C392D793F8404BD1A4A79718FB136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8C908-2FD7-4DD5-9B73-CAD9F49BF064}"/>
      </w:docPartPr>
      <w:docPartBody>
        <w:p w:rsidR="005A71DE" w:rsidRDefault="00690E1D" w:rsidP="00690E1D">
          <w:pPr>
            <w:pStyle w:val="C392D793F8404BD1A4A79718FB1363A2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B67F2A6A6B1A407EB80FD05432D20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6D102-45B8-4F12-95CA-E67D04AE2582}"/>
      </w:docPartPr>
      <w:docPartBody>
        <w:p w:rsidR="005A71DE" w:rsidRDefault="00690E1D" w:rsidP="00690E1D">
          <w:pPr>
            <w:pStyle w:val="B67F2A6A6B1A407EB80FD05432D20588"/>
          </w:pPr>
          <w:r w:rsidRPr="0036028E">
            <w:rPr>
              <w:rStyle w:val="Platzhaltertext"/>
              <w:sz w:val="20"/>
              <w:szCs w:val="20"/>
              <w:lang w:val="pt-BR"/>
            </w:rPr>
            <w:t>Clique ou toque aqui para inserir texto</w:t>
          </w:r>
          <w:r w:rsidRPr="00672D18">
            <w:rPr>
              <w:rStyle w:val="Platzhaltertext"/>
              <w:rFonts w:cs="Arial"/>
              <w:sz w:val="20"/>
              <w:szCs w:val="20"/>
              <w:lang w:val="pt-PT"/>
            </w:rPr>
            <w:t>.</w:t>
          </w:r>
        </w:p>
      </w:docPartBody>
    </w:docPart>
    <w:docPart>
      <w:docPartPr>
        <w:name w:val="E7D275B416E24E19AAB908D59BE07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C46AB-5BA4-4B2E-AE84-2E30C1B89EF4}"/>
      </w:docPartPr>
      <w:docPartBody>
        <w:p w:rsidR="005A71DE" w:rsidRDefault="00690E1D" w:rsidP="00690E1D">
          <w:pPr>
            <w:pStyle w:val="E7D275B416E24E19AAB908D59BE07415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6E5BA9C2805B4EFFA0DB3BE2987C6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521E3-A4DD-4553-A8BF-FCEB8F97E09A}"/>
      </w:docPartPr>
      <w:docPartBody>
        <w:p w:rsidR="005A71DE" w:rsidRDefault="00690E1D" w:rsidP="00690E1D">
          <w:pPr>
            <w:pStyle w:val="6E5BA9C2805B4EFFA0DB3BE2987C6A26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8A06DAD9F7EE455A9604E3F070295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9E91E-0CDC-40BE-A2A2-D7CCAE618E5B}"/>
      </w:docPartPr>
      <w:docPartBody>
        <w:p w:rsidR="005A71DE" w:rsidRDefault="00690E1D" w:rsidP="00690E1D">
          <w:pPr>
            <w:pStyle w:val="8A06DAD9F7EE455A9604E3F070295759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A547D098A3E842EEA75B105667F89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4D2B8-FA0C-44D1-969C-00D4C6EB42CD}"/>
      </w:docPartPr>
      <w:docPartBody>
        <w:p w:rsidR="005A71DE" w:rsidRDefault="00690E1D" w:rsidP="00690E1D">
          <w:pPr>
            <w:pStyle w:val="A547D098A3E842EEA75B105667F893A0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0C662C29071C4C6E9DB3A09FD5A40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15EDB-C400-435D-BFA6-6967F8093BCD}"/>
      </w:docPartPr>
      <w:docPartBody>
        <w:p w:rsidR="005A71DE" w:rsidRDefault="00690E1D" w:rsidP="00690E1D">
          <w:pPr>
            <w:pStyle w:val="0C662C29071C4C6E9DB3A09FD5A40F0C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DD13E648B0BD4CE8A5EDF926736C1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86A5A-E23B-4F44-97B3-6D845397D444}"/>
      </w:docPartPr>
      <w:docPartBody>
        <w:p w:rsidR="005A71DE" w:rsidRDefault="00690E1D" w:rsidP="00690E1D">
          <w:pPr>
            <w:pStyle w:val="DD13E648B0BD4CE8A5EDF926736C1594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119BFA18808042E383678C4BA0940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E2ACA-1246-4A75-90F0-F0151091A461}"/>
      </w:docPartPr>
      <w:docPartBody>
        <w:p w:rsidR="005A71DE" w:rsidRDefault="00690E1D" w:rsidP="00690E1D">
          <w:pPr>
            <w:pStyle w:val="119BFA18808042E383678C4BA094043C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E7E1897833124AF4B09F63C52271A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489A5-3131-469B-928F-E385CC1DDC22}"/>
      </w:docPartPr>
      <w:docPartBody>
        <w:p w:rsidR="005A71DE" w:rsidRDefault="00690E1D" w:rsidP="00690E1D">
          <w:pPr>
            <w:pStyle w:val="E7E1897833124AF4B09F63C52271A8A0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086203D002A048988BE93FDA2FAD0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B2B59-4A46-4A28-92E9-1CFE0E4DF302}"/>
      </w:docPartPr>
      <w:docPartBody>
        <w:p w:rsidR="005A71DE" w:rsidRDefault="00690E1D" w:rsidP="00690E1D">
          <w:pPr>
            <w:pStyle w:val="086203D002A048988BE93FDA2FAD0D51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A860214D73B64B408B2C8187A54EF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D8626-FDB7-4EB1-BB00-88F1DC2BA78A}"/>
      </w:docPartPr>
      <w:docPartBody>
        <w:p w:rsidR="006A01C5" w:rsidRDefault="00690E1D" w:rsidP="00690E1D">
          <w:pPr>
            <w:pStyle w:val="A860214D73B64B408B2C8187A54EF866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64E7FCEA48EF4B909E84818D5E6C8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E7D11-2E3E-4875-BE94-14BAB67B0400}"/>
      </w:docPartPr>
      <w:docPartBody>
        <w:p w:rsidR="006A01C5" w:rsidRDefault="00690E1D" w:rsidP="00690E1D">
          <w:pPr>
            <w:pStyle w:val="64E7FCEA48EF4B909E84818D5E6C82B7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90E6C21CFE0D456FBC4A17839FEA9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E45EF-85C2-4001-8758-8B8114CDD2F1}"/>
      </w:docPartPr>
      <w:docPartBody>
        <w:p w:rsidR="006A01C5" w:rsidRDefault="00690E1D" w:rsidP="00690E1D">
          <w:pPr>
            <w:pStyle w:val="90E6C21CFE0D456FBC4A17839FEA9EFE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AE2F22100D1B4B49A5C0A71004675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8A6FF-8410-4AEB-9FF8-775220BE6258}"/>
      </w:docPartPr>
      <w:docPartBody>
        <w:p w:rsidR="006A01C5" w:rsidRDefault="00690E1D" w:rsidP="00690E1D">
          <w:pPr>
            <w:pStyle w:val="AE2F22100D1B4B49A5C0A7100467521E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151520F487364B29A43EA46DAE6E7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434E0-0190-4EBC-A035-CC0E92527F7F}"/>
      </w:docPartPr>
      <w:docPartBody>
        <w:p w:rsidR="006A01C5" w:rsidRDefault="00690E1D" w:rsidP="00690E1D">
          <w:pPr>
            <w:pStyle w:val="151520F487364B29A43EA46DAE6E7C3E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97D9B0F0C5D54D449AAF9721AF56F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07E06-90B0-4F54-BD94-00E643869489}"/>
      </w:docPartPr>
      <w:docPartBody>
        <w:p w:rsidR="006A01C5" w:rsidRDefault="00690E1D" w:rsidP="00690E1D">
          <w:pPr>
            <w:pStyle w:val="97D9B0F0C5D54D449AAF9721AF56FEB2"/>
          </w:pPr>
          <w:r w:rsidRPr="00285D8C">
            <w:rPr>
              <w:rStyle w:val="Platzhaltertext"/>
              <w:rFonts w:cs="Arial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7E28929955FF4381A4839CFFE7411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C3B56-BDE2-4258-A9CA-77B7B5904EF4}"/>
      </w:docPartPr>
      <w:docPartBody>
        <w:p w:rsidR="00690E1D" w:rsidRDefault="00690E1D" w:rsidP="00690E1D">
          <w:pPr>
            <w:pStyle w:val="7E28929955FF4381A4839CFFE741104F1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  <w:docPart>
      <w:docPartPr>
        <w:name w:val="FA0DA0462FC04CEAB8A059C2610E3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3C606-109A-4D84-A494-2C5E89413972}"/>
      </w:docPartPr>
      <w:docPartBody>
        <w:p w:rsidR="00690E1D" w:rsidRDefault="00690E1D" w:rsidP="00690E1D">
          <w:pPr>
            <w:pStyle w:val="FA0DA0462FC04CEAB8A059C2610E3B6A1"/>
          </w:pPr>
          <w:r w:rsidRPr="00672D18">
            <w:rPr>
              <w:rStyle w:val="Platzhaltertext"/>
              <w:sz w:val="20"/>
              <w:szCs w:val="20"/>
              <w:lang w:val="pt-BR"/>
            </w:rPr>
            <w:t>Clique ou toque aqui para inserir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6F"/>
    <w:rsid w:val="00063FB9"/>
    <w:rsid w:val="00162A0C"/>
    <w:rsid w:val="00174F58"/>
    <w:rsid w:val="0019732F"/>
    <w:rsid w:val="00226738"/>
    <w:rsid w:val="002854BD"/>
    <w:rsid w:val="002F5235"/>
    <w:rsid w:val="00300477"/>
    <w:rsid w:val="00321BE0"/>
    <w:rsid w:val="00344F1D"/>
    <w:rsid w:val="003619A2"/>
    <w:rsid w:val="00392833"/>
    <w:rsid w:val="004064F2"/>
    <w:rsid w:val="0045279C"/>
    <w:rsid w:val="00480CFA"/>
    <w:rsid w:val="00493052"/>
    <w:rsid w:val="004C1492"/>
    <w:rsid w:val="004E71C1"/>
    <w:rsid w:val="00577D1B"/>
    <w:rsid w:val="005A71DE"/>
    <w:rsid w:val="00627E08"/>
    <w:rsid w:val="00690E1D"/>
    <w:rsid w:val="006A01C5"/>
    <w:rsid w:val="007304C4"/>
    <w:rsid w:val="007D7C94"/>
    <w:rsid w:val="00875CBC"/>
    <w:rsid w:val="00895EEA"/>
    <w:rsid w:val="008E3C82"/>
    <w:rsid w:val="008F046E"/>
    <w:rsid w:val="008F1E93"/>
    <w:rsid w:val="009E77D6"/>
    <w:rsid w:val="009E7EC0"/>
    <w:rsid w:val="00A910BE"/>
    <w:rsid w:val="00AC63D8"/>
    <w:rsid w:val="00AF0F99"/>
    <w:rsid w:val="00B30434"/>
    <w:rsid w:val="00B644CA"/>
    <w:rsid w:val="00BD199A"/>
    <w:rsid w:val="00BD52C5"/>
    <w:rsid w:val="00C10329"/>
    <w:rsid w:val="00C32017"/>
    <w:rsid w:val="00C91DCE"/>
    <w:rsid w:val="00CC77B5"/>
    <w:rsid w:val="00D1086F"/>
    <w:rsid w:val="00DA769E"/>
    <w:rsid w:val="00DE0B32"/>
    <w:rsid w:val="00E23DFE"/>
    <w:rsid w:val="00E82267"/>
    <w:rsid w:val="00F25393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0E1D"/>
    <w:rPr>
      <w:color w:val="808080"/>
    </w:rPr>
  </w:style>
  <w:style w:type="paragraph" w:customStyle="1" w:styleId="7E35D21A91CD4094944C63F4ED474521">
    <w:name w:val="7E35D21A91CD4094944C63F4ED474521"/>
    <w:rsid w:val="00690E1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E28929955FF4381A4839CFFE741104F">
    <w:name w:val="7E28929955FF4381A4839CFFE741104F"/>
    <w:rsid w:val="00690E1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A0DA0462FC04CEAB8A059C2610E3B6A">
    <w:name w:val="FA0DA0462FC04CEAB8A059C2610E3B6A"/>
    <w:rsid w:val="00690E1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9895A81ACD342D0AD05BA0D33732189">
    <w:name w:val="89895A81ACD342D0AD05BA0D33732189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774C7153574893B30CA1A77670BFA0">
    <w:name w:val="E8774C7153574893B30CA1A77670BFA0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2E418022FB4BC0831C1003B70343E6">
    <w:name w:val="7F2E418022FB4BC0831C1003B70343E6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18FC1ABEC741039FBDBC2C6C643BF7">
    <w:name w:val="9418FC1ABEC741039FBDBC2C6C643BF7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144BAFE6714D4D9252ECAB957C0A9E">
    <w:name w:val="87144BAFE6714D4D9252ECAB957C0A9E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EDE8A7AE2D4968BC2CDB428B47941E">
    <w:name w:val="00EDE8A7AE2D4968BC2CDB428B47941E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A0C08B2972451BAF5B30229FB47BF1">
    <w:name w:val="DDA0C08B2972451BAF5B30229FB47BF1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984B9951565481F834C80DD84B711E9">
    <w:name w:val="D984B9951565481F834C80DD84B711E9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E27B92E25CB4599B9D58C6FD7950494">
    <w:name w:val="1E27B92E25CB4599B9D58C6FD7950494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383E1F42BA249E78819EE174952DC37">
    <w:name w:val="7383E1F42BA249E78819EE174952DC37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48A557411455280364ABD966DBBB0">
    <w:name w:val="4AF48A557411455280364ABD966DBBB0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65EF1C425B4C5195A7E412FF00D21D">
    <w:name w:val="9265EF1C425B4C5195A7E412FF00D21D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92D793F8404BD1A4A79718FB1363A2">
    <w:name w:val="C392D793F8404BD1A4A79718FB1363A2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67F2A6A6B1A407EB80FD05432D20588">
    <w:name w:val="B67F2A6A6B1A407EB80FD05432D20588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28929955FF4381A4839CFFE741104F1">
    <w:name w:val="7E28929955FF4381A4839CFFE741104F1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0DA0462FC04CEAB8A059C2610E3B6A1">
    <w:name w:val="FA0DA0462FC04CEAB8A059C2610E3B6A1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860214D73B64B408B2C8187A54EF866">
    <w:name w:val="A860214D73B64B408B2C8187A54EF866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E7FCEA48EF4B909E84818D5E6C82B7">
    <w:name w:val="64E7FCEA48EF4B909E84818D5E6C82B7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E6C21CFE0D456FBC4A17839FEA9EFE">
    <w:name w:val="90E6C21CFE0D456FBC4A17839FEA9EFE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2F22100D1B4B49A5C0A7100467521E">
    <w:name w:val="AE2F22100D1B4B49A5C0A7100467521E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1520F487364B29A43EA46DAE6E7C3E">
    <w:name w:val="151520F487364B29A43EA46DAE6E7C3E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D9B0F0C5D54D449AAF9721AF56FEB2">
    <w:name w:val="97D9B0F0C5D54D449AAF9721AF56FEB2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D275B416E24E19AAB908D59BE07415">
    <w:name w:val="E7D275B416E24E19AAB908D59BE07415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E5BA9C2805B4EFFA0DB3BE2987C6A26">
    <w:name w:val="6E5BA9C2805B4EFFA0DB3BE2987C6A26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06DAD9F7EE455A9604E3F070295759">
    <w:name w:val="8A06DAD9F7EE455A9604E3F070295759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47D098A3E842EEA75B105667F893A0">
    <w:name w:val="A547D098A3E842EEA75B105667F893A0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662C29071C4C6E9DB3A09FD5A40F0C">
    <w:name w:val="0C662C29071C4C6E9DB3A09FD5A40F0C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13E648B0BD4CE8A5EDF926736C1594">
    <w:name w:val="DD13E648B0BD4CE8A5EDF926736C1594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9BFA18808042E383678C4BA094043C">
    <w:name w:val="119BFA18808042E383678C4BA094043C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E1897833124AF4B09F63C52271A8A0">
    <w:name w:val="E7E1897833124AF4B09F63C52271A8A0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6203D002A048988BE93FDA2FAD0D51">
    <w:name w:val="086203D002A048988BE93FDA2FAD0D51"/>
    <w:rsid w:val="00690E1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9895A81ACD342D0AD05BA0D337321893">
    <w:name w:val="89895A81ACD342D0AD05BA0D33732189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774C7153574893B30CA1A77670BFA03">
    <w:name w:val="E8774C7153574893B30CA1A77670BFA0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2E418022FB4BC0831C1003B70343E63">
    <w:name w:val="7F2E418022FB4BC0831C1003B70343E6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18FC1ABEC741039FBDBC2C6C643BF73">
    <w:name w:val="9418FC1ABEC741039FBDBC2C6C643BF7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144BAFE6714D4D9252ECAB957C0A9E3">
    <w:name w:val="87144BAFE6714D4D9252ECAB957C0A9E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EDE8A7AE2D4968BC2CDB428B47941E3">
    <w:name w:val="00EDE8A7AE2D4968BC2CDB428B47941E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A0C08B2972451BAF5B30229FB47BF13">
    <w:name w:val="DDA0C08B2972451BAF5B30229FB47BF1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984B9951565481F834C80DD84B711E93">
    <w:name w:val="D984B9951565481F834C80DD84B711E9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E27B92E25CB4599B9D58C6FD79504943">
    <w:name w:val="1E27B92E25CB4599B9D58C6FD7950494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383E1F42BA249E78819EE174952DC373">
    <w:name w:val="7383E1F42BA249E78819EE174952DC37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AF48A557411455280364ABD966DBBB03">
    <w:name w:val="4AF48A557411455280364ABD966DBBB0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265EF1C425B4C5195A7E412FF00D21D3">
    <w:name w:val="9265EF1C425B4C5195A7E412FF00D21D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392D793F8404BD1A4A79718FB1363A23">
    <w:name w:val="C392D793F8404BD1A4A79718FB1363A2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67F2A6A6B1A407EB80FD05432D205883">
    <w:name w:val="B67F2A6A6B1A407EB80FD05432D20588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9EB2F904B34B33A8FD2CA46844568F3">
    <w:name w:val="6C9EB2F904B34B33A8FD2CA46844568F3"/>
    <w:rsid w:val="006A01C5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10ED4609E35548009C1EB2D99E79D5E43">
    <w:name w:val="10ED4609E35548009C1EB2D99E79D5E43"/>
    <w:rsid w:val="006A01C5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A860214D73B64B408B2C8187A54EF8661">
    <w:name w:val="A860214D73B64B408B2C8187A54EF8661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E7FCEA48EF4B909E84818D5E6C82B71">
    <w:name w:val="64E7FCEA48EF4B909E84818D5E6C82B71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E6C21CFE0D456FBC4A17839FEA9EFE1">
    <w:name w:val="90E6C21CFE0D456FBC4A17839FEA9EFE1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2F22100D1B4B49A5C0A7100467521E1">
    <w:name w:val="AE2F22100D1B4B49A5C0A7100467521E1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51520F487364B29A43EA46DAE6E7C3E1">
    <w:name w:val="151520F487364B29A43EA46DAE6E7C3E1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D9B0F0C5D54D449AAF9721AF56FEB21">
    <w:name w:val="97D9B0F0C5D54D449AAF9721AF56FEB21"/>
    <w:rsid w:val="006A01C5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E7D275B416E24E19AAB908D59BE074153">
    <w:name w:val="E7D275B416E24E19AAB908D59BE07415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E5BA9C2805B4EFFA0DB3BE2987C6A263">
    <w:name w:val="6E5BA9C2805B4EFFA0DB3BE2987C6A26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06DAD9F7EE455A9604E3F0702957593">
    <w:name w:val="8A06DAD9F7EE455A9604E3F070295759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47D098A3E842EEA75B105667F893A03">
    <w:name w:val="A547D098A3E842EEA75B105667F893A0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662C29071C4C6E9DB3A09FD5A40F0C3">
    <w:name w:val="0C662C29071C4C6E9DB3A09FD5A40F0C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13E648B0BD4CE8A5EDF926736C15943">
    <w:name w:val="DD13E648B0BD4CE8A5EDF926736C1594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9BFA18808042E383678C4BA094043C3">
    <w:name w:val="119BFA18808042E383678C4BA094043C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E1897833124AF4B09F63C52271A8A03">
    <w:name w:val="E7E1897833124AF4B09F63C52271A8A03"/>
    <w:rsid w:val="006A01C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86203D002A048988BE93FDA2FAD0D513">
    <w:name w:val="086203D002A048988BE93FDA2FAD0D513"/>
    <w:rsid w:val="006A01C5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76DEC47D89348A11661271A2282E4" ma:contentTypeVersion="20" ma:contentTypeDescription="Ein neues Dokument erstellen." ma:contentTypeScope="" ma:versionID="58baf563667b390ea1d092a980d79309">
  <xsd:schema xmlns:xsd="http://www.w3.org/2001/XMLSchema" xmlns:xs="http://www.w3.org/2001/XMLSchema" xmlns:p="http://schemas.microsoft.com/office/2006/metadata/properties" xmlns:ns2="f82b0656-030d-47f7-9cd6-7330b8eb27e4" xmlns:ns3="3c5677ec-411d-4e1d-a253-308c140a0838" xmlns:ns4="484c8c59-755d-4516-b8d2-1621b38262b4" targetNamespace="http://schemas.microsoft.com/office/2006/metadata/properties" ma:root="true" ma:fieldsID="dfba4410387c79c666bc02401d5533cf" ns2:_="" ns3:_="" ns4:_="">
    <xsd:import namespace="f82b0656-030d-47f7-9cd6-7330b8eb27e4"/>
    <xsd:import namespace="3c5677ec-411d-4e1d-a253-308c140a0838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try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Re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0656-030d-47f7-9cd6-7330b8eb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try" ma:index="20" nillable="true" ma:displayName="Country" ma:internalName="Countr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" ma:index="27" nillable="true" ma:displayName="Remark" ma:format="Dropdown" ma:internalName="Rema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77ec-411d-4e1d-a253-308c140a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d7ff6f1-9e7f-4f78-b73d-cc9da994a8e9}" ma:internalName="TaxCatchAll" ma:showField="CatchAllData" ma:web="3c5677ec-411d-4e1d-a253-308c140a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Country xmlns="f82b0656-030d-47f7-9cd6-7330b8eb27e4" xsi:nil="true"/>
    <lcf76f155ced4ddcb4097134ff3c332f xmlns="f82b0656-030d-47f7-9cd6-7330b8eb27e4">
      <Terms xmlns="http://schemas.microsoft.com/office/infopath/2007/PartnerControls"/>
    </lcf76f155ced4ddcb4097134ff3c332f>
    <Remark xmlns="f82b0656-030d-47f7-9cd6-7330b8eb27e4" xsi:nil="true"/>
  </documentManagement>
</p:properties>
</file>

<file path=customXml/itemProps1.xml><?xml version="1.0" encoding="utf-8"?>
<ds:datastoreItem xmlns:ds="http://schemas.openxmlformats.org/officeDocument/2006/customXml" ds:itemID="{85FB85A6-8A43-44F3-BC45-112A13BB0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E127C-E979-4940-B366-A5CBCF0D4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b0656-030d-47f7-9cd6-7330b8eb27e4"/>
    <ds:schemaRef ds:uri="3c5677ec-411d-4e1d-a253-308c140a0838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7A265-434F-4323-A42C-8DCD2E400C70}">
  <ds:schemaRefs>
    <ds:schemaRef ds:uri="http://schemas.microsoft.com/office/2006/metadata/properties"/>
    <ds:schemaRef ds:uri="http://schemas.microsoft.com/office/infopath/2007/PartnerControls"/>
    <ds:schemaRef ds:uri="484c8c59-755d-4516-b8d2-1621b38262b4"/>
    <ds:schemaRef ds:uri="f82b0656-030d-47f7-9cd6-7330b8eb2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6489</CharactersWithSpaces>
  <SharedDoc>false</SharedDoc>
  <HLinks>
    <vt:vector size="24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mailto:backup@giz.de</vt:lpwstr>
      </vt:variant>
      <vt:variant>
        <vt:lpwstr/>
      </vt:variant>
      <vt:variant>
        <vt:i4>458867</vt:i4>
      </vt:variant>
      <vt:variant>
        <vt:i4>6</vt:i4>
      </vt:variant>
      <vt:variant>
        <vt:i4>0</vt:i4>
      </vt:variant>
      <vt:variant>
        <vt:i4>5</vt:i4>
      </vt:variant>
      <vt:variant>
        <vt:lpwstr>mailto:lukas.rosenkranz@giz.de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mailto:maja.bernhardt@giz.de</vt:lpwstr>
      </vt:variant>
      <vt:variant>
        <vt:lpwstr/>
      </vt:variant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mailto:katrin.hartmann@giz.de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Mtaita</dc:creator>
  <cp:keywords/>
  <dc:description/>
  <cp:lastModifiedBy>Rudnik, Julia GIZ</cp:lastModifiedBy>
  <cp:revision>16</cp:revision>
  <dcterms:created xsi:type="dcterms:W3CDTF">2025-02-27T14:02:00Z</dcterms:created>
  <dcterms:modified xsi:type="dcterms:W3CDTF">2025-02-28T11:51:00Z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0x0101002FF76DEC47D89348A11661271A2282E4</vt:lpwstr>
  </property>
</Properties>
</file>